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300E" w14:textId="59F35BAE" w:rsidR="00393CCE" w:rsidRPr="00456BE5" w:rsidRDefault="00B57415" w:rsidP="00B57415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bookmarkStart w:id="0" w:name="_Toc203534296"/>
      <w:bookmarkStart w:id="1" w:name="_Toc203635034"/>
      <w:bookmarkStart w:id="2" w:name="_Toc204737985"/>
      <w:r w:rsidRPr="00456BE5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P3.S5.T4 </w:t>
      </w:r>
      <w:r w:rsidR="00393CCE" w:rsidRPr="00456BE5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Assessing your </w:t>
      </w:r>
      <w:bookmarkEnd w:id="0"/>
      <w:bookmarkEnd w:id="1"/>
      <w:bookmarkEnd w:id="2"/>
      <w:r w:rsidR="00E15F52" w:rsidRPr="00456BE5">
        <w:rPr>
          <w:rFonts w:ascii="Montserrat SemiBold" w:hAnsi="Montserrat SemiBold" w:cs="Open Sans"/>
          <w:i w:val="0"/>
          <w:color w:val="FF0000"/>
          <w:sz w:val="28"/>
          <w:szCs w:val="28"/>
        </w:rPr>
        <w:t>Entrepreneurs</w:t>
      </w:r>
      <w:r w:rsidR="00E15F52" w:rsidRPr="00456BE5">
        <w:rPr>
          <w:b/>
          <w:color w:val="FF0000"/>
          <w:sz w:val="30"/>
        </w:rPr>
        <w:t xml:space="preserve"> </w:t>
      </w:r>
      <w:r w:rsidR="00E15F52" w:rsidRPr="00456BE5">
        <w:rPr>
          <w:rFonts w:ascii="Montserrat SemiBold" w:hAnsi="Montserrat SemiBold" w:cs="Open Sans"/>
          <w:i w:val="0"/>
          <w:color w:val="FF0000"/>
          <w:sz w:val="28"/>
          <w:szCs w:val="28"/>
        </w:rPr>
        <w:t>Characteristics</w:t>
      </w:r>
    </w:p>
    <w:tbl>
      <w:tblPr>
        <w:tblStyle w:val="Tablaconcuadrcula"/>
        <w:tblW w:w="10349" w:type="dxa"/>
        <w:tblInd w:w="-856" w:type="dxa"/>
        <w:tblLook w:val="00A0" w:firstRow="1" w:lastRow="0" w:firstColumn="1" w:lastColumn="0" w:noHBand="0" w:noVBand="0"/>
      </w:tblPr>
      <w:tblGrid>
        <w:gridCol w:w="7797"/>
        <w:gridCol w:w="1276"/>
        <w:gridCol w:w="1276"/>
      </w:tblGrid>
      <w:tr w:rsidR="00393CCE" w:rsidRPr="00456BE5" w14:paraId="2E05A7E2" w14:textId="77777777" w:rsidTr="00456BE5">
        <w:tc>
          <w:tcPr>
            <w:tcW w:w="7797" w:type="dxa"/>
          </w:tcPr>
          <w:p w14:paraId="606F95B3" w14:textId="77777777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1. Your skills:</w:t>
            </w:r>
          </w:p>
          <w:p w14:paraId="33CEEADD" w14:textId="676D67FE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 xml:space="preserve">Do you have the practical </w:t>
            </w:r>
            <w:r w:rsidR="00456BE5">
              <w:rPr>
                <w:rFonts w:ascii="Open Sans" w:hAnsi="Open Sans" w:cs="Open Sans"/>
                <w:sz w:val="18"/>
                <w:szCs w:val="18"/>
              </w:rPr>
              <w:t xml:space="preserve">skills </w:t>
            </w:r>
            <w:r w:rsidRPr="00456BE5">
              <w:rPr>
                <w:rFonts w:ascii="Open Sans" w:hAnsi="Open Sans" w:cs="Open Sans"/>
                <w:sz w:val="18"/>
                <w:szCs w:val="18"/>
              </w:rPr>
              <w:t>to produce the goods or services?</w:t>
            </w:r>
          </w:p>
          <w:p w14:paraId="607A50DF" w14:textId="0A880E3C" w:rsidR="0061593E" w:rsidRPr="006C5279" w:rsidRDefault="00393CCE" w:rsidP="006C5279">
            <w:pPr>
              <w:tabs>
                <w:tab w:val="left" w:pos="284"/>
              </w:tabs>
              <w:ind w:left="284" w:hanging="284"/>
              <w:rPr>
                <w:rFonts w:ascii="Montserrat Light" w:hAnsi="Montserrat Light" w:cs="Open Sans"/>
                <w:i/>
                <w:sz w:val="16"/>
                <w:szCs w:val="16"/>
              </w:rPr>
            </w:pPr>
            <w:r w:rsidRPr="006C5279">
              <w:rPr>
                <w:rFonts w:ascii="Montserrat Light" w:hAnsi="Montserrat Light" w:cs="Open Sans"/>
                <w:i/>
                <w:sz w:val="16"/>
                <w:szCs w:val="16"/>
              </w:rPr>
              <w:tab/>
            </w:r>
            <w:r w:rsidR="00456BE5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(i.e., a chef must know how 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to </w:t>
            </w:r>
            <w:r w:rsidR="0061593E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cook</w:t>
            </w:r>
            <w:r w:rsidR="00456BE5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)</w:t>
            </w:r>
          </w:p>
          <w:p w14:paraId="544529DD" w14:textId="2096DBCE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>Do you have management skills to operate the business?</w:t>
            </w:r>
          </w:p>
          <w:p w14:paraId="7C63EF67" w14:textId="2CA58177" w:rsidR="00393CCE" w:rsidRPr="00456BE5" w:rsidRDefault="00393CCE" w:rsidP="000A04ED">
            <w:pPr>
              <w:tabs>
                <w:tab w:val="left" w:pos="284"/>
              </w:tabs>
              <w:ind w:left="284" w:hanging="284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i/>
                <w:sz w:val="18"/>
                <w:szCs w:val="18"/>
              </w:rPr>
              <w:tab/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An entrepreneur should know how to sell his goods or services calculate his</w:t>
            </w:r>
            <w:r w:rsidR="00456BE5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/her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 </w:t>
            </w:r>
            <w:r w:rsidR="00456BE5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income and 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costs, and keep records.</w:t>
            </w:r>
          </w:p>
          <w:p w14:paraId="20E446BE" w14:textId="189EEC67" w:rsidR="00393CCE" w:rsidRPr="00456BE5" w:rsidRDefault="00456BE5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Are you familiar with your </w:t>
            </w:r>
            <w:r w:rsidR="00393CCE" w:rsidRPr="00456BE5">
              <w:rPr>
                <w:rFonts w:ascii="Open Sans" w:hAnsi="Open Sans" w:cs="Open Sans"/>
                <w:sz w:val="18"/>
                <w:szCs w:val="18"/>
              </w:rPr>
              <w:t>business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environment</w:t>
            </w:r>
            <w:r w:rsidR="00393CCE" w:rsidRPr="00456BE5">
              <w:rPr>
                <w:rFonts w:ascii="Open Sans" w:hAnsi="Open Sans" w:cs="Open Sans"/>
                <w:sz w:val="18"/>
                <w:szCs w:val="18"/>
              </w:rPr>
              <w:t>?</w:t>
            </w:r>
          </w:p>
          <w:p w14:paraId="707AB878" w14:textId="23DFE890" w:rsidR="00393CCE" w:rsidRPr="006C5279" w:rsidRDefault="00393CCE" w:rsidP="000A04ED">
            <w:pPr>
              <w:tabs>
                <w:tab w:val="left" w:pos="284"/>
              </w:tabs>
              <w:ind w:left="284" w:hanging="284"/>
              <w:rPr>
                <w:rFonts w:ascii="Montserrat Light" w:hAnsi="Montserrat Light" w:cs="Open Sans"/>
                <w:i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i/>
                <w:sz w:val="18"/>
                <w:szCs w:val="18"/>
              </w:rPr>
              <w:tab/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An entrepreneur must know </w:t>
            </w:r>
            <w:r w:rsidR="00456BE5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what's around his/her business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: i.e. suppliers, competitors, customers, regulating entities (rules), and supporting entities (services, infrastructure).</w:t>
            </w:r>
          </w:p>
          <w:p w14:paraId="2F03BE71" w14:textId="01A340EF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2.</w:t>
            </w:r>
            <w:r w:rsidR="00E15F52"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 xml:space="preserve"> P</w:t>
            </w:r>
            <w:r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ersonal characteristics and situation</w:t>
            </w:r>
          </w:p>
          <w:p w14:paraId="3DADCFCA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>Do you have the commitment to operate a business?</w:t>
            </w:r>
          </w:p>
          <w:p w14:paraId="500950F3" w14:textId="618DF710" w:rsidR="00393CCE" w:rsidRPr="006C5279" w:rsidRDefault="00393CCE" w:rsidP="000A04ED">
            <w:pPr>
              <w:tabs>
                <w:tab w:val="left" w:pos="284"/>
              </w:tabs>
              <w:ind w:left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An entrepreneur must be willing to make his</w:t>
            </w:r>
            <w:r w:rsidR="00456BE5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/her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 business his priority, work long hours, and be prepared to risk his </w:t>
            </w:r>
            <w:r w:rsidR="00456BE5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/her 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money in the business.</w:t>
            </w:r>
          </w:p>
          <w:p w14:paraId="10734895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>Do you have the motivation to operate a business?</w:t>
            </w:r>
          </w:p>
          <w:p w14:paraId="31B4287D" w14:textId="1BAD7F1C" w:rsidR="00393CCE" w:rsidRPr="006C5279" w:rsidRDefault="00393CCE" w:rsidP="000A04ED">
            <w:pPr>
              <w:tabs>
                <w:tab w:val="left" w:pos="284"/>
              </w:tabs>
              <w:ind w:left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An entrepreneur has to be willing to be keen on operating the speci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softHyphen/>
              <w:t>fic business. He has to be interested in the business itself and not just in earning income.</w:t>
            </w:r>
          </w:p>
          <w:p w14:paraId="67820B44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>Are you ready to take a certain risk?</w:t>
            </w:r>
          </w:p>
          <w:p w14:paraId="02F710F7" w14:textId="5FE9982E" w:rsidR="00393CCE" w:rsidRPr="00456BE5" w:rsidRDefault="00393CCE" w:rsidP="000A04ED">
            <w:pPr>
              <w:tabs>
                <w:tab w:val="left" w:pos="284"/>
              </w:tabs>
              <w:ind w:left="284" w:hanging="284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i/>
                <w:sz w:val="18"/>
                <w:szCs w:val="18"/>
              </w:rPr>
              <w:tab/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An entrepreneur must be prepared to take the moderate risks his business brings along and that cannot be avoided</w:t>
            </w:r>
            <w:r w:rsidR="008A2FCA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.  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Can you take the risk of the business failing?</w:t>
            </w:r>
          </w:p>
          <w:p w14:paraId="5B527E5D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>Are you able to take decisions?</w:t>
            </w:r>
          </w:p>
          <w:p w14:paraId="06C69D31" w14:textId="1B7B31F1" w:rsidR="00393CCE" w:rsidRPr="006C5279" w:rsidRDefault="00393CCE" w:rsidP="000A04ED">
            <w:pPr>
              <w:tabs>
                <w:tab w:val="left" w:pos="284"/>
              </w:tabs>
              <w:ind w:left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As an entrepreneur you must be ready and able to </w:t>
            </w:r>
            <w:r w:rsidR="008A2FCA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make decisions 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in difficult situation</w:t>
            </w:r>
            <w:r w:rsidR="008A2FCA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s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. Can you do so or do you prefer someone else to </w:t>
            </w:r>
            <w:r w:rsidR="008A2FCA"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 xml:space="preserve">make 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the decisions?</w:t>
            </w:r>
          </w:p>
          <w:p w14:paraId="0C88BADD" w14:textId="117A6982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 xml:space="preserve">3. </w:t>
            </w:r>
            <w:r w:rsidR="00E15F52"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F</w:t>
            </w:r>
            <w:r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inancial situation</w:t>
            </w:r>
          </w:p>
          <w:p w14:paraId="7EC24194" w14:textId="5A7B8E14" w:rsidR="00E15F52" w:rsidRPr="008A2FCA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8A2FCA">
              <w:rPr>
                <w:rFonts w:ascii="Open Sans" w:hAnsi="Open Sans" w:cs="Open Sans"/>
                <w:sz w:val="18"/>
                <w:szCs w:val="18"/>
              </w:rPr>
              <w:t>Can you afford to engage in a business that may require time before it generates income?</w:t>
            </w:r>
            <w:r w:rsidR="008A2FCA" w:rsidRPr="006C5279">
              <w:rPr>
                <w:rFonts w:ascii="Open Sans" w:hAnsi="Open Sans" w:cs="Open Sans"/>
                <w:sz w:val="18"/>
                <w:szCs w:val="18"/>
              </w:rPr>
              <w:t xml:space="preserve"> or</w:t>
            </w:r>
          </w:p>
          <w:p w14:paraId="68F2A20B" w14:textId="6153F65D" w:rsidR="00E15F52" w:rsidRPr="008A2FCA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6C5279">
              <w:rPr>
                <w:rFonts w:ascii="Open Sans" w:hAnsi="Open Sans" w:cs="Open Sans"/>
                <w:sz w:val="18"/>
                <w:szCs w:val="18"/>
              </w:rPr>
              <w:t xml:space="preserve">Do you have funds you can </w:t>
            </w:r>
            <w:r w:rsidR="008A2FCA" w:rsidRPr="006C5279">
              <w:rPr>
                <w:rFonts w:ascii="Open Sans" w:hAnsi="Open Sans" w:cs="Open Sans"/>
                <w:sz w:val="18"/>
                <w:szCs w:val="18"/>
              </w:rPr>
              <w:t xml:space="preserve">contribute to </w:t>
            </w:r>
            <w:r w:rsidRPr="006C5279">
              <w:rPr>
                <w:rFonts w:ascii="Open Sans" w:hAnsi="Open Sans" w:cs="Open Sans"/>
                <w:sz w:val="18"/>
                <w:szCs w:val="18"/>
              </w:rPr>
              <w:t xml:space="preserve">your business? </w:t>
            </w:r>
            <w:r w:rsidR="00E15F52" w:rsidRPr="008A2FCA">
              <w:rPr>
                <w:rFonts w:ascii="Open Sans" w:hAnsi="Open Sans" w:cs="Open Sans"/>
                <w:sz w:val="18"/>
                <w:szCs w:val="18"/>
              </w:rPr>
              <w:t>Do you have saving</w:t>
            </w:r>
            <w:r w:rsidR="008A2FCA" w:rsidRPr="008A2FCA">
              <w:rPr>
                <w:rFonts w:ascii="Open Sans" w:hAnsi="Open Sans" w:cs="Open Sans"/>
                <w:sz w:val="18"/>
                <w:szCs w:val="18"/>
              </w:rPr>
              <w:t>s</w:t>
            </w:r>
            <w:r w:rsidR="00E15F52" w:rsidRPr="008A2FCA">
              <w:rPr>
                <w:rFonts w:ascii="Open Sans" w:hAnsi="Open Sans" w:cs="Open Sans"/>
                <w:sz w:val="18"/>
                <w:szCs w:val="18"/>
              </w:rPr>
              <w:t xml:space="preserve"> to </w:t>
            </w:r>
            <w:r w:rsidR="008A2FCA" w:rsidRPr="006C5279">
              <w:rPr>
                <w:rFonts w:ascii="Open Sans" w:hAnsi="Open Sans" w:cs="Open Sans"/>
                <w:sz w:val="18"/>
                <w:szCs w:val="18"/>
              </w:rPr>
              <w:t xml:space="preserve">bring to </w:t>
            </w:r>
            <w:r w:rsidR="00E15F52" w:rsidRPr="006C5279">
              <w:rPr>
                <w:rFonts w:ascii="Open Sans" w:hAnsi="Open Sans" w:cs="Open Sans"/>
                <w:sz w:val="18"/>
                <w:szCs w:val="18"/>
              </w:rPr>
              <w:t>your business?</w:t>
            </w:r>
            <w:r w:rsidR="008A2FCA" w:rsidRPr="006C5279">
              <w:rPr>
                <w:rFonts w:ascii="Open Sans" w:hAnsi="Open Sans" w:cs="Open Sans"/>
                <w:sz w:val="18"/>
                <w:szCs w:val="18"/>
              </w:rPr>
              <w:t xml:space="preserve"> or</w:t>
            </w:r>
          </w:p>
          <w:p w14:paraId="354B851C" w14:textId="6D1F2BD1" w:rsidR="00E15F52" w:rsidRPr="008A2FCA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6C5279">
              <w:rPr>
                <w:rFonts w:ascii="Open Sans" w:hAnsi="Open Sans" w:cs="Open Sans"/>
                <w:sz w:val="18"/>
                <w:szCs w:val="18"/>
              </w:rPr>
              <w:t xml:space="preserve">Do you have access to </w:t>
            </w:r>
            <w:r w:rsidR="008A2FCA" w:rsidRPr="006C5279">
              <w:rPr>
                <w:rFonts w:ascii="Open Sans" w:hAnsi="Open Sans" w:cs="Open Sans"/>
                <w:sz w:val="18"/>
                <w:szCs w:val="18"/>
              </w:rPr>
              <w:t>other funding</w:t>
            </w:r>
            <w:r w:rsidRPr="006C5279">
              <w:rPr>
                <w:rFonts w:ascii="Open Sans" w:hAnsi="Open Sans" w:cs="Open Sans"/>
                <w:sz w:val="18"/>
                <w:szCs w:val="18"/>
              </w:rPr>
              <w:t>?</w:t>
            </w:r>
            <w:r w:rsidR="008A2FCA" w:rsidRPr="006C5279">
              <w:rPr>
                <w:rFonts w:ascii="Open Sans" w:hAnsi="Open Sans" w:cs="Open Sans"/>
                <w:sz w:val="18"/>
                <w:szCs w:val="18"/>
              </w:rPr>
              <w:t xml:space="preserve"> or</w:t>
            </w:r>
          </w:p>
          <w:p w14:paraId="3F3F6620" w14:textId="5FE0EF8E" w:rsidR="00E15F52" w:rsidRPr="008A2FCA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8A2FCA">
              <w:rPr>
                <w:rFonts w:ascii="Open Sans" w:hAnsi="Open Sans" w:cs="Open Sans"/>
                <w:sz w:val="18"/>
                <w:szCs w:val="18"/>
              </w:rPr>
              <w:t xml:space="preserve">Do you </w:t>
            </w:r>
            <w:r w:rsidR="008A2FCA" w:rsidRPr="008A2FCA">
              <w:rPr>
                <w:rFonts w:ascii="Open Sans" w:hAnsi="Open Sans" w:cs="Open Sans"/>
                <w:sz w:val="18"/>
                <w:szCs w:val="18"/>
              </w:rPr>
              <w:t xml:space="preserve">get </w:t>
            </w:r>
            <w:r w:rsidRPr="008A2FCA">
              <w:rPr>
                <w:rFonts w:ascii="Open Sans" w:hAnsi="Open Sans" w:cs="Open Sans"/>
                <w:sz w:val="18"/>
                <w:szCs w:val="18"/>
              </w:rPr>
              <w:t>remittance</w:t>
            </w:r>
            <w:r w:rsidR="008A2FCA" w:rsidRPr="008A2FCA">
              <w:rPr>
                <w:rFonts w:ascii="Open Sans" w:hAnsi="Open Sans" w:cs="Open Sans"/>
                <w:sz w:val="18"/>
                <w:szCs w:val="18"/>
              </w:rPr>
              <w:t>s</w:t>
            </w:r>
            <w:r w:rsidRPr="008A2FCA">
              <w:rPr>
                <w:rFonts w:ascii="Open Sans" w:hAnsi="Open Sans" w:cs="Open Sans"/>
                <w:sz w:val="18"/>
                <w:szCs w:val="18"/>
              </w:rPr>
              <w:t xml:space="preserve"> to support the business?</w:t>
            </w:r>
          </w:p>
          <w:p w14:paraId="7E3DA333" w14:textId="4544DCFE" w:rsidR="00E15F52" w:rsidRPr="00456BE5" w:rsidRDefault="00E15F52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3" w:name="_Toc103703256"/>
            <w:r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4. Physical assets</w:t>
            </w:r>
            <w:bookmarkEnd w:id="3"/>
          </w:p>
          <w:p w14:paraId="1DAAE9F8" w14:textId="5352F386" w:rsidR="00E15F52" w:rsidRPr="006C5279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iCs/>
                <w:sz w:val="18"/>
                <w:szCs w:val="18"/>
              </w:rPr>
            </w:pPr>
            <w:r w:rsidRPr="006C5279">
              <w:rPr>
                <w:rFonts w:ascii="Open Sans" w:hAnsi="Open Sans" w:cs="Open Sans"/>
                <w:iCs/>
                <w:sz w:val="18"/>
                <w:szCs w:val="18"/>
              </w:rPr>
              <w:t>Do you have a</w:t>
            </w:r>
            <w:r w:rsidRPr="008A2FCA">
              <w:rPr>
                <w:rFonts w:ascii="Open Sans" w:hAnsi="Open Sans" w:cs="Open Sans"/>
                <w:iCs/>
                <w:sz w:val="18"/>
                <w:szCs w:val="18"/>
              </w:rPr>
              <w:t xml:space="preserve">ccess to a </w:t>
            </w:r>
            <w:r w:rsidR="008A2FCA" w:rsidRPr="008A2FCA">
              <w:rPr>
                <w:rFonts w:ascii="Open Sans" w:hAnsi="Open Sans" w:cs="Open Sans"/>
                <w:iCs/>
                <w:sz w:val="18"/>
                <w:szCs w:val="18"/>
              </w:rPr>
              <w:t>p</w:t>
            </w:r>
            <w:r w:rsidRPr="006C5279">
              <w:rPr>
                <w:rFonts w:ascii="Open Sans" w:hAnsi="Open Sans" w:cs="Open Sans"/>
                <w:iCs/>
                <w:sz w:val="18"/>
                <w:szCs w:val="18"/>
              </w:rPr>
              <w:t>remise to run the business?</w:t>
            </w:r>
          </w:p>
          <w:p w14:paraId="35F0E38C" w14:textId="77777777" w:rsidR="00E15F52" w:rsidRPr="00456BE5" w:rsidRDefault="00E15F52" w:rsidP="00E15F52">
            <w:pPr>
              <w:pStyle w:val="Prrafodelista"/>
              <w:spacing w:after="0"/>
              <w:ind w:left="720"/>
              <w:rPr>
                <w:rFonts w:ascii="Open Sans" w:hAnsi="Open Sans" w:cs="Open Sans"/>
                <w:sz w:val="18"/>
                <w:szCs w:val="18"/>
              </w:rPr>
            </w:pPr>
          </w:p>
          <w:p w14:paraId="40DE8E1C" w14:textId="30554CD3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 xml:space="preserve">Do you have tools or equipment to </w:t>
            </w:r>
            <w:r w:rsidR="008A2FCA">
              <w:rPr>
                <w:rFonts w:ascii="Open Sans" w:hAnsi="Open Sans" w:cs="Open Sans"/>
                <w:sz w:val="18"/>
                <w:szCs w:val="18"/>
              </w:rPr>
              <w:t xml:space="preserve">operate </w:t>
            </w:r>
            <w:r w:rsidRPr="00456BE5">
              <w:rPr>
                <w:rFonts w:ascii="Open Sans" w:hAnsi="Open Sans" w:cs="Open Sans"/>
                <w:sz w:val="18"/>
                <w:szCs w:val="18"/>
              </w:rPr>
              <w:t xml:space="preserve">the business? </w:t>
            </w:r>
          </w:p>
          <w:p w14:paraId="26388EAC" w14:textId="0DAFB437" w:rsidR="00E15F52" w:rsidRPr="00456BE5" w:rsidRDefault="00E15F52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4" w:name="_Toc103703257"/>
            <w:r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5. Social assets</w:t>
            </w:r>
            <w:bookmarkEnd w:id="4"/>
          </w:p>
          <w:p w14:paraId="62C617AD" w14:textId="5370F8C4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>Do you have a social network and support from your community/neighbourhood?</w:t>
            </w:r>
          </w:p>
          <w:p w14:paraId="2337FCAF" w14:textId="77777777" w:rsidR="00E15F52" w:rsidRPr="00456BE5" w:rsidRDefault="00E15F52" w:rsidP="00E15F52">
            <w:pPr>
              <w:pStyle w:val="Prrafodelista"/>
              <w:spacing w:before="60" w:after="60" w:line="20" w:lineRule="atLeast"/>
              <w:ind w:left="720"/>
              <w:contextualSpacing/>
              <w:rPr>
                <w:rFonts w:ascii="Open Sans" w:hAnsi="Open Sans" w:cs="Open Sans"/>
                <w:sz w:val="18"/>
                <w:szCs w:val="18"/>
              </w:rPr>
            </w:pPr>
          </w:p>
          <w:p w14:paraId="2D3CD01C" w14:textId="33FB9E42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 xml:space="preserve">Do you </w:t>
            </w:r>
            <w:r w:rsidR="008A2FCA">
              <w:rPr>
                <w:rFonts w:ascii="Open Sans" w:hAnsi="Open Sans" w:cs="Open Sans"/>
                <w:sz w:val="18"/>
                <w:szCs w:val="18"/>
              </w:rPr>
              <w:t xml:space="preserve">actively </w:t>
            </w:r>
            <w:r w:rsidRPr="00456BE5">
              <w:rPr>
                <w:rFonts w:ascii="Open Sans" w:hAnsi="Open Sans" w:cs="Open Sans"/>
                <w:sz w:val="18"/>
                <w:szCs w:val="18"/>
              </w:rPr>
              <w:t>participate in any support association in your community, such as a religious group, neighbourhood association, support group, savings group</w:t>
            </w:r>
            <w:r w:rsidR="008A2FCA">
              <w:rPr>
                <w:rFonts w:ascii="Open Sans" w:hAnsi="Open Sans" w:cs="Open Sans"/>
                <w:sz w:val="18"/>
                <w:szCs w:val="18"/>
              </w:rPr>
              <w:t>, etc.</w:t>
            </w:r>
            <w:r w:rsidRPr="00456BE5">
              <w:rPr>
                <w:rFonts w:ascii="Open Sans" w:hAnsi="Open Sans" w:cs="Open Sans"/>
                <w:sz w:val="18"/>
                <w:szCs w:val="18"/>
              </w:rPr>
              <w:t>?</w:t>
            </w:r>
          </w:p>
          <w:p w14:paraId="1248E85A" w14:textId="55BBFBC7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456BE5">
              <w:rPr>
                <w:rFonts w:ascii="Open Sans" w:hAnsi="Open Sans" w:cs="Open Sans"/>
                <w:sz w:val="18"/>
                <w:szCs w:val="18"/>
              </w:rPr>
              <w:t>Does your family situation allow you to operate a business?</w:t>
            </w:r>
          </w:p>
          <w:p w14:paraId="2D7193FB" w14:textId="77777777" w:rsidR="00E15F52" w:rsidRPr="006C5279" w:rsidRDefault="00E15F52" w:rsidP="006C5279">
            <w:pPr>
              <w:tabs>
                <w:tab w:val="left" w:pos="284"/>
              </w:tabs>
              <w:ind w:left="708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As an entrepreneur you need the support of your family to engage in your business? Do you have the time next to your family obligati</w:t>
            </w: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softHyphen/>
              <w:t>ons to engage in the business?</w:t>
            </w:r>
          </w:p>
          <w:p w14:paraId="03FA004B" w14:textId="13361A57" w:rsidR="00E15F52" w:rsidRPr="00456BE5" w:rsidRDefault="00456BE5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5" w:name="_Toc103703258"/>
            <w: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 xml:space="preserve">6. </w:t>
            </w:r>
            <w:r w:rsidR="00E15F52" w:rsidRPr="00456BE5"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  <w:t>Natural assets</w:t>
            </w:r>
            <w:bookmarkEnd w:id="5"/>
          </w:p>
          <w:p w14:paraId="28E9F78B" w14:textId="07E1D046" w:rsidR="00E15F52" w:rsidRPr="00456BE5" w:rsidRDefault="008A2FCA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Do you have access to a</w:t>
            </w:r>
            <w:r w:rsidRPr="00456BE5">
              <w:rPr>
                <w:rFonts w:ascii="Open Sans" w:hAnsi="Open Sans" w:cs="Open Sans"/>
                <w:sz w:val="18"/>
                <w:szCs w:val="18"/>
              </w:rPr>
              <w:t xml:space="preserve">gricultural </w:t>
            </w:r>
            <w:r w:rsidR="00E15F52" w:rsidRPr="00456BE5">
              <w:rPr>
                <w:rFonts w:ascii="Open Sans" w:hAnsi="Open Sans" w:cs="Open Sans"/>
                <w:sz w:val="18"/>
                <w:szCs w:val="18"/>
              </w:rPr>
              <w:t>and grazing land</w:t>
            </w:r>
            <w:r>
              <w:rPr>
                <w:rFonts w:ascii="Open Sans" w:hAnsi="Open Sans" w:cs="Open Sans"/>
                <w:sz w:val="18"/>
                <w:szCs w:val="18"/>
              </w:rPr>
              <w:t>, w</w:t>
            </w:r>
            <w:r w:rsidR="00E15F52" w:rsidRPr="00456BE5">
              <w:rPr>
                <w:rFonts w:ascii="Open Sans" w:hAnsi="Open Sans" w:cs="Open Sans"/>
                <w:sz w:val="18"/>
                <w:szCs w:val="18"/>
              </w:rPr>
              <w:t>ater resources,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t</w:t>
            </w:r>
            <w:r w:rsidRPr="00456BE5">
              <w:rPr>
                <w:rFonts w:ascii="Open Sans" w:hAnsi="Open Sans" w:cs="Open Sans"/>
                <w:sz w:val="18"/>
                <w:szCs w:val="18"/>
              </w:rPr>
              <w:t>imber</w:t>
            </w:r>
            <w:r w:rsidR="00E15F52" w:rsidRPr="00456BE5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>
              <w:rPr>
                <w:rFonts w:ascii="Open Sans" w:hAnsi="Open Sans" w:cs="Open Sans"/>
                <w:sz w:val="18"/>
                <w:szCs w:val="18"/>
              </w:rPr>
              <w:t>f</w:t>
            </w:r>
            <w:r w:rsidRPr="00456BE5">
              <w:rPr>
                <w:rFonts w:ascii="Open Sans" w:hAnsi="Open Sans" w:cs="Open Sans"/>
                <w:sz w:val="18"/>
                <w:szCs w:val="18"/>
              </w:rPr>
              <w:t>ish</w:t>
            </w:r>
            <w:r>
              <w:rPr>
                <w:rFonts w:ascii="Open Sans" w:hAnsi="Open Sans" w:cs="Open Sans"/>
                <w:sz w:val="18"/>
                <w:szCs w:val="18"/>
              </w:rPr>
              <w:t>, etc.</w:t>
            </w:r>
          </w:p>
          <w:p w14:paraId="5698007A" w14:textId="6A968D2F" w:rsidR="00E15F52" w:rsidRPr="006C5279" w:rsidRDefault="008A2FCA" w:rsidP="006C5279">
            <w:pPr>
              <w:tabs>
                <w:tab w:val="left" w:pos="284"/>
              </w:tabs>
              <w:ind w:left="992" w:hanging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 w:rsidRPr="006C5279"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  <w:t>Very important for rural areas in agricultural business.</w:t>
            </w:r>
          </w:p>
        </w:tc>
        <w:tc>
          <w:tcPr>
            <w:tcW w:w="1276" w:type="dxa"/>
          </w:tcPr>
          <w:p w14:paraId="20572742" w14:textId="77777777" w:rsidR="00393CCE" w:rsidRPr="00456BE5" w:rsidRDefault="00393CCE" w:rsidP="000A04ED">
            <w:pPr>
              <w:spacing w:after="240"/>
              <w:jc w:val="center"/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</w:pPr>
            <w:r w:rsidRPr="00456BE5"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  <w:t>Strength</w:t>
            </w:r>
          </w:p>
          <w:p w14:paraId="22C1C4A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7EA13C2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8EE64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272476A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CE998A0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890FA6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1CE432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978826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DEA9827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BDC044E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229E1328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551B1C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A1F2897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2865134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8A07BC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3D895E3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56FB0C9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F44CDC4" w14:textId="77777777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D969C2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15F1C76F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77CAE95" w14:textId="77777777" w:rsidR="00393CCE" w:rsidRPr="00456BE5" w:rsidRDefault="00393CCE" w:rsidP="000A04ED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C70CED7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0590B0B3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65F542DC" w14:textId="7EBBCC11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0D12ECA8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4F320AC" w14:textId="77777777" w:rsidR="006C5279" w:rsidRDefault="006C5279" w:rsidP="000A04ED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AA60824" w14:textId="77777777" w:rsidR="006C5279" w:rsidRDefault="006C5279" w:rsidP="000A04ED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09F94B55" w14:textId="24AF784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048FAEE7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18139B5" w14:textId="4E9350CD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058FCB5F" w14:textId="41521A0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468A4DEF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8799D4D" w14:textId="53FA5B3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43F3A4C2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C94901A" w14:textId="35E5978C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761FD0D4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C5970E2" w14:textId="53ABF825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276" w:type="dxa"/>
          </w:tcPr>
          <w:p w14:paraId="6E4C8875" w14:textId="77777777" w:rsidR="00393CCE" w:rsidRPr="00456BE5" w:rsidRDefault="00393CCE" w:rsidP="000A04ED">
            <w:pPr>
              <w:spacing w:after="240"/>
              <w:jc w:val="center"/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</w:pPr>
            <w:r w:rsidRPr="00456BE5"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  <w:t>Weakness</w:t>
            </w:r>
          </w:p>
          <w:p w14:paraId="0DBD9AA6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3DE2834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5D43F9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2A98988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B1FC1D1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C5B3BC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63120F3F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6DFD3A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10F007E1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36B0BA4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1CAA88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549C5C9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359C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45C80E2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6D3092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9B488E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2DF5BF3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83DEC26" w14:textId="77777777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A99670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6A12C093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C72AE6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6A507A3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1A22CF42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08AB975" w14:textId="1422E7C9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14F9B53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D558B50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2AE8FC29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26141D9B" w14:textId="3703E15A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74A6FA8D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6912E56B" w14:textId="14F81C08" w:rsidR="006C5279" w:rsidRPr="00456BE5" w:rsidRDefault="00E15F52" w:rsidP="006C5279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4F980C91" w14:textId="38F0D98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11164F15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1726ECFF" w14:textId="4E2C35BC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1E1C16C4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B5EAFB4" w14:textId="1FE48DAE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4092FB09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8767A8" w14:textId="169CB00B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 w:rsidRPr="00456BE5">
              <w:rPr>
                <w:rFonts w:ascii="Segoe UI Symbol" w:eastAsia="MS Gothi" w:hAnsi="Segoe UI Symbol" w:cs="Segoe UI Symbol"/>
                <w:sz w:val="18"/>
                <w:szCs w:val="18"/>
              </w:rPr>
              <w:t>☐</w:t>
            </w:r>
          </w:p>
          <w:p w14:paraId="5E45922D" w14:textId="5078B902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FB5C440" w14:textId="77777777" w:rsidR="0028245B" w:rsidRPr="00E15F52" w:rsidRDefault="005F273A">
      <w:pPr>
        <w:rPr>
          <w:rFonts w:ascii="Open Sans" w:hAnsi="Open Sans" w:cs="Open Sans"/>
          <w:sz w:val="20"/>
          <w:szCs w:val="20"/>
        </w:rPr>
      </w:pPr>
    </w:p>
    <w:sectPr w:rsidR="0028245B" w:rsidRPr="00E15F5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B4C3" w14:textId="77777777" w:rsidR="005F273A" w:rsidRDefault="005F273A" w:rsidP="00456BE5">
      <w:pPr>
        <w:spacing w:after="0" w:line="240" w:lineRule="auto"/>
      </w:pPr>
      <w:r>
        <w:separator/>
      </w:r>
    </w:p>
  </w:endnote>
  <w:endnote w:type="continuationSeparator" w:id="0">
    <w:p w14:paraId="61AE16BE" w14:textId="77777777" w:rsidR="005F273A" w:rsidRDefault="005F273A" w:rsidP="0045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">
    <w:altName w:val="Yu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F10B" w14:textId="77777777" w:rsidR="005F273A" w:rsidRDefault="005F273A" w:rsidP="00456BE5">
      <w:pPr>
        <w:spacing w:after="0" w:line="240" w:lineRule="auto"/>
      </w:pPr>
      <w:r>
        <w:separator/>
      </w:r>
    </w:p>
  </w:footnote>
  <w:footnote w:type="continuationSeparator" w:id="0">
    <w:p w14:paraId="6CB64CCE" w14:textId="77777777" w:rsidR="005F273A" w:rsidRDefault="005F273A" w:rsidP="0045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0368" w14:textId="38AF0284" w:rsidR="00456BE5" w:rsidRDefault="00456BE5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005E57" wp14:editId="31E7A774">
              <wp:simplePos x="0" y="0"/>
              <wp:positionH relativeFrom="column">
                <wp:posOffset>4351020</wp:posOffset>
              </wp:positionH>
              <wp:positionV relativeFrom="paragraph">
                <wp:posOffset>-259715</wp:posOffset>
              </wp:positionV>
              <wp:extent cx="1938655" cy="556260"/>
              <wp:effectExtent l="0" t="0" r="4445" b="0"/>
              <wp:wrapNone/>
              <wp:docPr id="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8655" cy="556260"/>
                        <a:chOff x="0" y="0"/>
                        <a:chExt cx="3495675" cy="1056640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5675" cy="694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6725" y="476250"/>
                          <a:ext cx="1285875" cy="580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43150" y="666750"/>
                          <a:ext cx="1019175" cy="229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D10F87" id="Grupo 1" o:spid="_x0000_s1026" style="position:absolute;margin-left:342.6pt;margin-top:-20.45pt;width:152.65pt;height:43.8pt;z-index:251659264;mso-width-relative:margin;mso-height-relative:margin" coordsize="34956,105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34956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">
                <v:imagedata r:id="rId4" o:title=""/>
              </v:shape>
              <v:shape id="Imagen 8" o:spid="_x0000_s1028" type="#_x0000_t75" style="position:absolute;left:4667;top:4762;width:12859;height:5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">
                <v:imagedata r:id="rId5" o:title=""/>
              </v:shape>
              <v:shape id="Imagen 9" o:spid="_x0000_s1029" type="#_x0000_t75" style="position:absolute;left:23431;top:6667;width:10192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5F95"/>
    <w:multiLevelType w:val="hybridMultilevel"/>
    <w:tmpl w:val="303CF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703AE"/>
    <w:multiLevelType w:val="hybridMultilevel"/>
    <w:tmpl w:val="99E2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19D5"/>
    <w:multiLevelType w:val="hybridMultilevel"/>
    <w:tmpl w:val="8A625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2848"/>
    <w:multiLevelType w:val="hybridMultilevel"/>
    <w:tmpl w:val="4B94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672A"/>
    <w:multiLevelType w:val="hybridMultilevel"/>
    <w:tmpl w:val="F2AAEB2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356222"/>
    <w:multiLevelType w:val="hybridMultilevel"/>
    <w:tmpl w:val="03621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CE"/>
    <w:rsid w:val="00042A72"/>
    <w:rsid w:val="0006127E"/>
    <w:rsid w:val="001D70BB"/>
    <w:rsid w:val="00393CCE"/>
    <w:rsid w:val="00456BE5"/>
    <w:rsid w:val="004A6689"/>
    <w:rsid w:val="005F273A"/>
    <w:rsid w:val="0061593E"/>
    <w:rsid w:val="00684766"/>
    <w:rsid w:val="006C5279"/>
    <w:rsid w:val="008A2FCA"/>
    <w:rsid w:val="00974677"/>
    <w:rsid w:val="009F2F8F"/>
    <w:rsid w:val="00B57415"/>
    <w:rsid w:val="00E1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541"/>
  <w15:chartTrackingRefBased/>
  <w15:docId w15:val="{39455A5F-4DF7-453C-B5A7-AAECC518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CE"/>
    <w:pPr>
      <w:spacing w:after="120" w:line="264" w:lineRule="auto"/>
      <w:jc w:val="both"/>
    </w:pPr>
    <w:rPr>
      <w:rFonts w:ascii="Myriad Pro" w:eastAsia="MS Minngs" w:hAnsi="Myriad Pro" w:cs="Arial"/>
      <w:szCs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393CCE"/>
    <w:pPr>
      <w:keepNext/>
      <w:keepLines/>
      <w:pBdr>
        <w:bottom w:val="single" w:sz="24" w:space="6" w:color="365F91"/>
      </w:pBdr>
      <w:tabs>
        <w:tab w:val="left" w:pos="1843"/>
      </w:tabs>
      <w:spacing w:before="480" w:after="240" w:line="240" w:lineRule="auto"/>
      <w:outlineLvl w:val="1"/>
    </w:pPr>
    <w:rPr>
      <w:rFonts w:eastAsia="MS Gothi" w:cs="Times New Roman"/>
      <w:b/>
      <w:bCs/>
      <w:smallCaps/>
      <w:color w:val="365F91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93CCE"/>
    <w:rPr>
      <w:rFonts w:ascii="Myriad Pro" w:eastAsia="MS Gothi" w:hAnsi="Myriad Pro" w:cs="Times New Roman"/>
      <w:b/>
      <w:bCs/>
      <w:smallCaps/>
      <w:color w:val="365F91"/>
      <w:sz w:val="36"/>
      <w:szCs w:val="36"/>
      <w:lang w:val="en-GB"/>
    </w:rPr>
  </w:style>
  <w:style w:type="paragraph" w:styleId="Prrafodelist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PrrafodelistaCar"/>
    <w:uiPriority w:val="1"/>
    <w:qFormat/>
    <w:rsid w:val="00393CCE"/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 Car,列出段落1 Car,Bulletr List Paragraph Car,List Paragraph2 Car,List Paragraph21 Car,Párrafo de lista1 Car"/>
    <w:basedOn w:val="Fuentedeprrafopredeter"/>
    <w:link w:val="Prrafodelista"/>
    <w:uiPriority w:val="1"/>
    <w:qFormat/>
    <w:rsid w:val="00E15F52"/>
    <w:rPr>
      <w:rFonts w:ascii="Myriad Pro" w:eastAsia="MS Minngs" w:hAnsi="Myriad Pro" w:cs="Arial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F52"/>
    <w:rPr>
      <w:rFonts w:ascii="Segoe UI" w:eastAsia="MS Minngs" w:hAnsi="Segoe UI" w:cs="Segoe UI"/>
      <w:sz w:val="18"/>
      <w:szCs w:val="18"/>
      <w:lang w:val="en-GB"/>
    </w:rPr>
  </w:style>
  <w:style w:type="table" w:styleId="Tablaconcuadrcula">
    <w:name w:val="Table Grid"/>
    <w:basedOn w:val="Tablanormal"/>
    <w:uiPriority w:val="39"/>
    <w:rsid w:val="00E1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ions">
    <w:name w:val="Directions"/>
    <w:basedOn w:val="Normal"/>
    <w:link w:val="DirectionsChar"/>
    <w:qFormat/>
    <w:rsid w:val="00B57415"/>
    <w:pPr>
      <w:spacing w:before="60" w:after="60" w:line="240" w:lineRule="auto"/>
      <w:ind w:left="-142"/>
      <w:jc w:val="left"/>
    </w:pPr>
    <w:rPr>
      <w:rFonts w:ascii="Arial" w:eastAsiaTheme="minorHAnsi" w:hAnsi="Arial" w:cstheme="minorBidi"/>
      <w:i/>
      <w:color w:val="000000" w:themeColor="text1"/>
      <w:szCs w:val="22"/>
      <w:lang w:val="en-US"/>
    </w:rPr>
  </w:style>
  <w:style w:type="character" w:customStyle="1" w:styleId="DirectionsChar">
    <w:name w:val="Directions Char"/>
    <w:basedOn w:val="Fuentedeprrafopredeter"/>
    <w:link w:val="Directions"/>
    <w:rsid w:val="00B57415"/>
    <w:rPr>
      <w:rFonts w:ascii="Arial" w:hAnsi="Arial"/>
      <w:i/>
      <w:color w:val="000000" w:themeColor="text1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5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BE5"/>
    <w:rPr>
      <w:rFonts w:ascii="Myriad Pro" w:eastAsia="MS Minngs" w:hAnsi="Myriad Pro" w:cs="Arial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5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BE5"/>
    <w:rPr>
      <w:rFonts w:ascii="Myriad Pro" w:eastAsia="MS Minngs" w:hAnsi="Myriad Pro" w:cs="Arial"/>
      <w:szCs w:val="24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A2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FCA"/>
    <w:rPr>
      <w:rFonts w:ascii="Myriad Pro" w:eastAsia="MS Minngs" w:hAnsi="Myriad Pro" w:cs="Arial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CA"/>
    <w:rPr>
      <w:rFonts w:ascii="Myriad Pro" w:eastAsia="MS Minngs" w:hAnsi="Myriad Pro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9986B-0549-431B-9A2A-3163A5442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765E7-3641-4E69-AB4C-DC368D006E52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customXml/itemProps3.xml><?xml version="1.0" encoding="utf-8"?>
<ds:datastoreItem xmlns:ds="http://schemas.openxmlformats.org/officeDocument/2006/customXml" ds:itemID="{66A2EED4-99D5-42CF-87EE-974EB5C8A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CI- Ana Giraldez Estebanez</dc:creator>
  <cp:keywords/>
  <dc:description/>
  <cp:lastModifiedBy>00  CI -Patricia Falcón Andrés</cp:lastModifiedBy>
  <cp:revision>3</cp:revision>
  <dcterms:created xsi:type="dcterms:W3CDTF">2022-07-29T15:28:00Z</dcterms:created>
  <dcterms:modified xsi:type="dcterms:W3CDTF">2022-08-03T15:14:00Z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