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A8285" w14:textId="63CA68A6" w:rsidR="00A6755C" w:rsidRPr="00BE6331" w:rsidRDefault="004B3E21" w:rsidP="05FBE558">
      <w:pPr>
        <w:pStyle w:val="Estilo4"/>
        <w:rPr>
          <w:rFonts w:ascii="Montserrat SemiBold" w:hAnsi="Montserrat SemiBold" w:cs="Open Sans"/>
          <w:b w:val="0"/>
          <w:color w:val="F5333F"/>
          <w:sz w:val="32"/>
          <w:szCs w:val="32"/>
          <w:u w:val="none"/>
          <w:lang w:val="en-GB"/>
        </w:rPr>
      </w:pPr>
      <w:bookmarkStart w:id="0" w:name="_Toc52879315"/>
      <w:r w:rsidRPr="00BE6331">
        <w:rPr>
          <w:rFonts w:ascii="Montserrat SemiBold" w:hAnsi="Montserrat SemiBold" w:cs="Open Sans"/>
          <w:b w:val="0"/>
          <w:color w:val="F5333F"/>
          <w:sz w:val="32"/>
          <w:szCs w:val="32"/>
          <w:u w:val="none"/>
          <w:lang w:val="en-GB"/>
        </w:rPr>
        <w:t xml:space="preserve">Tool </w:t>
      </w:r>
      <w:bookmarkEnd w:id="0"/>
      <w:r w:rsidRPr="00BE6331">
        <w:rPr>
          <w:rFonts w:ascii="Montserrat SemiBold" w:hAnsi="Montserrat SemiBold" w:cs="Open Sans"/>
          <w:b w:val="0"/>
          <w:color w:val="F5333F"/>
          <w:sz w:val="32"/>
          <w:szCs w:val="32"/>
          <w:u w:val="none"/>
          <w:lang w:val="en-GB"/>
        </w:rPr>
        <w:t>P3.S2.T</w:t>
      </w:r>
      <w:r w:rsidR="000A6930" w:rsidRPr="00BE6331">
        <w:rPr>
          <w:rFonts w:ascii="Montserrat SemiBold" w:hAnsi="Montserrat SemiBold" w:cs="Open Sans"/>
          <w:b w:val="0"/>
          <w:color w:val="F5333F"/>
          <w:sz w:val="32"/>
          <w:szCs w:val="32"/>
          <w:u w:val="none"/>
          <w:lang w:val="en-GB"/>
        </w:rPr>
        <w:t>2</w:t>
      </w:r>
      <w:r w:rsidRPr="00BE6331">
        <w:rPr>
          <w:rFonts w:ascii="Montserrat SemiBold" w:hAnsi="Montserrat SemiBold" w:cs="Open Sans"/>
          <w:b w:val="0"/>
          <w:color w:val="F5333F"/>
          <w:sz w:val="32"/>
          <w:szCs w:val="32"/>
          <w:u w:val="none"/>
          <w:lang w:val="en-GB"/>
        </w:rPr>
        <w:t xml:space="preserve"> Scorecard templates: registration sheet and vulnerability criteria list with scores</w:t>
      </w:r>
    </w:p>
    <w:p w14:paraId="14E99720" w14:textId="77777777" w:rsidR="00B40F15" w:rsidRPr="00BE6331" w:rsidRDefault="00B40F15" w:rsidP="00B40F15">
      <w:pPr>
        <w:rPr>
          <w:rFonts w:ascii="Open Sans" w:hAnsi="Open Sans" w:cs="Open Sans"/>
          <w:sz w:val="18"/>
          <w:lang w:val="en-GB"/>
        </w:rPr>
      </w:pPr>
      <w:r w:rsidRPr="00BE6331">
        <w:rPr>
          <w:rFonts w:ascii="Open Sans" w:hAnsi="Open Sans" w:cs="Open Sans"/>
          <w:sz w:val="18"/>
          <w:lang w:val="en-GB"/>
        </w:rPr>
        <w:t xml:space="preserve">Beneficiaries are identified and selected based on the accumulation of vulnerability criteria after consultation with different stakeholders, including government and community representatives. </w:t>
      </w:r>
    </w:p>
    <w:p w14:paraId="60576D6E" w14:textId="77777777" w:rsidR="00B40F15" w:rsidRPr="00BE6331" w:rsidRDefault="00B40F15" w:rsidP="00B40F15">
      <w:pPr>
        <w:rPr>
          <w:rFonts w:ascii="Open Sans" w:hAnsi="Open Sans" w:cs="Open Sans"/>
          <w:bCs/>
          <w:sz w:val="18"/>
          <w:lang w:val="en-GB"/>
        </w:rPr>
      </w:pPr>
      <w:r w:rsidRPr="00BE6331">
        <w:rPr>
          <w:rFonts w:ascii="Open Sans" w:hAnsi="Open Sans" w:cs="Open Sans"/>
          <w:sz w:val="18"/>
          <w:lang w:val="en-GB"/>
        </w:rPr>
        <w:t xml:space="preserve">Some of the main steps to be followed: </w:t>
      </w:r>
    </w:p>
    <w:p w14:paraId="150E07C1" w14:textId="77777777" w:rsidR="00B40F15" w:rsidRPr="00BE6331" w:rsidRDefault="00B40F15" w:rsidP="00B40F15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Open Sans" w:hAnsi="Open Sans" w:cs="Open Sans"/>
          <w:sz w:val="18"/>
          <w:lang w:val="en-GB"/>
        </w:rPr>
      </w:pPr>
      <w:r w:rsidRPr="00BE6331">
        <w:rPr>
          <w:rFonts w:ascii="Open Sans" w:hAnsi="Open Sans" w:cs="Open Sans"/>
          <w:sz w:val="18"/>
          <w:lang w:val="en-GB"/>
        </w:rPr>
        <w:t>Establishment of a local project committee (community representatives who will facilitate the process and collection and verification of information about vulnerability criteria together with the project team)</w:t>
      </w:r>
    </w:p>
    <w:p w14:paraId="564C3514" w14:textId="77777777" w:rsidR="00B40F15" w:rsidRPr="00BE6331" w:rsidRDefault="00B40F15" w:rsidP="00B40F15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Open Sans" w:hAnsi="Open Sans" w:cs="Open Sans"/>
          <w:sz w:val="18"/>
          <w:lang w:val="en-GB"/>
        </w:rPr>
      </w:pPr>
      <w:r w:rsidRPr="00BE6331">
        <w:rPr>
          <w:rFonts w:ascii="Open Sans" w:hAnsi="Open Sans" w:cs="Open Sans"/>
          <w:sz w:val="18"/>
          <w:lang w:val="en-GB"/>
        </w:rPr>
        <w:t>Agreement on the criteria after consultation with different stakeholders, including government and community representatives.</w:t>
      </w:r>
    </w:p>
    <w:p w14:paraId="449D226C" w14:textId="77777777" w:rsidR="00B40F15" w:rsidRPr="00BE6331" w:rsidRDefault="00B40F15" w:rsidP="00B40F15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Open Sans" w:hAnsi="Open Sans" w:cs="Open Sans"/>
          <w:sz w:val="18"/>
          <w:lang w:val="en-GB"/>
        </w:rPr>
      </w:pPr>
      <w:r w:rsidRPr="00BE6331">
        <w:rPr>
          <w:rFonts w:ascii="Open Sans" w:hAnsi="Open Sans" w:cs="Open Sans"/>
          <w:sz w:val="18"/>
          <w:lang w:val="en-GB"/>
        </w:rPr>
        <w:t>Socialization of the initiative. Feedback mechanism in place.</w:t>
      </w:r>
    </w:p>
    <w:p w14:paraId="5B3E6120" w14:textId="77777777" w:rsidR="00B40F15" w:rsidRPr="00BE6331" w:rsidRDefault="00B40F15" w:rsidP="00B40F15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Open Sans" w:hAnsi="Open Sans" w:cs="Open Sans"/>
          <w:sz w:val="18"/>
          <w:lang w:val="en-GB"/>
        </w:rPr>
      </w:pPr>
      <w:r w:rsidRPr="00BE6331">
        <w:rPr>
          <w:rFonts w:ascii="Open Sans" w:hAnsi="Open Sans" w:cs="Open Sans"/>
          <w:sz w:val="18"/>
          <w:lang w:val="en-GB"/>
        </w:rPr>
        <w:t>Digital data collection of the agreed criteria of the population in the area by data collectors (NS volunteers) with project committee.</w:t>
      </w:r>
    </w:p>
    <w:p w14:paraId="0320E4F1" w14:textId="77777777" w:rsidR="00B40F15" w:rsidRPr="00BE6331" w:rsidRDefault="00B40F15" w:rsidP="00B40F15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Open Sans" w:hAnsi="Open Sans" w:cs="Open Sans"/>
          <w:sz w:val="18"/>
          <w:lang w:val="en-GB"/>
        </w:rPr>
      </w:pPr>
      <w:r w:rsidRPr="00BE6331">
        <w:rPr>
          <w:rFonts w:ascii="Open Sans" w:hAnsi="Open Sans" w:cs="Open Sans"/>
          <w:sz w:val="18"/>
          <w:lang w:val="en-GB"/>
        </w:rPr>
        <w:t>Elaboration of lists with the scores of the criteria and verification. Manage exclusion and inclusion errors.</w:t>
      </w:r>
    </w:p>
    <w:p w14:paraId="1FFB9CA3" w14:textId="77777777" w:rsidR="00B40F15" w:rsidRPr="00BE6331" w:rsidRDefault="00B40F15" w:rsidP="00B40F15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Open Sans" w:hAnsi="Open Sans" w:cs="Open Sans"/>
          <w:sz w:val="18"/>
          <w:lang w:val="en-GB"/>
        </w:rPr>
      </w:pPr>
      <w:r w:rsidRPr="00BE6331">
        <w:rPr>
          <w:rFonts w:ascii="Open Sans" w:hAnsi="Open Sans" w:cs="Open Sans"/>
          <w:sz w:val="18"/>
          <w:lang w:val="en-GB"/>
        </w:rPr>
        <w:t>Final review and selection according to the established threshold score.</w:t>
      </w:r>
      <w:r w:rsidRPr="00BE6331">
        <w:rPr>
          <w:rFonts w:ascii="Open Sans" w:hAnsi="Open Sans" w:cs="Open Sans"/>
          <w:sz w:val="18"/>
          <w:lang w:val="en-GB"/>
        </w:rPr>
        <w:tab/>
      </w:r>
    </w:p>
    <w:p w14:paraId="40CE0A13" w14:textId="77777777" w:rsidR="009C5251" w:rsidRPr="00BE6331" w:rsidRDefault="00B40F15" w:rsidP="009C5251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Open Sans" w:hAnsi="Open Sans" w:cs="Open Sans"/>
          <w:sz w:val="18"/>
          <w:lang w:val="en-GB"/>
        </w:rPr>
      </w:pPr>
      <w:r w:rsidRPr="00BE6331">
        <w:rPr>
          <w:rFonts w:ascii="Open Sans" w:hAnsi="Open Sans" w:cs="Open Sans"/>
          <w:sz w:val="18"/>
          <w:lang w:val="en-GB"/>
        </w:rPr>
        <w:t>Publication of the final list.</w:t>
      </w:r>
    </w:p>
    <w:p w14:paraId="4D10B481" w14:textId="3C6DF3B9" w:rsidR="00B40F15" w:rsidRPr="00BE6331" w:rsidRDefault="009C5251" w:rsidP="00F12E7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Open Sans" w:hAnsi="Open Sans" w:cs="Open Sans"/>
          <w:sz w:val="18"/>
          <w:lang w:val="en-GB"/>
        </w:rPr>
      </w:pPr>
      <w:r w:rsidRPr="00BE6331">
        <w:rPr>
          <w:rFonts w:ascii="Open Sans" w:hAnsi="Open Sans" w:cs="Open Sans"/>
          <w:sz w:val="18"/>
          <w:lang w:val="en-GB"/>
        </w:rPr>
        <w:t xml:space="preserve">For data collection, following registration list can </w:t>
      </w:r>
      <w:r w:rsidR="0087391E" w:rsidRPr="00BE6331">
        <w:rPr>
          <w:rFonts w:ascii="Open Sans" w:hAnsi="Open Sans" w:cs="Open Sans"/>
          <w:sz w:val="18"/>
          <w:lang w:val="en-GB"/>
        </w:rPr>
        <w:t xml:space="preserve">be using while team are collecting the information of the households in targeted areas. </w:t>
      </w:r>
      <w:r w:rsidR="0087391E" w:rsidRPr="00BE6331">
        <w:rPr>
          <w:rFonts w:ascii="Open Sans" w:hAnsi="Open Sans" w:cs="Open Sans"/>
          <w:color w:val="auto"/>
          <w:sz w:val="18"/>
          <w:szCs w:val="18"/>
          <w:lang w:val="en-GB"/>
        </w:rPr>
        <w:t>Information could collected following “Registration sheet” or through mobile data collection (</w:t>
      </w:r>
      <w:hyperlink r:id="rId11" w:history="1">
        <w:r w:rsidR="0087391E" w:rsidRPr="00BE6331">
          <w:rPr>
            <w:rStyle w:val="Hipervnculo"/>
            <w:rFonts w:ascii="Open Sans" w:hAnsi="Open Sans" w:cs="Open Sans"/>
            <w:sz w:val="18"/>
            <w:szCs w:val="18"/>
            <w:lang w:val="en-GB"/>
          </w:rPr>
          <w:t>Kobotoolbox</w:t>
        </w:r>
      </w:hyperlink>
      <w:r w:rsidR="0087391E" w:rsidRPr="00BE6331">
        <w:rPr>
          <w:rFonts w:ascii="Open Sans" w:hAnsi="Open Sans" w:cs="Open Sans"/>
          <w:color w:val="auto"/>
          <w:sz w:val="18"/>
          <w:szCs w:val="18"/>
          <w:lang w:val="en-GB"/>
        </w:rPr>
        <w:t>/</w:t>
      </w:r>
      <w:hyperlink r:id="rId12" w:history="1">
        <w:r w:rsidR="0087391E" w:rsidRPr="00BE6331">
          <w:rPr>
            <w:rStyle w:val="Hipervnculo"/>
            <w:rFonts w:ascii="Open Sans" w:hAnsi="Open Sans" w:cs="Open Sans"/>
            <w:sz w:val="18"/>
            <w:szCs w:val="18"/>
            <w:lang w:val="en-GB"/>
          </w:rPr>
          <w:t>ODK</w:t>
        </w:r>
      </w:hyperlink>
      <w:r w:rsidR="0087391E" w:rsidRPr="00BE6331">
        <w:rPr>
          <w:rFonts w:ascii="Open Sans" w:hAnsi="Open Sans" w:cs="Open Sans"/>
          <w:color w:val="auto"/>
          <w:sz w:val="18"/>
          <w:szCs w:val="18"/>
          <w:lang w:val="en-GB"/>
        </w:rPr>
        <w:t>) by trained volunteers with the support of local authorities.</w:t>
      </w:r>
    </w:p>
    <w:p w14:paraId="09A70137" w14:textId="77777777" w:rsidR="00F12E7B" w:rsidRPr="00BE6331" w:rsidRDefault="00F12E7B" w:rsidP="004B3E21">
      <w:pPr>
        <w:pStyle w:val="Directions"/>
        <w:ind w:left="0"/>
        <w:rPr>
          <w:rFonts w:ascii="Montserrat SemiBold" w:hAnsi="Montserrat SemiBold" w:cs="Open Sans"/>
          <w:i w:val="0"/>
          <w:color w:val="FF0000"/>
          <w:sz w:val="24"/>
          <w:szCs w:val="20"/>
          <w:lang w:val="en-GB"/>
        </w:rPr>
      </w:pPr>
    </w:p>
    <w:p w14:paraId="563E6356" w14:textId="687272B2" w:rsidR="00E83C0A" w:rsidRPr="00BE6331" w:rsidRDefault="00E83C0A" w:rsidP="004B3E21">
      <w:pPr>
        <w:pStyle w:val="Directions"/>
        <w:ind w:left="0"/>
        <w:rPr>
          <w:rFonts w:ascii="Montserrat SemiBold" w:hAnsi="Montserrat SemiBold"/>
          <w:i w:val="0"/>
          <w:color w:val="F5333F"/>
          <w:sz w:val="16"/>
          <w:szCs w:val="16"/>
          <w:lang w:val="en-GB"/>
        </w:rPr>
      </w:pPr>
      <w:r w:rsidRPr="00BE6331">
        <w:rPr>
          <w:rFonts w:ascii="Montserrat SemiBold" w:hAnsi="Montserrat SemiBold" w:cs="Open Sans"/>
          <w:i w:val="0"/>
          <w:color w:val="F5333F"/>
          <w:sz w:val="24"/>
          <w:szCs w:val="20"/>
          <w:lang w:val="en-GB"/>
        </w:rPr>
        <w:t>Registration sheet</w:t>
      </w:r>
    </w:p>
    <w:tbl>
      <w:tblPr>
        <w:tblStyle w:val="TableGrid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5"/>
        <w:gridCol w:w="5809"/>
        <w:gridCol w:w="2814"/>
        <w:gridCol w:w="1528"/>
        <w:gridCol w:w="1134"/>
        <w:gridCol w:w="1427"/>
        <w:gridCol w:w="1746"/>
      </w:tblGrid>
      <w:tr w:rsidR="007148C6" w:rsidRPr="00BE6331" w14:paraId="4ECA828D" w14:textId="77777777" w:rsidTr="00BE6331">
        <w:trPr>
          <w:cantSplit/>
        </w:trPr>
        <w:tc>
          <w:tcPr>
            <w:tcW w:w="144" w:type="pct"/>
            <w:shd w:val="clear" w:color="auto" w:fill="F2F2F2" w:themeFill="background1" w:themeFillShade="F2"/>
            <w:vAlign w:val="center"/>
          </w:tcPr>
          <w:p w14:paraId="4ECA8286" w14:textId="77777777" w:rsidR="007148C6" w:rsidRPr="00BE6331" w:rsidRDefault="007148C6" w:rsidP="007148C6">
            <w:pPr>
              <w:rPr>
                <w:rFonts w:ascii="Open Sans" w:hAnsi="Open Sans" w:cs="Open Sans"/>
                <w:b/>
                <w:sz w:val="16"/>
                <w:szCs w:val="16"/>
                <w:lang w:val="en-GB"/>
              </w:rPr>
            </w:pPr>
            <w:r w:rsidRPr="00BE6331">
              <w:rPr>
                <w:rFonts w:ascii="Open Sans" w:hAnsi="Open Sans" w:cs="Open Sans"/>
                <w:b/>
                <w:sz w:val="16"/>
                <w:szCs w:val="16"/>
                <w:lang w:val="en-GB"/>
              </w:rPr>
              <w:t>1.</w:t>
            </w:r>
          </w:p>
        </w:tc>
        <w:tc>
          <w:tcPr>
            <w:tcW w:w="1971" w:type="pct"/>
            <w:shd w:val="clear" w:color="auto" w:fill="F2F2F2" w:themeFill="background1" w:themeFillShade="F2"/>
            <w:vAlign w:val="center"/>
          </w:tcPr>
          <w:p w14:paraId="4ECA8287" w14:textId="1614B302" w:rsidR="007148C6" w:rsidRPr="00BE6331" w:rsidRDefault="007148C6" w:rsidP="007148C6">
            <w:pPr>
              <w:rPr>
                <w:rFonts w:ascii="Open Sans" w:hAnsi="Open Sans" w:cs="Open Sans"/>
                <w:b/>
                <w:sz w:val="16"/>
                <w:szCs w:val="16"/>
                <w:lang w:val="en-GB"/>
              </w:rPr>
            </w:pPr>
            <w:r w:rsidRPr="00BE6331">
              <w:rPr>
                <w:rFonts w:ascii="Open Sans" w:hAnsi="Open Sans" w:cs="Open Sans"/>
                <w:b/>
                <w:sz w:val="16"/>
                <w:szCs w:val="16"/>
                <w:lang w:val="en-GB"/>
              </w:rPr>
              <w:t xml:space="preserve">Representative name </w:t>
            </w:r>
            <w:r w:rsidRPr="00BE6331">
              <w:rPr>
                <w:rFonts w:ascii="Open Sans" w:hAnsi="Open Sans" w:cs="Open Sans"/>
                <w:sz w:val="16"/>
                <w:szCs w:val="16"/>
                <w:lang w:val="en-GB"/>
              </w:rPr>
              <w:t>(responsible to collect the data)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4ECA8288" w14:textId="77777777" w:rsidR="007148C6" w:rsidRPr="00BE6331" w:rsidRDefault="007148C6" w:rsidP="007148C6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</w:p>
        </w:tc>
        <w:tc>
          <w:tcPr>
            <w:tcW w:w="529" w:type="pct"/>
            <w:shd w:val="clear" w:color="auto" w:fill="F2F2F2" w:themeFill="background1" w:themeFillShade="F2"/>
            <w:vAlign w:val="center"/>
          </w:tcPr>
          <w:p w14:paraId="4ECA8289" w14:textId="315CEC98" w:rsidR="007148C6" w:rsidRPr="00BE6331" w:rsidRDefault="00D90CD4" w:rsidP="007148C6">
            <w:pPr>
              <w:rPr>
                <w:rFonts w:ascii="Open Sans" w:hAnsi="Open Sans" w:cs="Open Sans"/>
                <w:b/>
                <w:sz w:val="16"/>
                <w:szCs w:val="16"/>
                <w:lang w:val="en-GB"/>
              </w:rPr>
            </w:pPr>
            <w:r w:rsidRPr="00BE6331">
              <w:rPr>
                <w:rFonts w:ascii="Open Sans" w:hAnsi="Open Sans" w:cs="Open Sans"/>
                <w:b/>
                <w:sz w:val="16"/>
                <w:szCs w:val="16"/>
                <w:lang w:val="en-GB"/>
              </w:rPr>
              <w:t>2</w:t>
            </w:r>
            <w:r w:rsidR="007148C6" w:rsidRPr="00BE6331">
              <w:rPr>
                <w:rFonts w:ascii="Open Sans" w:hAnsi="Open Sans" w:cs="Open Sans"/>
                <w:b/>
                <w:sz w:val="16"/>
                <w:szCs w:val="16"/>
                <w:lang w:val="en-GB"/>
              </w:rPr>
              <w:t>.</w:t>
            </w:r>
            <w:r w:rsidR="004B3E21" w:rsidRPr="00BE6331">
              <w:rPr>
                <w:rFonts w:ascii="Open Sans" w:hAnsi="Open Sans" w:cs="Open Sans"/>
                <w:b/>
                <w:sz w:val="16"/>
                <w:szCs w:val="16"/>
                <w:lang w:val="en-GB"/>
              </w:rPr>
              <w:t>Village</w:t>
            </w:r>
            <w:r w:rsidR="007148C6" w:rsidRPr="00BE6331">
              <w:rPr>
                <w:rFonts w:ascii="Open Sans" w:hAnsi="Open Sans" w:cs="Open Sans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4ECA828A" w14:textId="77777777" w:rsidR="007148C6" w:rsidRPr="00BE6331" w:rsidRDefault="007148C6" w:rsidP="007148C6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</w:p>
        </w:tc>
        <w:tc>
          <w:tcPr>
            <w:tcW w:w="396" w:type="pct"/>
            <w:shd w:val="clear" w:color="auto" w:fill="F2F2F2" w:themeFill="background1" w:themeFillShade="F2"/>
            <w:vAlign w:val="center"/>
          </w:tcPr>
          <w:p w14:paraId="4ECA828B" w14:textId="53281195" w:rsidR="007148C6" w:rsidRPr="00BE6331" w:rsidRDefault="00D90CD4" w:rsidP="007148C6">
            <w:pPr>
              <w:rPr>
                <w:rFonts w:ascii="Open Sans" w:hAnsi="Open Sans" w:cs="Open Sans"/>
                <w:b/>
                <w:sz w:val="16"/>
                <w:szCs w:val="16"/>
                <w:lang w:val="en-GB"/>
              </w:rPr>
            </w:pPr>
            <w:r w:rsidRPr="00BE6331">
              <w:rPr>
                <w:rFonts w:ascii="Open Sans" w:hAnsi="Open Sans" w:cs="Open Sans"/>
                <w:b/>
                <w:sz w:val="16"/>
                <w:szCs w:val="16"/>
                <w:lang w:val="en-GB"/>
              </w:rPr>
              <w:t>3</w:t>
            </w:r>
            <w:r w:rsidR="007148C6" w:rsidRPr="00BE6331">
              <w:rPr>
                <w:rFonts w:ascii="Open Sans" w:hAnsi="Open Sans" w:cs="Open Sans"/>
                <w:b/>
                <w:sz w:val="16"/>
                <w:szCs w:val="16"/>
                <w:lang w:val="en-GB"/>
              </w:rPr>
              <w:t>.</w:t>
            </w:r>
            <w:r w:rsidR="004B3E21" w:rsidRPr="00BE6331">
              <w:rPr>
                <w:rFonts w:ascii="Open Sans" w:hAnsi="Open Sans" w:cs="Open Sans"/>
                <w:b/>
                <w:sz w:val="16"/>
                <w:szCs w:val="16"/>
                <w:lang w:val="en-GB"/>
              </w:rPr>
              <w:t>Distric/Region: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ECA828C" w14:textId="77777777" w:rsidR="007148C6" w:rsidRPr="00BE6331" w:rsidRDefault="007148C6" w:rsidP="007148C6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</w:p>
        </w:tc>
      </w:tr>
      <w:tr w:rsidR="007148C6" w:rsidRPr="00BE6331" w14:paraId="4ECA8291" w14:textId="77777777" w:rsidTr="00BE6331">
        <w:trPr>
          <w:cantSplit/>
        </w:trPr>
        <w:tc>
          <w:tcPr>
            <w:tcW w:w="144" w:type="pct"/>
            <w:shd w:val="clear" w:color="auto" w:fill="F2F2F2" w:themeFill="background1" w:themeFillShade="F2"/>
            <w:vAlign w:val="center"/>
          </w:tcPr>
          <w:p w14:paraId="4ECA828E" w14:textId="77777777" w:rsidR="007148C6" w:rsidRPr="00BE6331" w:rsidRDefault="00D90CD4" w:rsidP="007148C6">
            <w:pPr>
              <w:rPr>
                <w:rFonts w:ascii="Open Sans" w:hAnsi="Open Sans" w:cs="Open Sans"/>
                <w:b/>
                <w:sz w:val="16"/>
                <w:szCs w:val="16"/>
                <w:lang w:val="en-GB"/>
              </w:rPr>
            </w:pPr>
            <w:r w:rsidRPr="00BE6331">
              <w:rPr>
                <w:rFonts w:ascii="Open Sans" w:hAnsi="Open Sans" w:cs="Open Sans"/>
                <w:b/>
                <w:sz w:val="16"/>
                <w:szCs w:val="16"/>
                <w:lang w:val="en-GB"/>
              </w:rPr>
              <w:t>4.</w:t>
            </w:r>
          </w:p>
        </w:tc>
        <w:tc>
          <w:tcPr>
            <w:tcW w:w="1971" w:type="pct"/>
            <w:shd w:val="clear" w:color="auto" w:fill="F2F2F2" w:themeFill="background1" w:themeFillShade="F2"/>
            <w:vAlign w:val="center"/>
          </w:tcPr>
          <w:p w14:paraId="4ECA828F" w14:textId="77777777" w:rsidR="007148C6" w:rsidRPr="00BE6331" w:rsidRDefault="007148C6" w:rsidP="007148C6">
            <w:pPr>
              <w:rPr>
                <w:rFonts w:ascii="Open Sans" w:hAnsi="Open Sans" w:cs="Open Sans"/>
                <w:b/>
                <w:sz w:val="16"/>
                <w:szCs w:val="16"/>
                <w:lang w:val="en-GB"/>
              </w:rPr>
            </w:pPr>
            <w:r w:rsidRPr="00BE6331">
              <w:rPr>
                <w:rFonts w:ascii="Open Sans" w:hAnsi="Open Sans" w:cs="Open Sans"/>
                <w:b/>
                <w:sz w:val="16"/>
                <w:szCs w:val="16"/>
                <w:lang w:val="en-GB"/>
              </w:rPr>
              <w:t>Date of data collection</w:t>
            </w:r>
          </w:p>
        </w:tc>
        <w:tc>
          <w:tcPr>
            <w:tcW w:w="2885" w:type="pct"/>
            <w:gridSpan w:val="5"/>
            <w:shd w:val="clear" w:color="auto" w:fill="auto"/>
            <w:vAlign w:val="center"/>
          </w:tcPr>
          <w:p w14:paraId="4ECA8290" w14:textId="77777777" w:rsidR="007148C6" w:rsidRPr="00BE6331" w:rsidRDefault="007148C6" w:rsidP="007148C6">
            <w:pPr>
              <w:rPr>
                <w:rFonts w:ascii="Open Sans" w:hAnsi="Open Sans" w:cs="Open Sans"/>
                <w:b/>
                <w:sz w:val="16"/>
                <w:szCs w:val="16"/>
                <w:lang w:val="en-GB"/>
              </w:rPr>
            </w:pPr>
            <w:r w:rsidRPr="00BE6331">
              <w:rPr>
                <w:rFonts w:ascii="Open Sans" w:hAnsi="Open Sans" w:cs="Open Sans"/>
                <w:sz w:val="16"/>
                <w:szCs w:val="16"/>
                <w:lang w:val="en-GB"/>
              </w:rPr>
              <w:t>Day |__|__|   Month |__|__|   Year |__|__|</w:t>
            </w:r>
          </w:p>
        </w:tc>
      </w:tr>
      <w:tr w:rsidR="00D90CD4" w:rsidRPr="00BE6331" w14:paraId="4ECA8295" w14:textId="77777777" w:rsidTr="00BE6331">
        <w:trPr>
          <w:cantSplit/>
        </w:trPr>
        <w:tc>
          <w:tcPr>
            <w:tcW w:w="144" w:type="pct"/>
            <w:shd w:val="clear" w:color="auto" w:fill="F2F2F2" w:themeFill="background1" w:themeFillShade="F2"/>
            <w:vAlign w:val="center"/>
          </w:tcPr>
          <w:p w14:paraId="4ECA8292" w14:textId="77777777" w:rsidR="00D90CD4" w:rsidRPr="00BE6331" w:rsidRDefault="00D90CD4" w:rsidP="007148C6">
            <w:pPr>
              <w:rPr>
                <w:rFonts w:ascii="Open Sans" w:hAnsi="Open Sans" w:cs="Open Sans"/>
                <w:b/>
                <w:sz w:val="16"/>
                <w:szCs w:val="16"/>
                <w:lang w:val="en-GB"/>
              </w:rPr>
            </w:pPr>
            <w:r w:rsidRPr="00BE6331">
              <w:rPr>
                <w:rFonts w:ascii="Open Sans" w:hAnsi="Open Sans" w:cs="Open Sans"/>
                <w:b/>
                <w:sz w:val="16"/>
                <w:szCs w:val="16"/>
                <w:lang w:val="en-GB"/>
              </w:rPr>
              <w:t>5.</w:t>
            </w:r>
          </w:p>
        </w:tc>
        <w:tc>
          <w:tcPr>
            <w:tcW w:w="1971" w:type="pct"/>
            <w:shd w:val="clear" w:color="auto" w:fill="F2F2F2" w:themeFill="background1" w:themeFillShade="F2"/>
            <w:vAlign w:val="center"/>
          </w:tcPr>
          <w:p w14:paraId="4ECA8293" w14:textId="77777777" w:rsidR="00D90CD4" w:rsidRPr="00BE6331" w:rsidRDefault="00D90CD4" w:rsidP="007148C6">
            <w:pPr>
              <w:rPr>
                <w:rFonts w:ascii="Open Sans" w:hAnsi="Open Sans" w:cs="Open Sans"/>
                <w:b/>
                <w:sz w:val="16"/>
                <w:szCs w:val="16"/>
                <w:lang w:val="en-GB"/>
              </w:rPr>
            </w:pPr>
            <w:r w:rsidRPr="00BE6331">
              <w:rPr>
                <w:rFonts w:ascii="Open Sans" w:hAnsi="Open Sans" w:cs="Open Sans"/>
                <w:b/>
                <w:sz w:val="16"/>
                <w:szCs w:val="16"/>
                <w:lang w:val="en-GB"/>
              </w:rPr>
              <w:t xml:space="preserve">Signature of the </w:t>
            </w:r>
            <w:r w:rsidR="00BA6379" w:rsidRPr="00BE6331">
              <w:rPr>
                <w:rFonts w:ascii="Open Sans" w:hAnsi="Open Sans" w:cs="Open Sans"/>
                <w:b/>
                <w:sz w:val="16"/>
                <w:szCs w:val="16"/>
                <w:lang w:val="en-GB"/>
              </w:rPr>
              <w:t xml:space="preserve">responsible people collecting data </w:t>
            </w:r>
          </w:p>
        </w:tc>
        <w:tc>
          <w:tcPr>
            <w:tcW w:w="2885" w:type="pct"/>
            <w:gridSpan w:val="5"/>
            <w:shd w:val="clear" w:color="auto" w:fill="auto"/>
            <w:vAlign w:val="center"/>
          </w:tcPr>
          <w:p w14:paraId="4ECA8294" w14:textId="77777777" w:rsidR="00D90CD4" w:rsidRPr="00BE6331" w:rsidRDefault="00D90CD4" w:rsidP="007148C6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</w:p>
        </w:tc>
      </w:tr>
    </w:tbl>
    <w:p w14:paraId="4ECA8296" w14:textId="77777777" w:rsidR="00B865CC" w:rsidRPr="00BE6331" w:rsidRDefault="00B865CC" w:rsidP="000D4C77">
      <w:pPr>
        <w:rPr>
          <w:rFonts w:ascii="Verdana" w:hAnsi="Verdana"/>
          <w:sz w:val="18"/>
          <w:szCs w:val="18"/>
          <w:lang w:val="en-GB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720"/>
        <w:gridCol w:w="555"/>
        <w:gridCol w:w="612"/>
        <w:gridCol w:w="695"/>
        <w:gridCol w:w="1247"/>
        <w:gridCol w:w="971"/>
        <w:gridCol w:w="971"/>
        <w:gridCol w:w="831"/>
        <w:gridCol w:w="971"/>
        <w:gridCol w:w="674"/>
        <w:gridCol w:w="997"/>
        <w:gridCol w:w="843"/>
        <w:gridCol w:w="1247"/>
        <w:gridCol w:w="997"/>
        <w:gridCol w:w="733"/>
      </w:tblGrid>
      <w:tr w:rsidR="008D5726" w:rsidRPr="00BE6331" w14:paraId="4ECA82AC" w14:textId="77777777" w:rsidTr="00BE6331">
        <w:trPr>
          <w:cantSplit/>
          <w:trHeight w:val="1523"/>
          <w:tblHeader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ECA8297" w14:textId="71C1E17C" w:rsidR="00B865CC" w:rsidRPr="00BE6331" w:rsidRDefault="004B3E21" w:rsidP="00F12E7B">
            <w:pPr>
              <w:ind w:left="113" w:right="113"/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  <w:t>Beneficiary</w:t>
            </w:r>
          </w:p>
          <w:p w14:paraId="4ECA8298" w14:textId="77777777" w:rsidR="00B865CC" w:rsidRPr="00BE6331" w:rsidRDefault="00B865CC" w:rsidP="00F12E7B">
            <w:pPr>
              <w:ind w:left="113" w:right="113"/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  <w:t>Code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ECA8299" w14:textId="77777777" w:rsidR="00B865CC" w:rsidRPr="00BE6331" w:rsidRDefault="00B865CC" w:rsidP="00F12E7B">
            <w:pPr>
              <w:ind w:left="113" w:right="113"/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  <w:t>1.Full name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ECA829A" w14:textId="77777777" w:rsidR="00B865CC" w:rsidRPr="00BE6331" w:rsidRDefault="00B865CC" w:rsidP="00F12E7B">
            <w:pPr>
              <w:ind w:left="113" w:right="113"/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  <w:t>2.Sex</w:t>
            </w:r>
          </w:p>
          <w:p w14:paraId="4ECA829C" w14:textId="72D0F98A" w:rsidR="00B865CC" w:rsidRPr="00BE6331" w:rsidRDefault="00B865CC" w:rsidP="00F12E7B">
            <w:pPr>
              <w:ind w:left="113" w:right="113"/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000000"/>
                <w:sz w:val="14"/>
                <w:szCs w:val="14"/>
                <w:lang w:val="en-GB" w:eastAsia="da-DK"/>
              </w:rPr>
              <w:t>Female (F)</w:t>
            </w:r>
            <w:r w:rsidR="008D5726" w:rsidRPr="00BE6331">
              <w:rPr>
                <w:rFonts w:ascii="Open Sans" w:eastAsia="Times New Roman" w:hAnsi="Open Sans" w:cs="Open Sans"/>
                <w:color w:val="000000"/>
                <w:sz w:val="14"/>
                <w:szCs w:val="14"/>
                <w:lang w:val="en-GB" w:eastAsia="da-DK"/>
              </w:rPr>
              <w:t xml:space="preserve"> /</w:t>
            </w:r>
            <w:r w:rsidRPr="00BE6331">
              <w:rPr>
                <w:rFonts w:ascii="Open Sans" w:eastAsia="Times New Roman" w:hAnsi="Open Sans" w:cs="Open Sans"/>
                <w:color w:val="000000"/>
                <w:sz w:val="14"/>
                <w:szCs w:val="14"/>
                <w:lang w:val="en-GB" w:eastAsia="da-DK"/>
              </w:rPr>
              <w:t>Male (M)</w:t>
            </w:r>
            <w:r w:rsidRPr="00BE6331"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  <w:t xml:space="preserve">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ECA829E" w14:textId="75114D95" w:rsidR="00B865CC" w:rsidRPr="00BE6331" w:rsidRDefault="00B865CC" w:rsidP="00F12E7B">
            <w:pPr>
              <w:ind w:left="113" w:right="113"/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  <w:t>3.Age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ECA829F" w14:textId="604C8E14" w:rsidR="00B865CC" w:rsidRPr="00BE6331" w:rsidRDefault="00B865CC" w:rsidP="00F12E7B">
            <w:pPr>
              <w:ind w:left="113" w:right="113"/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  <w:t xml:space="preserve">Permanent </w:t>
            </w:r>
            <w:r w:rsidR="004B3E21" w:rsidRPr="00BE6331"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  <w:t>residence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4ECA82A0" w14:textId="042AB59F" w:rsidR="00B865CC" w:rsidRPr="00BE6331" w:rsidRDefault="004B3E21" w:rsidP="00F12E7B">
            <w:pPr>
              <w:ind w:left="113" w:right="113"/>
              <w:rPr>
                <w:rFonts w:ascii="Open Sans" w:eastAsia="Times New Roman" w:hAnsi="Open Sans" w:cs="Open Sans"/>
                <w:b/>
                <w:bCs/>
                <w:i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/>
                <w:bCs/>
                <w:i/>
                <w:color w:val="000000"/>
                <w:sz w:val="14"/>
                <w:szCs w:val="14"/>
                <w:lang w:val="en-GB" w:eastAsia="da-DK"/>
              </w:rPr>
              <w:t>Criterion 1</w:t>
            </w:r>
            <w:r w:rsidR="00E83C0A" w:rsidRPr="00BE6331">
              <w:rPr>
                <w:rFonts w:ascii="Open Sans" w:eastAsia="Times New Roman" w:hAnsi="Open Sans" w:cs="Open Sans"/>
                <w:b/>
                <w:bCs/>
                <w:i/>
                <w:color w:val="000000"/>
                <w:sz w:val="14"/>
                <w:szCs w:val="14"/>
                <w:lang w:val="en-GB" w:eastAsia="da-DK"/>
              </w:rPr>
              <w:t>*</w:t>
            </w:r>
            <w:r w:rsidRPr="00BE6331">
              <w:rPr>
                <w:rFonts w:ascii="Open Sans" w:eastAsia="Times New Roman" w:hAnsi="Open Sans" w:cs="Open Sans"/>
                <w:b/>
                <w:bCs/>
                <w:i/>
                <w:color w:val="000000"/>
                <w:sz w:val="14"/>
                <w:szCs w:val="14"/>
                <w:lang w:val="en-GB" w:eastAsia="da-DK"/>
              </w:rPr>
              <w:t xml:space="preserve"> Example: HH with </w:t>
            </w:r>
            <w:r w:rsidR="00B865CC" w:rsidRPr="00BE6331">
              <w:rPr>
                <w:rFonts w:ascii="Open Sans" w:eastAsia="Times New Roman" w:hAnsi="Open Sans" w:cs="Open Sans"/>
                <w:b/>
                <w:bCs/>
                <w:i/>
                <w:color w:val="000000"/>
                <w:sz w:val="14"/>
                <w:szCs w:val="14"/>
                <w:lang w:val="en-GB" w:eastAsia="da-DK"/>
              </w:rPr>
              <w:t xml:space="preserve">children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4ECA82A1" w14:textId="23331986" w:rsidR="00B865CC" w:rsidRPr="00BE6331" w:rsidRDefault="004B3E21" w:rsidP="00F12E7B">
            <w:pPr>
              <w:ind w:left="113" w:right="113"/>
              <w:rPr>
                <w:rFonts w:ascii="Open Sans" w:eastAsia="Times New Roman" w:hAnsi="Open Sans" w:cs="Open Sans"/>
                <w:b/>
                <w:bCs/>
                <w:i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/>
                <w:bCs/>
                <w:i/>
                <w:color w:val="000000"/>
                <w:sz w:val="14"/>
                <w:szCs w:val="14"/>
                <w:lang w:val="en-GB" w:eastAsia="da-DK"/>
              </w:rPr>
              <w:t>C</w:t>
            </w:r>
            <w:r w:rsidR="00B865CC" w:rsidRPr="00BE6331">
              <w:rPr>
                <w:rFonts w:ascii="Open Sans" w:eastAsia="Times New Roman" w:hAnsi="Open Sans" w:cs="Open Sans"/>
                <w:b/>
                <w:bCs/>
                <w:i/>
                <w:color w:val="000000"/>
                <w:sz w:val="14"/>
                <w:szCs w:val="14"/>
                <w:lang w:val="en-GB" w:eastAsia="da-DK"/>
              </w:rPr>
              <w:t xml:space="preserve">2. </w:t>
            </w:r>
            <w:r w:rsidRPr="00BE6331">
              <w:rPr>
                <w:rFonts w:ascii="Open Sans" w:eastAsia="Times New Roman" w:hAnsi="Open Sans" w:cs="Open Sans"/>
                <w:b/>
                <w:bCs/>
                <w:i/>
                <w:color w:val="000000"/>
                <w:sz w:val="14"/>
                <w:szCs w:val="14"/>
                <w:lang w:val="en-GB" w:eastAsia="da-DK"/>
              </w:rPr>
              <w:t xml:space="preserve">HH </w:t>
            </w:r>
            <w:r w:rsidR="00B865CC" w:rsidRPr="00BE6331">
              <w:rPr>
                <w:rFonts w:ascii="Open Sans" w:eastAsia="Times New Roman" w:hAnsi="Open Sans" w:cs="Open Sans"/>
                <w:b/>
                <w:bCs/>
                <w:i/>
                <w:color w:val="000000"/>
                <w:sz w:val="14"/>
                <w:szCs w:val="14"/>
                <w:lang w:val="en-GB" w:eastAsia="da-DK"/>
              </w:rPr>
              <w:t xml:space="preserve">with HUMAN ASSESTS </w:t>
            </w:r>
            <w:r w:rsidR="00B865CC" w:rsidRPr="00BE6331">
              <w:rPr>
                <w:rFonts w:ascii="Open Sans" w:eastAsia="Times New Roman" w:hAnsi="Open Sans" w:cs="Open Sans"/>
                <w:b/>
                <w:bCs/>
                <w:i/>
                <w:color w:val="000000"/>
                <w:sz w:val="14"/>
                <w:szCs w:val="14"/>
                <w:lang w:val="en-GB" w:eastAsia="da-DK"/>
              </w:rPr>
              <w:br/>
            </w:r>
            <w:r w:rsidR="00B865CC" w:rsidRPr="00BE6331">
              <w:rPr>
                <w:rFonts w:ascii="Open Sans" w:eastAsia="Times New Roman" w:hAnsi="Open Sans" w:cs="Open Sans"/>
                <w:i/>
                <w:color w:val="000000"/>
                <w:sz w:val="14"/>
                <w:szCs w:val="14"/>
                <w:lang w:val="en-GB" w:eastAsia="da-DK"/>
              </w:rPr>
              <w:t>(education, skills)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4ECA82A2" w14:textId="5A331730" w:rsidR="00B865CC" w:rsidRPr="00BE6331" w:rsidRDefault="004B3E21" w:rsidP="00F12E7B">
            <w:pPr>
              <w:ind w:left="113" w:right="113"/>
              <w:rPr>
                <w:rFonts w:ascii="Open Sans" w:eastAsia="Times New Roman" w:hAnsi="Open Sans" w:cs="Open Sans"/>
                <w:b/>
                <w:bCs/>
                <w:i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/>
                <w:bCs/>
                <w:i/>
                <w:color w:val="000000"/>
                <w:sz w:val="14"/>
                <w:szCs w:val="14"/>
                <w:lang w:val="en-GB" w:eastAsia="da-DK"/>
              </w:rPr>
              <w:t>C</w:t>
            </w:r>
            <w:r w:rsidR="00B865CC" w:rsidRPr="00BE6331">
              <w:rPr>
                <w:rFonts w:ascii="Open Sans" w:eastAsia="Times New Roman" w:hAnsi="Open Sans" w:cs="Open Sans"/>
                <w:b/>
                <w:bCs/>
                <w:i/>
                <w:color w:val="000000"/>
                <w:sz w:val="14"/>
                <w:szCs w:val="14"/>
                <w:lang w:val="en-GB" w:eastAsia="da-DK"/>
              </w:rPr>
              <w:t xml:space="preserve">3. </w:t>
            </w:r>
            <w:r w:rsidRPr="00BE6331">
              <w:rPr>
                <w:rFonts w:ascii="Open Sans" w:eastAsia="Times New Roman" w:hAnsi="Open Sans" w:cs="Open Sans"/>
                <w:b/>
                <w:bCs/>
                <w:i/>
                <w:color w:val="000000"/>
                <w:sz w:val="14"/>
                <w:szCs w:val="14"/>
                <w:lang w:val="en-GB" w:eastAsia="da-DK"/>
              </w:rPr>
              <w:t>HH</w:t>
            </w:r>
            <w:r w:rsidR="00B865CC" w:rsidRPr="00BE6331">
              <w:rPr>
                <w:rFonts w:ascii="Open Sans" w:eastAsia="Times New Roman" w:hAnsi="Open Sans" w:cs="Open Sans"/>
                <w:b/>
                <w:bCs/>
                <w:i/>
                <w:color w:val="000000"/>
                <w:sz w:val="14"/>
                <w:szCs w:val="14"/>
                <w:lang w:val="en-GB" w:eastAsia="da-DK"/>
              </w:rPr>
              <w:t xml:space="preserve"> with SOCIAL ASSETS </w:t>
            </w:r>
            <w:r w:rsidR="00B865CC" w:rsidRPr="00BE6331">
              <w:rPr>
                <w:rFonts w:ascii="Open Sans" w:eastAsia="Times New Roman" w:hAnsi="Open Sans" w:cs="Open Sans"/>
                <w:b/>
                <w:bCs/>
                <w:i/>
                <w:color w:val="000000"/>
                <w:sz w:val="14"/>
                <w:szCs w:val="14"/>
                <w:lang w:val="en-GB" w:eastAsia="da-DK"/>
              </w:rPr>
              <w:br/>
            </w:r>
            <w:r w:rsidR="00B865CC" w:rsidRPr="00BE6331">
              <w:rPr>
                <w:rFonts w:ascii="Open Sans" w:eastAsia="Times New Roman" w:hAnsi="Open Sans" w:cs="Open Sans"/>
                <w:i/>
                <w:color w:val="000000"/>
                <w:sz w:val="14"/>
                <w:szCs w:val="14"/>
                <w:lang w:val="en-GB" w:eastAsia="da-DK"/>
              </w:rPr>
              <w:t>(participation in community groups)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4ECA82A3" w14:textId="22581295" w:rsidR="00B865CC" w:rsidRPr="00BE6331" w:rsidRDefault="004B3E21" w:rsidP="00F12E7B">
            <w:pPr>
              <w:ind w:left="113" w:right="113"/>
              <w:rPr>
                <w:rFonts w:ascii="Open Sans" w:eastAsia="Times New Roman" w:hAnsi="Open Sans" w:cs="Open Sans"/>
                <w:b/>
                <w:bCs/>
                <w:i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/>
                <w:bCs/>
                <w:i/>
                <w:color w:val="000000"/>
                <w:sz w:val="14"/>
                <w:szCs w:val="14"/>
                <w:lang w:val="en-GB" w:eastAsia="da-DK"/>
              </w:rPr>
              <w:t>C</w:t>
            </w:r>
            <w:r w:rsidR="00B865CC" w:rsidRPr="00BE6331">
              <w:rPr>
                <w:rFonts w:ascii="Open Sans" w:eastAsia="Times New Roman" w:hAnsi="Open Sans" w:cs="Open Sans"/>
                <w:b/>
                <w:bCs/>
                <w:i/>
                <w:color w:val="000000"/>
                <w:sz w:val="14"/>
                <w:szCs w:val="14"/>
                <w:lang w:val="en-GB" w:eastAsia="da-DK"/>
              </w:rPr>
              <w:t xml:space="preserve">4. </w:t>
            </w:r>
            <w:r w:rsidRPr="00BE6331">
              <w:rPr>
                <w:rFonts w:ascii="Open Sans" w:eastAsia="Times New Roman" w:hAnsi="Open Sans" w:cs="Open Sans"/>
                <w:b/>
                <w:bCs/>
                <w:i/>
                <w:color w:val="000000"/>
                <w:sz w:val="14"/>
                <w:szCs w:val="14"/>
                <w:lang w:val="en-GB" w:eastAsia="da-DK"/>
              </w:rPr>
              <w:t>HH</w:t>
            </w:r>
            <w:r w:rsidR="00B865CC" w:rsidRPr="00BE6331">
              <w:rPr>
                <w:rFonts w:ascii="Open Sans" w:eastAsia="Times New Roman" w:hAnsi="Open Sans" w:cs="Open Sans"/>
                <w:b/>
                <w:bCs/>
                <w:i/>
                <w:color w:val="000000"/>
                <w:sz w:val="14"/>
                <w:szCs w:val="14"/>
                <w:lang w:val="en-GB" w:eastAsia="da-DK"/>
              </w:rPr>
              <w:t xml:space="preserve"> with PHYSICAL ASSESTS </w:t>
            </w:r>
            <w:r w:rsidR="00B865CC" w:rsidRPr="00BE6331">
              <w:rPr>
                <w:rFonts w:ascii="Open Sans" w:eastAsia="Times New Roman" w:hAnsi="Open Sans" w:cs="Open Sans"/>
                <w:b/>
                <w:bCs/>
                <w:i/>
                <w:color w:val="000000"/>
                <w:sz w:val="14"/>
                <w:szCs w:val="14"/>
                <w:lang w:val="en-GB" w:eastAsia="da-DK"/>
              </w:rPr>
              <w:br/>
              <w:t>(</w:t>
            </w:r>
            <w:r w:rsidR="00B865CC" w:rsidRPr="00BE6331">
              <w:rPr>
                <w:rFonts w:ascii="Open Sans" w:eastAsia="Times New Roman" w:hAnsi="Open Sans" w:cs="Open Sans"/>
                <w:i/>
                <w:color w:val="000000"/>
                <w:sz w:val="14"/>
                <w:szCs w:val="14"/>
                <w:lang w:val="en-GB" w:eastAsia="da-DK"/>
              </w:rPr>
              <w:t>equipment, livestock)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4ECA82A4" w14:textId="230D9FEE" w:rsidR="00B865CC" w:rsidRPr="00BE6331" w:rsidRDefault="004B3E21" w:rsidP="00F12E7B">
            <w:pPr>
              <w:ind w:left="113" w:right="113"/>
              <w:rPr>
                <w:rFonts w:ascii="Open Sans" w:eastAsia="Times New Roman" w:hAnsi="Open Sans" w:cs="Open Sans"/>
                <w:b/>
                <w:bCs/>
                <w:i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/>
                <w:bCs/>
                <w:i/>
                <w:color w:val="000000"/>
                <w:sz w:val="14"/>
                <w:szCs w:val="14"/>
                <w:lang w:val="en-GB" w:eastAsia="da-DK"/>
              </w:rPr>
              <w:t>C</w:t>
            </w:r>
            <w:r w:rsidR="00B865CC" w:rsidRPr="00BE6331">
              <w:rPr>
                <w:rFonts w:ascii="Open Sans" w:eastAsia="Times New Roman" w:hAnsi="Open Sans" w:cs="Open Sans"/>
                <w:b/>
                <w:bCs/>
                <w:i/>
                <w:color w:val="000000"/>
                <w:sz w:val="14"/>
                <w:szCs w:val="14"/>
                <w:lang w:val="en-GB" w:eastAsia="da-DK"/>
              </w:rPr>
              <w:t xml:space="preserve">5. </w:t>
            </w:r>
            <w:r w:rsidRPr="00BE6331">
              <w:rPr>
                <w:rFonts w:ascii="Open Sans" w:eastAsia="Times New Roman" w:hAnsi="Open Sans" w:cs="Open Sans"/>
                <w:b/>
                <w:bCs/>
                <w:i/>
                <w:color w:val="000000"/>
                <w:sz w:val="14"/>
                <w:szCs w:val="14"/>
                <w:lang w:val="en-GB" w:eastAsia="da-DK"/>
              </w:rPr>
              <w:t xml:space="preserve">HH </w:t>
            </w:r>
            <w:r w:rsidR="00B865CC" w:rsidRPr="00BE6331">
              <w:rPr>
                <w:rFonts w:ascii="Open Sans" w:eastAsia="Times New Roman" w:hAnsi="Open Sans" w:cs="Open Sans"/>
                <w:b/>
                <w:bCs/>
                <w:i/>
                <w:color w:val="000000"/>
                <w:sz w:val="14"/>
                <w:szCs w:val="14"/>
                <w:lang w:val="en-GB" w:eastAsia="da-DK"/>
              </w:rPr>
              <w:t>with FINANCIAL ASSETS</w:t>
            </w:r>
            <w:r w:rsidR="00B865CC" w:rsidRPr="00BE6331">
              <w:rPr>
                <w:rFonts w:ascii="Open Sans" w:eastAsia="Times New Roman" w:hAnsi="Open Sans" w:cs="Open Sans"/>
                <w:b/>
                <w:bCs/>
                <w:i/>
                <w:color w:val="000000"/>
                <w:sz w:val="14"/>
                <w:szCs w:val="14"/>
                <w:lang w:val="en-GB" w:eastAsia="da-DK"/>
              </w:rPr>
              <w:br/>
            </w:r>
            <w:r w:rsidR="00B865CC" w:rsidRPr="00BE6331">
              <w:rPr>
                <w:rFonts w:ascii="Open Sans" w:eastAsia="Times New Roman" w:hAnsi="Open Sans" w:cs="Open Sans"/>
                <w:bCs/>
                <w:i/>
                <w:color w:val="000000"/>
                <w:sz w:val="14"/>
                <w:szCs w:val="14"/>
                <w:lang w:val="en-GB" w:eastAsia="da-DK"/>
              </w:rPr>
              <w:t>(Savings, access to credits/NO debts)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4ECA82A5" w14:textId="69285128" w:rsidR="00B865CC" w:rsidRPr="00BE6331" w:rsidRDefault="004B3E21" w:rsidP="00F12E7B">
            <w:pPr>
              <w:ind w:left="113" w:right="113"/>
              <w:rPr>
                <w:rFonts w:ascii="Open Sans" w:eastAsia="Times New Roman" w:hAnsi="Open Sans" w:cs="Open Sans"/>
                <w:b/>
                <w:bCs/>
                <w:i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/>
                <w:bCs/>
                <w:i/>
                <w:color w:val="000000"/>
                <w:sz w:val="14"/>
                <w:szCs w:val="14"/>
                <w:lang w:val="en-GB" w:eastAsia="da-DK"/>
              </w:rPr>
              <w:t>C</w:t>
            </w:r>
            <w:r w:rsidR="00B865CC" w:rsidRPr="00BE6331">
              <w:rPr>
                <w:rFonts w:ascii="Open Sans" w:eastAsia="Times New Roman" w:hAnsi="Open Sans" w:cs="Open Sans"/>
                <w:b/>
                <w:bCs/>
                <w:i/>
                <w:color w:val="000000"/>
                <w:sz w:val="14"/>
                <w:szCs w:val="14"/>
                <w:lang w:val="en-GB" w:eastAsia="da-DK"/>
              </w:rPr>
              <w:t xml:space="preserve">6. </w:t>
            </w:r>
            <w:r w:rsidRPr="00BE6331">
              <w:rPr>
                <w:rFonts w:ascii="Open Sans" w:eastAsia="Times New Roman" w:hAnsi="Open Sans" w:cs="Open Sans"/>
                <w:b/>
                <w:bCs/>
                <w:i/>
                <w:color w:val="000000"/>
                <w:sz w:val="14"/>
                <w:szCs w:val="14"/>
                <w:lang w:val="en-GB" w:eastAsia="da-DK"/>
              </w:rPr>
              <w:t>HH</w:t>
            </w:r>
            <w:r w:rsidR="00B865CC" w:rsidRPr="00BE6331">
              <w:rPr>
                <w:rFonts w:ascii="Open Sans" w:eastAsia="Times New Roman" w:hAnsi="Open Sans" w:cs="Open Sans"/>
                <w:b/>
                <w:bCs/>
                <w:i/>
                <w:color w:val="000000"/>
                <w:sz w:val="14"/>
                <w:szCs w:val="14"/>
                <w:lang w:val="en-GB" w:eastAsia="da-DK"/>
              </w:rPr>
              <w:t xml:space="preserve"> with NATURAL ASSETS</w:t>
            </w:r>
            <w:r w:rsidR="00B865CC" w:rsidRPr="00BE6331">
              <w:rPr>
                <w:rFonts w:ascii="Open Sans" w:eastAsia="Times New Roman" w:hAnsi="Open Sans" w:cs="Open Sans"/>
                <w:b/>
                <w:bCs/>
                <w:i/>
                <w:color w:val="000000"/>
                <w:sz w:val="14"/>
                <w:szCs w:val="14"/>
                <w:lang w:val="en-GB" w:eastAsia="da-DK"/>
              </w:rPr>
              <w:br/>
            </w:r>
            <w:r w:rsidR="00B865CC" w:rsidRPr="00BE6331">
              <w:rPr>
                <w:rFonts w:ascii="Open Sans" w:eastAsia="Times New Roman" w:hAnsi="Open Sans" w:cs="Open Sans"/>
                <w:i/>
                <w:color w:val="000000"/>
                <w:sz w:val="14"/>
                <w:szCs w:val="14"/>
                <w:lang w:val="en-GB" w:eastAsia="da-DK"/>
              </w:rPr>
              <w:t>(land)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4ECA82A6" w14:textId="2EF1A1A3" w:rsidR="00B865CC" w:rsidRPr="00BE6331" w:rsidRDefault="004B3E21" w:rsidP="00F12E7B">
            <w:pPr>
              <w:ind w:left="113" w:right="113"/>
              <w:rPr>
                <w:rFonts w:ascii="Open Sans" w:eastAsia="Times New Roman" w:hAnsi="Open Sans" w:cs="Open Sans"/>
                <w:b/>
                <w:bCs/>
                <w:i/>
                <w:color w:val="auto"/>
                <w:sz w:val="14"/>
                <w:szCs w:val="14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/>
                <w:bCs/>
                <w:i/>
                <w:color w:val="auto"/>
                <w:sz w:val="14"/>
                <w:szCs w:val="14"/>
                <w:lang w:val="en-GB" w:eastAsia="da-DK"/>
              </w:rPr>
              <w:t>C</w:t>
            </w:r>
            <w:r w:rsidR="00B865CC" w:rsidRPr="00BE6331">
              <w:rPr>
                <w:rFonts w:ascii="Open Sans" w:eastAsia="Times New Roman" w:hAnsi="Open Sans" w:cs="Open Sans"/>
                <w:b/>
                <w:bCs/>
                <w:i/>
                <w:color w:val="auto"/>
                <w:sz w:val="14"/>
                <w:szCs w:val="14"/>
                <w:lang w:val="en-GB" w:eastAsia="da-DK"/>
              </w:rPr>
              <w:t xml:space="preserve">7. </w:t>
            </w:r>
            <w:r w:rsidRPr="00BE6331">
              <w:rPr>
                <w:rFonts w:ascii="Open Sans" w:eastAsia="Times New Roman" w:hAnsi="Open Sans" w:cs="Open Sans"/>
                <w:b/>
                <w:bCs/>
                <w:i/>
                <w:color w:val="auto"/>
                <w:sz w:val="14"/>
                <w:szCs w:val="14"/>
                <w:lang w:val="en-GB" w:eastAsia="da-DK"/>
              </w:rPr>
              <w:t>HH</w:t>
            </w:r>
            <w:r w:rsidR="00B865CC" w:rsidRPr="00BE6331">
              <w:rPr>
                <w:rFonts w:ascii="Open Sans" w:eastAsia="Times New Roman" w:hAnsi="Open Sans" w:cs="Open Sans"/>
                <w:b/>
                <w:bCs/>
                <w:i/>
                <w:color w:val="auto"/>
                <w:sz w:val="14"/>
                <w:szCs w:val="14"/>
                <w:lang w:val="en-GB" w:eastAsia="da-DK"/>
              </w:rPr>
              <w:t xml:space="preserve"> with debts</w:t>
            </w:r>
          </w:p>
          <w:p w14:paraId="4ECA82A7" w14:textId="77777777" w:rsidR="00B865CC" w:rsidRPr="00BE6331" w:rsidRDefault="00B865CC" w:rsidP="00F12E7B">
            <w:pPr>
              <w:ind w:left="113" w:right="113"/>
              <w:rPr>
                <w:rFonts w:ascii="Open Sans" w:eastAsia="Times New Roman" w:hAnsi="Open Sans" w:cs="Open Sans"/>
                <w:i/>
                <w:color w:val="auto"/>
                <w:sz w:val="14"/>
                <w:szCs w:val="14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i/>
                <w:color w:val="auto"/>
                <w:sz w:val="14"/>
                <w:szCs w:val="14"/>
                <w:lang w:val="en-GB" w:eastAsia="da-DK"/>
              </w:rPr>
              <w:t>(Specify amount)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4ECA82A8" w14:textId="77BA53D3" w:rsidR="00B865CC" w:rsidRPr="00BE6331" w:rsidRDefault="004B3E21" w:rsidP="00F12E7B">
            <w:pPr>
              <w:ind w:left="113" w:right="113"/>
              <w:rPr>
                <w:rFonts w:ascii="Open Sans" w:eastAsia="Times New Roman" w:hAnsi="Open Sans" w:cs="Open Sans"/>
                <w:b/>
                <w:bCs/>
                <w:i/>
                <w:color w:val="auto"/>
                <w:sz w:val="14"/>
                <w:szCs w:val="14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/>
                <w:bCs/>
                <w:i/>
                <w:color w:val="auto"/>
                <w:sz w:val="14"/>
                <w:szCs w:val="14"/>
                <w:lang w:val="en-GB" w:eastAsia="da-DK"/>
              </w:rPr>
              <w:t>C</w:t>
            </w:r>
            <w:r w:rsidR="00B865CC" w:rsidRPr="00BE6331">
              <w:rPr>
                <w:rFonts w:ascii="Open Sans" w:eastAsia="Times New Roman" w:hAnsi="Open Sans" w:cs="Open Sans"/>
                <w:b/>
                <w:bCs/>
                <w:i/>
                <w:color w:val="auto"/>
                <w:sz w:val="14"/>
                <w:szCs w:val="14"/>
                <w:lang w:val="en-GB" w:eastAsia="da-DK"/>
              </w:rPr>
              <w:t xml:space="preserve">8. </w:t>
            </w:r>
            <w:r w:rsidRPr="00BE6331">
              <w:rPr>
                <w:rFonts w:ascii="Open Sans" w:eastAsia="Times New Roman" w:hAnsi="Open Sans" w:cs="Open Sans"/>
                <w:b/>
                <w:bCs/>
                <w:i/>
                <w:color w:val="auto"/>
                <w:sz w:val="14"/>
                <w:szCs w:val="14"/>
                <w:lang w:val="en-GB" w:eastAsia="da-DK"/>
              </w:rPr>
              <w:t>HH</w:t>
            </w:r>
            <w:r w:rsidR="00B865CC" w:rsidRPr="00BE6331">
              <w:rPr>
                <w:rFonts w:ascii="Open Sans" w:eastAsia="Times New Roman" w:hAnsi="Open Sans" w:cs="Open Sans"/>
                <w:b/>
                <w:bCs/>
                <w:i/>
                <w:color w:val="auto"/>
                <w:sz w:val="14"/>
                <w:szCs w:val="14"/>
                <w:lang w:val="en-GB" w:eastAsia="da-DK"/>
              </w:rPr>
              <w:t xml:space="preserve"> with any support</w:t>
            </w:r>
            <w:r w:rsidR="00B865CC" w:rsidRPr="00BE6331">
              <w:rPr>
                <w:rFonts w:ascii="Open Sans" w:eastAsia="Times New Roman" w:hAnsi="Open Sans" w:cs="Open Sans"/>
                <w:i/>
                <w:color w:val="auto"/>
                <w:sz w:val="14"/>
                <w:szCs w:val="14"/>
                <w:lang w:val="en-GB" w:eastAsia="da-DK"/>
              </w:rPr>
              <w:t xml:space="preserve"> (family, friends or others)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4ECA82A9" w14:textId="1E910FED" w:rsidR="00B865CC" w:rsidRPr="00BE6331" w:rsidRDefault="004B3E21" w:rsidP="00F12E7B">
            <w:pPr>
              <w:ind w:left="113" w:right="113"/>
              <w:rPr>
                <w:rFonts w:ascii="Open Sans" w:eastAsia="Times New Roman" w:hAnsi="Open Sans" w:cs="Open Sans"/>
                <w:b/>
                <w:bCs/>
                <w:i/>
                <w:color w:val="auto"/>
                <w:sz w:val="14"/>
                <w:szCs w:val="14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/>
                <w:bCs/>
                <w:i/>
                <w:color w:val="auto"/>
                <w:sz w:val="14"/>
                <w:szCs w:val="14"/>
                <w:lang w:val="en-GB" w:eastAsia="da-DK"/>
              </w:rPr>
              <w:t>C</w:t>
            </w:r>
            <w:r w:rsidR="00B865CC" w:rsidRPr="00BE6331">
              <w:rPr>
                <w:rFonts w:ascii="Open Sans" w:eastAsia="Times New Roman" w:hAnsi="Open Sans" w:cs="Open Sans"/>
                <w:b/>
                <w:bCs/>
                <w:i/>
                <w:color w:val="auto"/>
                <w:sz w:val="14"/>
                <w:szCs w:val="14"/>
                <w:lang w:val="en-GB" w:eastAsia="da-DK"/>
              </w:rPr>
              <w:t xml:space="preserve">9. </w:t>
            </w:r>
            <w:r w:rsidRPr="00BE6331">
              <w:rPr>
                <w:rFonts w:ascii="Open Sans" w:eastAsia="Times New Roman" w:hAnsi="Open Sans" w:cs="Open Sans"/>
                <w:b/>
                <w:bCs/>
                <w:i/>
                <w:color w:val="auto"/>
                <w:sz w:val="14"/>
                <w:szCs w:val="14"/>
                <w:lang w:val="en-GB" w:eastAsia="da-DK"/>
              </w:rPr>
              <w:t>HH</w:t>
            </w:r>
            <w:r w:rsidR="00B865CC" w:rsidRPr="00BE6331">
              <w:rPr>
                <w:rFonts w:ascii="Open Sans" w:eastAsia="Times New Roman" w:hAnsi="Open Sans" w:cs="Open Sans"/>
                <w:b/>
                <w:bCs/>
                <w:i/>
                <w:color w:val="auto"/>
                <w:sz w:val="14"/>
                <w:szCs w:val="14"/>
                <w:lang w:val="en-GB" w:eastAsia="da-DK"/>
              </w:rPr>
              <w:t xml:space="preserve"> under: </w:t>
            </w:r>
            <w:r w:rsidR="00B865CC" w:rsidRPr="00BE6331">
              <w:rPr>
                <w:rFonts w:ascii="Open Sans" w:eastAsia="Times New Roman" w:hAnsi="Open Sans" w:cs="Open Sans"/>
                <w:bCs/>
                <w:i/>
                <w:color w:val="auto"/>
                <w:sz w:val="14"/>
                <w:szCs w:val="14"/>
                <w:lang w:val="en-GB" w:eastAsia="da-DK"/>
              </w:rPr>
              <w:t>mental disabilities, survivors of SGBV incidents, torture, trafficking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4ECA82AA" w14:textId="4D3B03E4" w:rsidR="00B865CC" w:rsidRPr="00BE6331" w:rsidRDefault="008D5726" w:rsidP="00F12E7B">
            <w:pPr>
              <w:ind w:left="113" w:right="113"/>
              <w:rPr>
                <w:rFonts w:ascii="Open Sans" w:eastAsia="Times New Roman" w:hAnsi="Open Sans" w:cs="Open Sans"/>
                <w:b/>
                <w:bCs/>
                <w:i/>
                <w:color w:val="auto"/>
                <w:sz w:val="14"/>
                <w:szCs w:val="14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/>
                <w:bCs/>
                <w:i/>
                <w:color w:val="auto"/>
                <w:sz w:val="14"/>
                <w:szCs w:val="14"/>
                <w:lang w:val="en-GB" w:eastAsia="da-DK"/>
              </w:rPr>
              <w:t>V</w:t>
            </w:r>
            <w:r w:rsidR="00B865CC" w:rsidRPr="00BE6331">
              <w:rPr>
                <w:rFonts w:ascii="Open Sans" w:eastAsia="Times New Roman" w:hAnsi="Open Sans" w:cs="Open Sans"/>
                <w:b/>
                <w:bCs/>
                <w:i/>
                <w:color w:val="auto"/>
                <w:sz w:val="14"/>
                <w:szCs w:val="14"/>
                <w:lang w:val="en-GB" w:eastAsia="da-DK"/>
              </w:rPr>
              <w:t xml:space="preserve">10. Women headed </w:t>
            </w:r>
            <w:r w:rsidRPr="00BE6331">
              <w:rPr>
                <w:rFonts w:ascii="Open Sans" w:eastAsia="Times New Roman" w:hAnsi="Open Sans" w:cs="Open Sans"/>
                <w:b/>
                <w:bCs/>
                <w:i/>
                <w:color w:val="auto"/>
                <w:sz w:val="14"/>
                <w:szCs w:val="14"/>
                <w:lang w:val="en-GB" w:eastAsia="da-DK"/>
              </w:rPr>
              <w:t>Si</w:t>
            </w:r>
            <w:r w:rsidRPr="00BE6331">
              <w:rPr>
                <w:rFonts w:ascii="Open Sans" w:eastAsia="Times New Roman" w:hAnsi="Open Sans" w:cs="Open Sans"/>
                <w:bCs/>
                <w:i/>
                <w:color w:val="auto"/>
                <w:sz w:val="14"/>
                <w:szCs w:val="14"/>
                <w:lang w:val="en-GB" w:eastAsia="da-DK"/>
              </w:rPr>
              <w:t>ngle, Divorced, Widow, Separated, pregnant)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ECA82AB" w14:textId="77777777" w:rsidR="00B865CC" w:rsidRPr="00BE6331" w:rsidRDefault="00B865CC" w:rsidP="00F12E7B">
            <w:pPr>
              <w:ind w:left="113" w:right="113"/>
              <w:rPr>
                <w:rFonts w:ascii="Open Sans" w:eastAsia="Times New Roman" w:hAnsi="Open Sans" w:cs="Open Sans"/>
                <w:b/>
                <w:bCs/>
                <w:i/>
                <w:color w:val="auto"/>
                <w:sz w:val="14"/>
                <w:szCs w:val="14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/>
                <w:bCs/>
                <w:i/>
                <w:color w:val="auto"/>
                <w:sz w:val="14"/>
                <w:szCs w:val="14"/>
                <w:lang w:val="en-GB" w:eastAsia="da-DK"/>
              </w:rPr>
              <w:t>Verification by LLH officers</w:t>
            </w:r>
          </w:p>
        </w:tc>
      </w:tr>
      <w:tr w:rsidR="008D5726" w:rsidRPr="00BE6331" w14:paraId="4ECA82CA" w14:textId="77777777" w:rsidTr="00BE6331">
        <w:trPr>
          <w:trHeight w:val="492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2AD" w14:textId="77777777" w:rsidR="008D5726" w:rsidRPr="00BE6331" w:rsidRDefault="008D5726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2AE" w14:textId="77777777" w:rsidR="008D5726" w:rsidRPr="00BE6331" w:rsidRDefault="008D5726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673B" w14:textId="6A916C98" w:rsidR="008D5726" w:rsidRPr="00BE6331" w:rsidRDefault="008D5726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F</w:t>
            </w:r>
          </w:p>
          <w:p w14:paraId="4ECA82AF" w14:textId="617F2FB3" w:rsidR="008D5726" w:rsidRPr="00BE6331" w:rsidRDefault="008D5726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M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2B0" w14:textId="77777777" w:rsidR="008D5726" w:rsidRPr="00BE6331" w:rsidRDefault="008D5726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D2C1" w14:textId="77777777" w:rsidR="008D5726" w:rsidRPr="00BE6331" w:rsidRDefault="008D5726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4ECA82B1" w14:textId="590DABC3" w:rsidR="008D5726" w:rsidRPr="00BE6331" w:rsidRDefault="008D5726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2B2" w14:textId="77777777" w:rsidR="008D5726" w:rsidRPr="00BE6331" w:rsidRDefault="008D5726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2B3" w14:textId="77777777" w:rsidR="008D5726" w:rsidRPr="00BE6331" w:rsidRDefault="008D5726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>Total &lt;5: ___</w:t>
            </w:r>
          </w:p>
          <w:p w14:paraId="4ECA82B4" w14:textId="77777777" w:rsidR="008D5726" w:rsidRPr="00BE6331" w:rsidRDefault="008D5726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>Total 5-18: __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1181" w14:textId="77777777" w:rsidR="008D5726" w:rsidRPr="00BE6331" w:rsidRDefault="008D5726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327F4347" w14:textId="77777777" w:rsidR="008D5726" w:rsidRPr="00BE6331" w:rsidRDefault="008D5726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2B6" w14:textId="77777777" w:rsidR="008D5726" w:rsidRPr="00BE6331" w:rsidRDefault="008D5726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D724" w14:textId="77777777" w:rsidR="008D5726" w:rsidRPr="00BE6331" w:rsidRDefault="008D5726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6CDC8A78" w14:textId="77777777" w:rsidR="008D5726" w:rsidRPr="00BE6331" w:rsidRDefault="008D5726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2B8" w14:textId="77777777" w:rsidR="008D5726" w:rsidRPr="00BE6331" w:rsidRDefault="008D5726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4A83" w14:textId="77777777" w:rsidR="008D5726" w:rsidRPr="00BE6331" w:rsidRDefault="008D5726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2D0B3E8F" w14:textId="77777777" w:rsidR="008D5726" w:rsidRPr="00BE6331" w:rsidRDefault="008D5726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2BA" w14:textId="77777777" w:rsidR="008D5726" w:rsidRPr="00BE6331" w:rsidRDefault="008D5726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8E76" w14:textId="77777777" w:rsidR="008D5726" w:rsidRPr="00BE6331" w:rsidRDefault="008D5726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6A9C2839" w14:textId="77777777" w:rsidR="008D5726" w:rsidRPr="00BE6331" w:rsidRDefault="008D5726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2BC" w14:textId="77777777" w:rsidR="008D5726" w:rsidRPr="00BE6331" w:rsidRDefault="008D5726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85B6" w14:textId="77777777" w:rsidR="008D5726" w:rsidRPr="00BE6331" w:rsidRDefault="008D5726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5C887B98" w14:textId="77777777" w:rsidR="008D5726" w:rsidRPr="00BE6331" w:rsidRDefault="008D5726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2BE" w14:textId="77777777" w:rsidR="008D5726" w:rsidRPr="00BE6331" w:rsidRDefault="008D5726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2BF" w14:textId="7D375DBC" w:rsidR="008D5726" w:rsidRPr="00BE6331" w:rsidRDefault="008D5726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0 – 100</w:t>
            </w:r>
          </w:p>
          <w:p w14:paraId="4ECA82C0" w14:textId="01C5EF2E" w:rsidR="008D5726" w:rsidRPr="00BE6331" w:rsidRDefault="008D5726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100 –500</w:t>
            </w:r>
          </w:p>
          <w:p w14:paraId="4ECA82C1" w14:textId="31E2B380" w:rsidR="008D5726" w:rsidRPr="00BE6331" w:rsidRDefault="008D5726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500–1000</w:t>
            </w:r>
          </w:p>
          <w:p w14:paraId="4ECA82C2" w14:textId="113358EF" w:rsidR="008D5726" w:rsidRPr="00BE6331" w:rsidRDefault="008D5726" w:rsidP="00F12E7B">
            <w:pPr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&gt;  1000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2C3" w14:textId="77777777" w:rsidR="008D5726" w:rsidRPr="00BE6331" w:rsidRDefault="008D5726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4ECA82C4" w14:textId="77777777" w:rsidR="008D5726" w:rsidRPr="00BE6331" w:rsidRDefault="008D5726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2C5" w14:textId="77777777" w:rsidR="008D5726" w:rsidRPr="00BE6331" w:rsidRDefault="008D5726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675BA7A3" w14:textId="77777777" w:rsidR="008D5726" w:rsidRPr="00BE6331" w:rsidRDefault="008D5726" w:rsidP="00F12E7B">
            <w:pPr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  <w:t>Type:</w:t>
            </w:r>
          </w:p>
          <w:p w14:paraId="4ECA82C6" w14:textId="43687A71" w:rsidR="008D5726" w:rsidRPr="00BE6331" w:rsidRDefault="008D5726" w:rsidP="00F12E7B">
            <w:pPr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  <w:t>________________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2C8" w14:textId="4879EF94" w:rsidR="008D5726" w:rsidRPr="00BE6331" w:rsidRDefault="008D5726" w:rsidP="00F12E7B">
            <w:pPr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 xml:space="preserve">Single,    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 xml:space="preserve">Divorced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 xml:space="preserve">Widow     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 xml:space="preserve">Separated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>Pregnant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88CB4" w14:textId="77777777" w:rsidR="008D5726" w:rsidRPr="00BE6331" w:rsidRDefault="008D5726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36FA8A24" w14:textId="77777777" w:rsidR="008D5726" w:rsidRPr="00BE6331" w:rsidRDefault="008D5726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2C9" w14:textId="77777777" w:rsidR="008D5726" w:rsidRPr="00BE6331" w:rsidRDefault="008D5726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</w:p>
        </w:tc>
      </w:tr>
      <w:tr w:rsidR="00F12E7B" w:rsidRPr="00BE6331" w14:paraId="4ECA82E8" w14:textId="77777777" w:rsidTr="00BE6331">
        <w:trPr>
          <w:trHeight w:val="556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2CB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2CC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CA9B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F</w:t>
            </w:r>
          </w:p>
          <w:p w14:paraId="4ECA82CD" w14:textId="6ED97745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M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2CE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7466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4ECA82CF" w14:textId="7C833606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2D0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2D1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>Total &lt;5: ___</w:t>
            </w:r>
          </w:p>
          <w:p w14:paraId="4ECA82D2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>Total 5-18: __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C439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042898DA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2D4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0A50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4CCD8E7B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2D6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CBEB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797AB349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2D8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FE02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77804A65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2DA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664F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7333DAB5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2DC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2C4C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0 – 100</w:t>
            </w:r>
          </w:p>
          <w:p w14:paraId="792618ED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100 –500</w:t>
            </w:r>
          </w:p>
          <w:p w14:paraId="45973A94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500–1000</w:t>
            </w:r>
          </w:p>
          <w:p w14:paraId="4ECA82E0" w14:textId="55AF0A9E" w:rsidR="00F12E7B" w:rsidRPr="00BE6331" w:rsidRDefault="00F12E7B" w:rsidP="00F12E7B">
            <w:pPr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&gt;  1000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2E1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4ECA82E2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2E3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071950A5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  <w:t>Type:</w:t>
            </w:r>
          </w:p>
          <w:p w14:paraId="4ECA82E4" w14:textId="67E83483" w:rsidR="00F12E7B" w:rsidRPr="00BE6331" w:rsidRDefault="00F12E7B" w:rsidP="00F12E7B">
            <w:pPr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  <w:t>_________________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2E6" w14:textId="0F78DCA2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auto"/>
                <w:sz w:val="14"/>
                <w:szCs w:val="14"/>
                <w:lang w:val="en-GB" w:eastAsia="da-DK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 xml:space="preserve">Single,    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 xml:space="preserve">Divorced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 xml:space="preserve">Widow     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 xml:space="preserve">Separated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>Pregnant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25C1F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3DE4F152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2E7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</w:p>
        </w:tc>
      </w:tr>
      <w:tr w:rsidR="00F12E7B" w:rsidRPr="00BE6331" w14:paraId="4ECA8306" w14:textId="77777777" w:rsidTr="00BE6331">
        <w:trPr>
          <w:trHeight w:val="564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2E9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2EA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7F8A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F</w:t>
            </w:r>
          </w:p>
          <w:p w14:paraId="4ECA82EB" w14:textId="45469325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M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2EC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59DC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4ECA82ED" w14:textId="50BC75D8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2EE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2EF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>Total &lt;5: ___</w:t>
            </w:r>
          </w:p>
          <w:p w14:paraId="4ECA82F0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>Total 5-18: __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8404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57E1565B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2F2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E259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1BFB25C2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2F4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EB35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03183B7B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2F6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0353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619339BA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2F8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5541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4F85700F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2FA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5C70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0 – 100</w:t>
            </w:r>
          </w:p>
          <w:p w14:paraId="19BC2B14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100 –500</w:t>
            </w:r>
          </w:p>
          <w:p w14:paraId="62CD5171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500–1000</w:t>
            </w:r>
          </w:p>
          <w:p w14:paraId="4ECA82FE" w14:textId="79BA3836" w:rsidR="00F12E7B" w:rsidRPr="00BE6331" w:rsidRDefault="00F12E7B" w:rsidP="00F12E7B">
            <w:pPr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&gt;  1000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2FF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4ECA8300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301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1B7007A4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  <w:t>Type:</w:t>
            </w:r>
          </w:p>
          <w:p w14:paraId="4ECA8302" w14:textId="071DEE77" w:rsidR="00F12E7B" w:rsidRPr="00BE6331" w:rsidRDefault="00F12E7B" w:rsidP="00F12E7B">
            <w:pPr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  <w:t>_________________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304" w14:textId="2AB4E9ED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auto"/>
                <w:sz w:val="14"/>
                <w:szCs w:val="14"/>
                <w:lang w:val="en-GB" w:eastAsia="da-DK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 xml:space="preserve">Single,    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 xml:space="preserve">Divorced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 xml:space="preserve">Widow     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 xml:space="preserve">Separated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>Pregnant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AAB63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1B5DAB37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305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</w:p>
        </w:tc>
      </w:tr>
      <w:tr w:rsidR="00F12E7B" w:rsidRPr="00BE6331" w14:paraId="4ECA8324" w14:textId="77777777" w:rsidTr="00BE6331">
        <w:trPr>
          <w:trHeight w:val="564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307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  <w:bookmarkStart w:id="1" w:name="_Hlk536194853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308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CD41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F</w:t>
            </w:r>
          </w:p>
          <w:p w14:paraId="4ECA8309" w14:textId="57DA1625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M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30A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355E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4ECA830B" w14:textId="6901CE6F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30C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30D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>Total &lt;5: ___</w:t>
            </w:r>
          </w:p>
          <w:p w14:paraId="4ECA830E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>Total 5-18: __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62F3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0CECDA27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310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21BA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05D0D44F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312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8C14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5524C5E3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314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2B3C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3EA56301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316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3BED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7CCBB9E7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318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0393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0 – 100</w:t>
            </w:r>
          </w:p>
          <w:p w14:paraId="3216FF49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100 –500</w:t>
            </w:r>
          </w:p>
          <w:p w14:paraId="374C680A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500–1000</w:t>
            </w:r>
          </w:p>
          <w:p w14:paraId="4ECA831C" w14:textId="09401D48" w:rsidR="00F12E7B" w:rsidRPr="00BE6331" w:rsidRDefault="00F12E7B" w:rsidP="00F12E7B">
            <w:pPr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&gt;  1000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31D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4ECA831E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31F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3D12C988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  <w:t>Type:</w:t>
            </w:r>
          </w:p>
          <w:p w14:paraId="4ECA8320" w14:textId="0A675033" w:rsidR="00F12E7B" w:rsidRPr="00BE6331" w:rsidRDefault="00F12E7B" w:rsidP="00F12E7B">
            <w:pPr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  <w:t>_________________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322" w14:textId="797EEFFA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auto"/>
                <w:sz w:val="14"/>
                <w:szCs w:val="14"/>
                <w:lang w:val="en-GB" w:eastAsia="da-DK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 xml:space="preserve">Single,    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 xml:space="preserve">Divorced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 xml:space="preserve">Widow     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 xml:space="preserve">Separated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>Pregnant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E23EF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4935888D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323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</w:p>
        </w:tc>
      </w:tr>
      <w:bookmarkEnd w:id="1"/>
      <w:tr w:rsidR="00F12E7B" w:rsidRPr="00BE6331" w14:paraId="4ECA8342" w14:textId="77777777" w:rsidTr="00BE6331">
        <w:trPr>
          <w:trHeight w:val="564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325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326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79FB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F</w:t>
            </w:r>
          </w:p>
          <w:p w14:paraId="4ECA8327" w14:textId="15A48BA5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M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328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3C14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4ECA8329" w14:textId="055978E8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32A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32B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>Total &lt;5: ___</w:t>
            </w:r>
          </w:p>
          <w:p w14:paraId="4ECA832C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>Total 5-18: __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B46D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590BA485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32E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985E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027B146F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330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8195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6D203573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332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FEC5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04E1AA81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334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C5B6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75589514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336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0001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0 – 100</w:t>
            </w:r>
          </w:p>
          <w:p w14:paraId="289DDFAF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100 –500</w:t>
            </w:r>
          </w:p>
          <w:p w14:paraId="4B9B14B1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500–1000</w:t>
            </w:r>
          </w:p>
          <w:p w14:paraId="4ECA833A" w14:textId="17759528" w:rsidR="00F12E7B" w:rsidRPr="00BE6331" w:rsidRDefault="00F12E7B" w:rsidP="00F12E7B">
            <w:pPr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&gt;  1000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33B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4ECA833C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33D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33E" w14:textId="6363869B" w:rsidR="00F12E7B" w:rsidRPr="00BE6331" w:rsidRDefault="00F12E7B" w:rsidP="00F12E7B">
            <w:pPr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  <w:t>Type:</w:t>
            </w:r>
            <w:r w:rsidRPr="00BE6331"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  <w:br/>
              <w:t>_________________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340" w14:textId="15C94395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auto"/>
                <w:sz w:val="14"/>
                <w:szCs w:val="14"/>
                <w:lang w:val="en-GB" w:eastAsia="da-DK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 xml:space="preserve">Single,    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 xml:space="preserve">Divorced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 xml:space="preserve">Widow     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 xml:space="preserve">Separated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>Pregnant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46576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7A752A58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341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</w:p>
        </w:tc>
      </w:tr>
      <w:tr w:rsidR="00F12E7B" w:rsidRPr="00BE6331" w14:paraId="4ECA8360" w14:textId="77777777" w:rsidTr="00BE6331">
        <w:trPr>
          <w:trHeight w:val="564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343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344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FD46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F</w:t>
            </w:r>
          </w:p>
          <w:p w14:paraId="4ECA8345" w14:textId="363A5972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M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346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5C81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4ECA8347" w14:textId="54800411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348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349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>Total &lt;5: ___</w:t>
            </w:r>
          </w:p>
          <w:p w14:paraId="4ECA834A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>Total 5-18: __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63F3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330E2EC1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34C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A856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0E05C610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34E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7497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7118896A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350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CFA8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7D695417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352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28C9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04957F10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354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4702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0 – 100</w:t>
            </w:r>
          </w:p>
          <w:p w14:paraId="19C2E7C1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100 –500</w:t>
            </w:r>
          </w:p>
          <w:p w14:paraId="65418A4A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500–1000</w:t>
            </w:r>
          </w:p>
          <w:p w14:paraId="4ECA8358" w14:textId="1E63150C" w:rsidR="00F12E7B" w:rsidRPr="00BE6331" w:rsidRDefault="00F12E7B" w:rsidP="00F12E7B">
            <w:pPr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&gt;  1000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359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4ECA835A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35B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53205078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  <w:t>Type:</w:t>
            </w:r>
          </w:p>
          <w:p w14:paraId="4ECA835C" w14:textId="09EE43D3" w:rsidR="00F12E7B" w:rsidRPr="00BE6331" w:rsidRDefault="00F12E7B" w:rsidP="00F12E7B">
            <w:pPr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  <w:t>_________________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35E" w14:textId="6532650C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auto"/>
                <w:sz w:val="14"/>
                <w:szCs w:val="14"/>
                <w:lang w:val="en-GB" w:eastAsia="da-DK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 xml:space="preserve">Single,    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 xml:space="preserve">Divorced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 xml:space="preserve">Widow     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 xml:space="preserve">Separated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>Pregnant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660EF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5021B17A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35F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</w:p>
        </w:tc>
      </w:tr>
      <w:tr w:rsidR="00F12E7B" w:rsidRPr="00BE6331" w14:paraId="4ECA837E" w14:textId="77777777" w:rsidTr="00BE6331">
        <w:trPr>
          <w:trHeight w:val="564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361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362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3D48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F</w:t>
            </w:r>
          </w:p>
          <w:p w14:paraId="4ECA8363" w14:textId="73E9EF4F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M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364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1950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20BEE709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365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366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367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>Total &lt;5: ___</w:t>
            </w:r>
          </w:p>
          <w:p w14:paraId="4ECA8368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>Total 5-18: __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74E9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0BA5DD79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36A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FDA0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2B8DA43D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36C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8910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5A0317D5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36E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046B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49D265B2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370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4CB2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68E3383B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372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A7BD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0 – 100</w:t>
            </w:r>
          </w:p>
          <w:p w14:paraId="5575D780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100 –500</w:t>
            </w:r>
          </w:p>
          <w:p w14:paraId="24D91B2C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500–1000</w:t>
            </w:r>
          </w:p>
          <w:p w14:paraId="4ECA8376" w14:textId="37F44060" w:rsidR="00F12E7B" w:rsidRPr="00BE6331" w:rsidRDefault="00F12E7B" w:rsidP="00F12E7B">
            <w:pPr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&gt;  1000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377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4ECA8378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379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3CFE3E63" w14:textId="77777777" w:rsidR="00F12E7B" w:rsidRPr="00BE6331" w:rsidRDefault="00F12E7B" w:rsidP="00F12E7B">
            <w:pPr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  <w:t>Type:</w:t>
            </w:r>
          </w:p>
          <w:p w14:paraId="4ECA837A" w14:textId="295B7400" w:rsidR="00F12E7B" w:rsidRPr="00BE6331" w:rsidRDefault="00F12E7B" w:rsidP="00F12E7B">
            <w:pPr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  <w:t>_________________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37C" w14:textId="595B66DB" w:rsidR="00F12E7B" w:rsidRPr="00BE6331" w:rsidRDefault="00F12E7B" w:rsidP="00F12E7B">
            <w:pPr>
              <w:rPr>
                <w:rFonts w:ascii="Open Sans" w:eastAsia="Times New Roman" w:hAnsi="Open Sans" w:cs="Open Sans"/>
                <w:b/>
                <w:bCs/>
                <w:color w:val="auto"/>
                <w:sz w:val="14"/>
                <w:szCs w:val="14"/>
                <w:lang w:val="en-GB" w:eastAsia="da-DK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 xml:space="preserve">Single,    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 xml:space="preserve">Divorced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 xml:space="preserve">Widow     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 xml:space="preserve">Separated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>Pregnant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26A84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6CDD1195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ECA837D" w14:textId="77777777" w:rsidR="00F12E7B" w:rsidRPr="00BE6331" w:rsidRDefault="00F12E7B" w:rsidP="00F12E7B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</w:p>
        </w:tc>
      </w:tr>
      <w:tr w:rsidR="00F12E7B" w:rsidRPr="00BE6331" w14:paraId="4A6629B0" w14:textId="77777777" w:rsidTr="00BE6331">
        <w:trPr>
          <w:trHeight w:val="564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ECDF" w14:textId="77777777" w:rsidR="00F12E7B" w:rsidRPr="00BE6331" w:rsidRDefault="00F12E7B" w:rsidP="007A1491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1C7F" w14:textId="77777777" w:rsidR="00F12E7B" w:rsidRPr="00BE6331" w:rsidRDefault="00F12E7B" w:rsidP="007A1491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2D25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F</w:t>
            </w:r>
          </w:p>
          <w:p w14:paraId="345ECBB2" w14:textId="77777777" w:rsidR="00F12E7B" w:rsidRPr="00BE6331" w:rsidRDefault="00F12E7B" w:rsidP="007A1491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M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2AAE" w14:textId="77777777" w:rsidR="00F12E7B" w:rsidRPr="00BE6331" w:rsidRDefault="00F12E7B" w:rsidP="007A1491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25D5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6463474D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FB33687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C5EA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0E9878EE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>Total &lt;5: ___</w:t>
            </w:r>
          </w:p>
          <w:p w14:paraId="0A63EA8D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>Total 5-18: __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DD85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7F23F6ED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21C4EA78" w14:textId="77777777" w:rsidR="00F12E7B" w:rsidRPr="00BE6331" w:rsidRDefault="00F12E7B" w:rsidP="007A1491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C78D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00EB2A6B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58C6F534" w14:textId="77777777" w:rsidR="00F12E7B" w:rsidRPr="00BE6331" w:rsidRDefault="00F12E7B" w:rsidP="007A1491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BDC8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67B28A8E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77A4ED0" w14:textId="77777777" w:rsidR="00F12E7B" w:rsidRPr="00BE6331" w:rsidRDefault="00F12E7B" w:rsidP="007A1491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6A9D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21BCD5D7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6464538C" w14:textId="77777777" w:rsidR="00F12E7B" w:rsidRPr="00BE6331" w:rsidRDefault="00F12E7B" w:rsidP="007A1491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15C5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50DE26B1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757F4584" w14:textId="77777777" w:rsidR="00F12E7B" w:rsidRPr="00BE6331" w:rsidRDefault="00F12E7B" w:rsidP="007A1491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C467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0 – 100</w:t>
            </w:r>
          </w:p>
          <w:p w14:paraId="026D692E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100 –500</w:t>
            </w:r>
          </w:p>
          <w:p w14:paraId="3A68C14F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500–1000</w:t>
            </w:r>
          </w:p>
          <w:p w14:paraId="5FCCC4FF" w14:textId="77777777" w:rsidR="00F12E7B" w:rsidRPr="00BE6331" w:rsidRDefault="00F12E7B" w:rsidP="007A1491">
            <w:pPr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&gt;  1000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5E8D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356E20FD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549D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245EE88C" w14:textId="77777777" w:rsidR="00F12E7B" w:rsidRPr="00BE6331" w:rsidRDefault="00F12E7B" w:rsidP="007A1491">
            <w:pPr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  <w:t>Type:</w:t>
            </w:r>
          </w:p>
          <w:p w14:paraId="680C10B5" w14:textId="77777777" w:rsidR="00F12E7B" w:rsidRPr="00BE6331" w:rsidRDefault="00F12E7B" w:rsidP="007A1491">
            <w:pPr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  <w:t>_________________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E564" w14:textId="77777777" w:rsidR="00F12E7B" w:rsidRPr="00BE6331" w:rsidRDefault="00F12E7B" w:rsidP="007A1491">
            <w:pPr>
              <w:rPr>
                <w:rFonts w:ascii="Open Sans" w:eastAsia="Times New Roman" w:hAnsi="Open Sans" w:cs="Open Sans"/>
                <w:b/>
                <w:bCs/>
                <w:color w:val="auto"/>
                <w:sz w:val="14"/>
                <w:szCs w:val="14"/>
                <w:lang w:val="en-GB" w:eastAsia="da-DK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 xml:space="preserve">Single,    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 xml:space="preserve">Divorced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 xml:space="preserve">Widow     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 xml:space="preserve">Separated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>Pregnant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20DE8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50AC82A7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051D26CD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</w:p>
        </w:tc>
      </w:tr>
      <w:tr w:rsidR="00F12E7B" w:rsidRPr="00BE6331" w14:paraId="09D7BC32" w14:textId="77777777" w:rsidTr="00BE6331">
        <w:trPr>
          <w:trHeight w:val="564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2D03" w14:textId="77777777" w:rsidR="00F12E7B" w:rsidRPr="00BE6331" w:rsidRDefault="00F12E7B" w:rsidP="007A1491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B165" w14:textId="77777777" w:rsidR="00F12E7B" w:rsidRPr="00BE6331" w:rsidRDefault="00F12E7B" w:rsidP="007A1491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395A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F</w:t>
            </w:r>
          </w:p>
          <w:p w14:paraId="60A3D403" w14:textId="77777777" w:rsidR="00F12E7B" w:rsidRPr="00BE6331" w:rsidRDefault="00F12E7B" w:rsidP="007A1491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M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5847" w14:textId="77777777" w:rsidR="00F12E7B" w:rsidRPr="00BE6331" w:rsidRDefault="00F12E7B" w:rsidP="007A1491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5676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47DDCF53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2367708E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C36A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3F368C74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>Total &lt;5: ___</w:t>
            </w:r>
          </w:p>
          <w:p w14:paraId="2AB71AE7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>Total 5-18: __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E4D0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2449D1B0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3EFE0369" w14:textId="77777777" w:rsidR="00F12E7B" w:rsidRPr="00BE6331" w:rsidRDefault="00F12E7B" w:rsidP="007A1491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AF02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6DA7ADB9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54C095C8" w14:textId="77777777" w:rsidR="00F12E7B" w:rsidRPr="00BE6331" w:rsidRDefault="00F12E7B" w:rsidP="007A1491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F1FE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38D6A365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1D4738ED" w14:textId="77777777" w:rsidR="00F12E7B" w:rsidRPr="00BE6331" w:rsidRDefault="00F12E7B" w:rsidP="007A1491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B0C4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020D32C9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F620BDB" w14:textId="77777777" w:rsidR="00F12E7B" w:rsidRPr="00BE6331" w:rsidRDefault="00F12E7B" w:rsidP="007A1491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AB4C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2D51722E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28961405" w14:textId="77777777" w:rsidR="00F12E7B" w:rsidRPr="00BE6331" w:rsidRDefault="00F12E7B" w:rsidP="007A1491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DE55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0 – 100</w:t>
            </w:r>
          </w:p>
          <w:p w14:paraId="0A80268B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100 –500</w:t>
            </w:r>
          </w:p>
          <w:p w14:paraId="715356CB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500–1000</w:t>
            </w:r>
          </w:p>
          <w:p w14:paraId="2535A1B5" w14:textId="77777777" w:rsidR="00F12E7B" w:rsidRPr="00BE6331" w:rsidRDefault="00F12E7B" w:rsidP="007A1491">
            <w:pPr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&gt;  1000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6F41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547DC390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58EE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29498B3" w14:textId="77777777" w:rsidR="00F12E7B" w:rsidRPr="00BE6331" w:rsidRDefault="00F12E7B" w:rsidP="007A1491">
            <w:pPr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  <w:t>Type:</w:t>
            </w:r>
          </w:p>
          <w:p w14:paraId="59B2D6C7" w14:textId="77777777" w:rsidR="00F12E7B" w:rsidRPr="00BE6331" w:rsidRDefault="00F12E7B" w:rsidP="007A1491">
            <w:pPr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  <w:t>_________________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82A2" w14:textId="77777777" w:rsidR="00F12E7B" w:rsidRPr="00BE6331" w:rsidRDefault="00F12E7B" w:rsidP="007A1491">
            <w:pPr>
              <w:rPr>
                <w:rFonts w:ascii="Open Sans" w:eastAsia="Times New Roman" w:hAnsi="Open Sans" w:cs="Open Sans"/>
                <w:b/>
                <w:bCs/>
                <w:color w:val="auto"/>
                <w:sz w:val="14"/>
                <w:szCs w:val="14"/>
                <w:lang w:val="en-GB" w:eastAsia="da-DK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 xml:space="preserve">Single,    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 xml:space="preserve">Divorced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 xml:space="preserve">Widow     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 xml:space="preserve">Separated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>Pregnant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E61BB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78683DD0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52185091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</w:p>
        </w:tc>
      </w:tr>
      <w:tr w:rsidR="00F12E7B" w:rsidRPr="00BE6331" w14:paraId="4ED11A33" w14:textId="77777777" w:rsidTr="00BE6331">
        <w:trPr>
          <w:trHeight w:val="564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84C2" w14:textId="77777777" w:rsidR="00F12E7B" w:rsidRPr="00BE6331" w:rsidRDefault="00F12E7B" w:rsidP="007A1491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E1F7" w14:textId="77777777" w:rsidR="00F12E7B" w:rsidRPr="00BE6331" w:rsidRDefault="00F12E7B" w:rsidP="007A1491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9240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F</w:t>
            </w:r>
          </w:p>
          <w:p w14:paraId="4D9C9311" w14:textId="77777777" w:rsidR="00F12E7B" w:rsidRPr="00BE6331" w:rsidRDefault="00F12E7B" w:rsidP="007A1491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M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C9A6" w14:textId="77777777" w:rsidR="00F12E7B" w:rsidRPr="00BE6331" w:rsidRDefault="00F12E7B" w:rsidP="007A1491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89F1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41BEDBEF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5208438E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6F5C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0500EEEC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>Total &lt;5: ___</w:t>
            </w:r>
          </w:p>
          <w:p w14:paraId="0FDA86B0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>Total 5-18: __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D532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0998AF0B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417FDE3C" w14:textId="77777777" w:rsidR="00F12E7B" w:rsidRPr="00BE6331" w:rsidRDefault="00F12E7B" w:rsidP="007A1491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8833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27DEF5A7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2F82DB70" w14:textId="77777777" w:rsidR="00F12E7B" w:rsidRPr="00BE6331" w:rsidRDefault="00F12E7B" w:rsidP="007A1491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3460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29CB14CD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6EE9D2B6" w14:textId="77777777" w:rsidR="00F12E7B" w:rsidRPr="00BE6331" w:rsidRDefault="00F12E7B" w:rsidP="007A1491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92F2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57230715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75D3A12B" w14:textId="77777777" w:rsidR="00F12E7B" w:rsidRPr="00BE6331" w:rsidRDefault="00F12E7B" w:rsidP="007A1491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E814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3306320A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0FBA7D42" w14:textId="77777777" w:rsidR="00F12E7B" w:rsidRPr="00BE6331" w:rsidRDefault="00F12E7B" w:rsidP="007A1491">
            <w:pPr>
              <w:rPr>
                <w:rFonts w:ascii="Open Sans" w:eastAsia="Times New Roman" w:hAnsi="Open Sans" w:cs="Open Sans"/>
                <w:b/>
                <w:bCs/>
                <w:color w:val="000000"/>
                <w:sz w:val="14"/>
                <w:szCs w:val="14"/>
                <w:lang w:val="en-GB" w:eastAsia="da-DK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F55E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0 – 100</w:t>
            </w:r>
          </w:p>
          <w:p w14:paraId="15C8C6F5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100 –500</w:t>
            </w:r>
          </w:p>
          <w:p w14:paraId="52855422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500–1000</w:t>
            </w:r>
          </w:p>
          <w:p w14:paraId="5FF98E39" w14:textId="77777777" w:rsidR="00F12E7B" w:rsidRPr="00BE6331" w:rsidRDefault="00F12E7B" w:rsidP="007A1491">
            <w:pPr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&gt;  1000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0604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2B3D6ABF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EA11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7F046F5B" w14:textId="77777777" w:rsidR="00F12E7B" w:rsidRPr="00BE6331" w:rsidRDefault="00F12E7B" w:rsidP="007A1491">
            <w:pPr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  <w:t>Type:</w:t>
            </w:r>
          </w:p>
          <w:p w14:paraId="6830E686" w14:textId="77777777" w:rsidR="00F12E7B" w:rsidRPr="00BE6331" w:rsidRDefault="00F12E7B" w:rsidP="007A1491">
            <w:pPr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Cs/>
                <w:color w:val="000000"/>
                <w:sz w:val="14"/>
                <w:szCs w:val="14"/>
                <w:lang w:val="en-GB" w:eastAsia="da-DK"/>
              </w:rPr>
              <w:t>_________________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953F" w14:textId="77777777" w:rsidR="00F12E7B" w:rsidRPr="00BE6331" w:rsidRDefault="00F12E7B" w:rsidP="007A1491">
            <w:pPr>
              <w:rPr>
                <w:rFonts w:ascii="Open Sans" w:eastAsia="Times New Roman" w:hAnsi="Open Sans" w:cs="Open Sans"/>
                <w:b/>
                <w:bCs/>
                <w:color w:val="auto"/>
                <w:sz w:val="14"/>
                <w:szCs w:val="14"/>
                <w:lang w:val="en-GB" w:eastAsia="da-DK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 xml:space="preserve">Single,    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 xml:space="preserve">Divorced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 xml:space="preserve">Widow     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 xml:space="preserve">Separated </w:t>
            </w: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</w:t>
            </w:r>
            <w:r w:rsidRPr="00BE6331">
              <w:rPr>
                <w:rFonts w:ascii="Open Sans" w:eastAsia="Times New Roman" w:hAnsi="Open Sans" w:cs="Open Sans"/>
                <w:color w:val="auto"/>
                <w:sz w:val="14"/>
                <w:szCs w:val="14"/>
                <w:lang w:val="en-GB" w:eastAsia="da-DK"/>
              </w:rPr>
              <w:t>Pregnant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2614F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Yes </w:t>
            </w:r>
          </w:p>
          <w:p w14:paraId="766C0237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  <w:r w:rsidRPr="00BE6331">
              <w:rPr>
                <w:rFonts w:ascii="Wingdings" w:eastAsia="Wingdings" w:hAnsi="Wingdings" w:cs="Wingdings"/>
                <w:sz w:val="14"/>
                <w:szCs w:val="14"/>
                <w:lang w:val="en-GB"/>
              </w:rPr>
              <w:t></w:t>
            </w:r>
            <w:r w:rsidRPr="00BE6331">
              <w:rPr>
                <w:rFonts w:ascii="Open Sans" w:hAnsi="Open Sans" w:cs="Open Sans"/>
                <w:sz w:val="14"/>
                <w:szCs w:val="14"/>
                <w:lang w:val="en-GB"/>
              </w:rPr>
              <w:t xml:space="preserve"> No</w:t>
            </w:r>
          </w:p>
          <w:p w14:paraId="289DF51D" w14:textId="77777777" w:rsidR="00F12E7B" w:rsidRPr="00BE6331" w:rsidRDefault="00F12E7B" w:rsidP="007A1491">
            <w:pPr>
              <w:rPr>
                <w:rFonts w:ascii="Open Sans" w:hAnsi="Open Sans" w:cs="Open Sans"/>
                <w:sz w:val="14"/>
                <w:szCs w:val="14"/>
                <w:lang w:val="en-GB"/>
              </w:rPr>
            </w:pPr>
          </w:p>
        </w:tc>
      </w:tr>
    </w:tbl>
    <w:p w14:paraId="24BCBFA4" w14:textId="77777777" w:rsidR="00E83C0A" w:rsidRPr="00BE6331" w:rsidRDefault="00E83C0A" w:rsidP="00457C58">
      <w:pPr>
        <w:rPr>
          <w:rFonts w:ascii="Open Sans" w:hAnsi="Open Sans" w:cs="Open Sans"/>
          <w:i/>
          <w:sz w:val="18"/>
          <w:szCs w:val="18"/>
          <w:lang w:val="en-GB"/>
        </w:rPr>
        <w:sectPr w:rsidR="00E83C0A" w:rsidRPr="00BE6331" w:rsidSect="00D90CD4">
          <w:footerReference w:type="default" r:id="rId13"/>
          <w:headerReference w:type="first" r:id="rId14"/>
          <w:footerReference w:type="first" r:id="rId15"/>
          <w:pgSz w:w="16838" w:h="11906" w:orient="landscape"/>
          <w:pgMar w:top="1135" w:right="1134" w:bottom="567" w:left="851" w:header="568" w:footer="302" w:gutter="0"/>
          <w:cols w:space="720"/>
          <w:titlePg/>
          <w:docGrid w:linePitch="360"/>
        </w:sectPr>
      </w:pPr>
      <w:r w:rsidRPr="00BE6331">
        <w:rPr>
          <w:rFonts w:ascii="Open Sans" w:hAnsi="Open Sans" w:cs="Open Sans"/>
          <w:i/>
          <w:sz w:val="18"/>
          <w:szCs w:val="18"/>
          <w:lang w:val="en-GB"/>
        </w:rPr>
        <w:t>*Criteria will depend on the agreement with the stakeholders and context. Here some options are detailed to have an example</w:t>
      </w:r>
    </w:p>
    <w:p w14:paraId="5B178193" w14:textId="77777777" w:rsidR="00E83C0A" w:rsidRPr="00BE6331" w:rsidRDefault="00E83C0A" w:rsidP="00E83C0A">
      <w:pPr>
        <w:spacing w:line="276" w:lineRule="auto"/>
        <w:jc w:val="both"/>
        <w:rPr>
          <w:rFonts w:ascii="Open Sans" w:hAnsi="Open Sans" w:cs="Open Sans"/>
          <w:bCs/>
          <w:color w:val="auto"/>
          <w:sz w:val="18"/>
          <w:szCs w:val="18"/>
          <w:lang w:val="en-GB"/>
        </w:rPr>
      </w:pPr>
    </w:p>
    <w:p w14:paraId="4D334359" w14:textId="77777777" w:rsidR="0087391E" w:rsidRPr="00BE6331" w:rsidRDefault="0087391E" w:rsidP="0087391E">
      <w:pPr>
        <w:pStyle w:val="Directions"/>
        <w:ind w:left="0"/>
        <w:rPr>
          <w:rFonts w:ascii="Montserrat SemiBold" w:hAnsi="Montserrat SemiBold" w:cs="Open Sans"/>
          <w:i w:val="0"/>
          <w:color w:val="F5333F"/>
          <w:sz w:val="28"/>
          <w:lang w:val="en-GB"/>
        </w:rPr>
      </w:pPr>
      <w:r w:rsidRPr="00BE6331">
        <w:rPr>
          <w:rFonts w:ascii="Montserrat SemiBold" w:hAnsi="Montserrat SemiBold" w:cs="Open Sans"/>
          <w:i w:val="0"/>
          <w:color w:val="F5333F"/>
          <w:sz w:val="28"/>
          <w:lang w:val="en-GB"/>
        </w:rPr>
        <w:t>Vulnerability criteria list with scores.</w:t>
      </w:r>
    </w:p>
    <w:p w14:paraId="7DE583A0" w14:textId="0C5F2C5C" w:rsidR="00E83C0A" w:rsidRPr="00BE6331" w:rsidRDefault="00E83C0A" w:rsidP="0087391E">
      <w:pPr>
        <w:pStyle w:val="Directions"/>
        <w:ind w:left="0"/>
        <w:rPr>
          <w:rFonts w:ascii="Open Sans" w:hAnsi="Open Sans" w:cs="Open Sans"/>
          <w:i w:val="0"/>
          <w:color w:val="C00000"/>
          <w:sz w:val="28"/>
          <w:lang w:val="en-GB"/>
        </w:rPr>
      </w:pPr>
      <w:r w:rsidRPr="00BE6331">
        <w:rPr>
          <w:rFonts w:ascii="Open Sans" w:hAnsi="Open Sans" w:cs="Open Sans"/>
          <w:color w:val="auto"/>
          <w:sz w:val="18"/>
          <w:szCs w:val="18"/>
          <w:lang w:val="en-GB"/>
        </w:rPr>
        <w:t xml:space="preserve"> </w:t>
      </w:r>
      <w:r w:rsidR="0087391E" w:rsidRPr="00BE6331">
        <w:rPr>
          <w:rFonts w:ascii="Open Sans" w:hAnsi="Open Sans" w:cs="Open Sans"/>
          <w:color w:val="auto"/>
          <w:sz w:val="18"/>
          <w:szCs w:val="18"/>
          <w:lang w:val="en-GB"/>
        </w:rPr>
        <w:t xml:space="preserve">Here and example of some identified and agreed vulnerability criteria </w:t>
      </w:r>
      <w:r w:rsidRPr="00BE6331">
        <w:rPr>
          <w:rFonts w:ascii="Open Sans" w:hAnsi="Open Sans" w:cs="Open Sans"/>
          <w:color w:val="auto"/>
          <w:sz w:val="18"/>
          <w:szCs w:val="18"/>
          <w:lang w:val="en-GB"/>
        </w:rPr>
        <w:t xml:space="preserve">among the </w:t>
      </w:r>
      <w:r w:rsidR="0087391E" w:rsidRPr="00BE6331">
        <w:rPr>
          <w:rFonts w:ascii="Open Sans" w:hAnsi="Open Sans" w:cs="Open Sans"/>
          <w:color w:val="auto"/>
          <w:sz w:val="18"/>
          <w:szCs w:val="18"/>
          <w:lang w:val="en-GB"/>
        </w:rPr>
        <w:t>stakeholders to be used for a ME project. Scores should be assigned depending on the importance of the criteria in the project context.</w:t>
      </w:r>
    </w:p>
    <w:p w14:paraId="68F79A17" w14:textId="77777777" w:rsidR="00E83C0A" w:rsidRPr="00BE6331" w:rsidRDefault="00E83C0A" w:rsidP="00E83C0A">
      <w:pPr>
        <w:spacing w:line="276" w:lineRule="auto"/>
        <w:jc w:val="both"/>
        <w:rPr>
          <w:rFonts w:ascii="Open Sans" w:hAnsi="Open Sans" w:cs="Open Sans"/>
          <w:color w:val="auto"/>
          <w:sz w:val="18"/>
          <w:szCs w:val="18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3594"/>
        <w:gridCol w:w="4110"/>
        <w:gridCol w:w="1978"/>
      </w:tblGrid>
      <w:tr w:rsidR="0087391E" w:rsidRPr="00BE6331" w14:paraId="3AAC6A02" w14:textId="77777777" w:rsidTr="00BE6331">
        <w:trPr>
          <w:trHeight w:val="108"/>
          <w:jc w:val="center"/>
        </w:trPr>
        <w:tc>
          <w:tcPr>
            <w:tcW w:w="251" w:type="pct"/>
            <w:shd w:val="clear" w:color="auto" w:fill="BFBFBF" w:themeFill="background1" w:themeFillShade="BF"/>
            <w:noWrap/>
            <w:vAlign w:val="center"/>
          </w:tcPr>
          <w:p w14:paraId="67AB7779" w14:textId="77777777" w:rsidR="0087391E" w:rsidRPr="00BE6331" w:rsidRDefault="0087391E" w:rsidP="00E83C0A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  <w:bookmarkStart w:id="2" w:name="_Hlk12202842"/>
            <w:bookmarkStart w:id="3" w:name="_Hlk532202789"/>
            <w:bookmarkStart w:id="4" w:name="_Hlk532204125"/>
          </w:p>
        </w:tc>
        <w:tc>
          <w:tcPr>
            <w:tcW w:w="1763" w:type="pct"/>
            <w:shd w:val="clear" w:color="auto" w:fill="BFBFBF" w:themeFill="background1" w:themeFillShade="BF"/>
            <w:vAlign w:val="center"/>
          </w:tcPr>
          <w:p w14:paraId="381355D1" w14:textId="77777777" w:rsidR="0087391E" w:rsidRPr="00BE6331" w:rsidRDefault="0087391E" w:rsidP="00E83C0A">
            <w:pP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  <w:t>Vulnerability Criteria</w:t>
            </w:r>
          </w:p>
        </w:tc>
        <w:tc>
          <w:tcPr>
            <w:tcW w:w="2016" w:type="pct"/>
            <w:shd w:val="clear" w:color="auto" w:fill="BFBFBF" w:themeFill="background1" w:themeFillShade="BF"/>
            <w:vAlign w:val="bottom"/>
          </w:tcPr>
          <w:p w14:paraId="40726DC8" w14:textId="77777777" w:rsidR="0087391E" w:rsidRPr="00BE6331" w:rsidRDefault="0087391E" w:rsidP="00E83C0A">
            <w:pPr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val="en-GB" w:eastAsia="da-DK"/>
              </w:rPr>
              <w:t>Answer</w:t>
            </w:r>
          </w:p>
        </w:tc>
        <w:tc>
          <w:tcPr>
            <w:tcW w:w="970" w:type="pct"/>
            <w:shd w:val="clear" w:color="auto" w:fill="BFBFBF" w:themeFill="background1" w:themeFillShade="BF"/>
          </w:tcPr>
          <w:p w14:paraId="00EA6189" w14:textId="77777777" w:rsidR="0087391E" w:rsidRPr="00BE6331" w:rsidRDefault="0087391E" w:rsidP="00E83C0A">
            <w:pPr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val="en-GB" w:eastAsia="da-DK"/>
              </w:rPr>
              <w:t>Score</w:t>
            </w:r>
            <w:r w:rsidRPr="00BE6331"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vertAlign w:val="superscript"/>
                <w:lang w:val="en-GB" w:eastAsia="da-DK"/>
              </w:rPr>
              <w:footnoteReference w:id="1"/>
            </w:r>
          </w:p>
        </w:tc>
      </w:tr>
      <w:bookmarkEnd w:id="3"/>
      <w:bookmarkEnd w:id="4"/>
      <w:tr w:rsidR="0087391E" w:rsidRPr="00BE6331" w14:paraId="293000BE" w14:textId="77777777" w:rsidTr="00BE6331">
        <w:trPr>
          <w:trHeight w:val="240"/>
          <w:jc w:val="center"/>
        </w:trPr>
        <w:tc>
          <w:tcPr>
            <w:tcW w:w="251" w:type="pct"/>
            <w:vMerge w:val="restart"/>
            <w:shd w:val="clear" w:color="auto" w:fill="auto"/>
            <w:noWrap/>
            <w:vAlign w:val="center"/>
            <w:hideMark/>
          </w:tcPr>
          <w:p w14:paraId="036BB323" w14:textId="77777777" w:rsidR="0087391E" w:rsidRPr="00BE6331" w:rsidRDefault="0087391E" w:rsidP="00E83C0A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  <w:t>1</w:t>
            </w:r>
          </w:p>
        </w:tc>
        <w:tc>
          <w:tcPr>
            <w:tcW w:w="1763" w:type="pct"/>
            <w:vMerge w:val="restart"/>
            <w:shd w:val="clear" w:color="auto" w:fill="auto"/>
            <w:vAlign w:val="center"/>
            <w:hideMark/>
          </w:tcPr>
          <w:p w14:paraId="55C3ED93" w14:textId="2447852C" w:rsidR="0087391E" w:rsidRPr="00BE6331" w:rsidRDefault="0087391E" w:rsidP="00E83C0A">
            <w:pPr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  <w:t xml:space="preserve">Household with the </w:t>
            </w:r>
            <w:r w:rsidRPr="00BE6331"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val="en-GB" w:eastAsia="da-DK"/>
              </w:rPr>
              <w:t xml:space="preserve">children </w:t>
            </w:r>
          </w:p>
          <w:p w14:paraId="587E1284" w14:textId="77777777" w:rsidR="0087391E" w:rsidRPr="00BE6331" w:rsidRDefault="0087391E" w:rsidP="00E83C0A">
            <w:pP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2016" w:type="pct"/>
            <w:shd w:val="clear" w:color="auto" w:fill="auto"/>
            <w:vAlign w:val="center"/>
            <w:hideMark/>
          </w:tcPr>
          <w:p w14:paraId="4DDDD221" w14:textId="77777777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If 2 children or more from 5 to 18 years old</w:t>
            </w:r>
          </w:p>
        </w:tc>
        <w:tc>
          <w:tcPr>
            <w:tcW w:w="970" w:type="pct"/>
            <w:vAlign w:val="center"/>
          </w:tcPr>
          <w:p w14:paraId="51D31095" w14:textId="77777777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5</w:t>
            </w:r>
          </w:p>
        </w:tc>
      </w:tr>
      <w:tr w:rsidR="0087391E" w:rsidRPr="00BE6331" w14:paraId="0BB41B42" w14:textId="77777777" w:rsidTr="00BE6331">
        <w:trPr>
          <w:trHeight w:val="552"/>
          <w:jc w:val="center"/>
        </w:trPr>
        <w:tc>
          <w:tcPr>
            <w:tcW w:w="251" w:type="pct"/>
            <w:vMerge/>
            <w:shd w:val="clear" w:color="auto" w:fill="auto"/>
            <w:noWrap/>
            <w:vAlign w:val="center"/>
          </w:tcPr>
          <w:p w14:paraId="31993FFB" w14:textId="77777777" w:rsidR="0087391E" w:rsidRPr="00BE6331" w:rsidRDefault="0087391E" w:rsidP="00E83C0A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1763" w:type="pct"/>
            <w:vMerge/>
            <w:shd w:val="clear" w:color="auto" w:fill="auto"/>
            <w:vAlign w:val="center"/>
          </w:tcPr>
          <w:p w14:paraId="5F385A8C" w14:textId="77777777" w:rsidR="0087391E" w:rsidRPr="00BE6331" w:rsidRDefault="0087391E" w:rsidP="00E83C0A">
            <w:pP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2016" w:type="pct"/>
            <w:shd w:val="clear" w:color="auto" w:fill="auto"/>
            <w:vAlign w:val="center"/>
          </w:tcPr>
          <w:p w14:paraId="7FF08ED1" w14:textId="77777777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If 1 child &lt; 5 years old</w:t>
            </w:r>
          </w:p>
        </w:tc>
        <w:tc>
          <w:tcPr>
            <w:tcW w:w="970" w:type="pct"/>
            <w:vAlign w:val="center"/>
          </w:tcPr>
          <w:p w14:paraId="4AA3DF23" w14:textId="77777777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10</w:t>
            </w:r>
          </w:p>
        </w:tc>
      </w:tr>
      <w:tr w:rsidR="0087391E" w:rsidRPr="00BE6331" w14:paraId="3340187F" w14:textId="77777777" w:rsidTr="00BE6331">
        <w:trPr>
          <w:trHeight w:val="277"/>
          <w:jc w:val="center"/>
        </w:trPr>
        <w:tc>
          <w:tcPr>
            <w:tcW w:w="251" w:type="pct"/>
            <w:vMerge/>
            <w:shd w:val="clear" w:color="auto" w:fill="auto"/>
            <w:noWrap/>
            <w:vAlign w:val="center"/>
          </w:tcPr>
          <w:p w14:paraId="178668C7" w14:textId="77777777" w:rsidR="0087391E" w:rsidRPr="00BE6331" w:rsidRDefault="0087391E" w:rsidP="00E83C0A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1763" w:type="pct"/>
            <w:vMerge/>
            <w:shd w:val="clear" w:color="auto" w:fill="auto"/>
            <w:vAlign w:val="center"/>
          </w:tcPr>
          <w:p w14:paraId="1A6E5DCE" w14:textId="77777777" w:rsidR="0087391E" w:rsidRPr="00BE6331" w:rsidRDefault="0087391E" w:rsidP="00E83C0A">
            <w:pP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2016" w:type="pct"/>
            <w:shd w:val="clear" w:color="auto" w:fill="auto"/>
            <w:vAlign w:val="center"/>
          </w:tcPr>
          <w:p w14:paraId="13B19228" w14:textId="77777777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If 2 child or more &lt; 5 years old</w:t>
            </w:r>
          </w:p>
        </w:tc>
        <w:tc>
          <w:tcPr>
            <w:tcW w:w="970" w:type="pct"/>
            <w:vAlign w:val="center"/>
          </w:tcPr>
          <w:p w14:paraId="1E40B3D8" w14:textId="77777777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15</w:t>
            </w:r>
          </w:p>
        </w:tc>
      </w:tr>
      <w:tr w:rsidR="0087391E" w:rsidRPr="00BE6331" w14:paraId="4E86D9B8" w14:textId="77777777" w:rsidTr="00BE6331">
        <w:trPr>
          <w:trHeight w:val="375"/>
          <w:jc w:val="center"/>
        </w:trPr>
        <w:tc>
          <w:tcPr>
            <w:tcW w:w="251" w:type="pct"/>
            <w:vMerge w:val="restart"/>
            <w:shd w:val="clear" w:color="auto" w:fill="auto"/>
            <w:noWrap/>
            <w:vAlign w:val="center"/>
            <w:hideMark/>
          </w:tcPr>
          <w:p w14:paraId="3CF88E5D" w14:textId="77777777" w:rsidR="0087391E" w:rsidRPr="00BE6331" w:rsidRDefault="0087391E" w:rsidP="00E83C0A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  <w:t>2</w:t>
            </w:r>
          </w:p>
        </w:tc>
        <w:tc>
          <w:tcPr>
            <w:tcW w:w="1763" w:type="pct"/>
            <w:vMerge w:val="restart"/>
            <w:shd w:val="clear" w:color="auto" w:fill="auto"/>
            <w:vAlign w:val="center"/>
            <w:hideMark/>
          </w:tcPr>
          <w:p w14:paraId="267A518A" w14:textId="57D0FC08" w:rsidR="0087391E" w:rsidRPr="00BE6331" w:rsidRDefault="0087391E" w:rsidP="00E83C0A">
            <w:pP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  <w:t xml:space="preserve">Household with HUMAN ASSESTS </w:t>
            </w:r>
          </w:p>
          <w:p w14:paraId="3D96E71C" w14:textId="77777777" w:rsidR="0087391E" w:rsidRPr="00BE6331" w:rsidRDefault="0087391E" w:rsidP="00E83C0A">
            <w:pPr>
              <w:rPr>
                <w:rFonts w:ascii="Open Sans" w:eastAsia="Times New Roman" w:hAnsi="Open Sans" w:cs="Open Sans"/>
                <w:bCs/>
                <w:color w:val="000000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Cs/>
                <w:color w:val="000000"/>
                <w:sz w:val="18"/>
                <w:szCs w:val="18"/>
                <w:lang w:val="en-GB" w:eastAsia="da-DK"/>
              </w:rPr>
              <w:t>(education, skills)</w:t>
            </w:r>
          </w:p>
        </w:tc>
        <w:tc>
          <w:tcPr>
            <w:tcW w:w="2016" w:type="pct"/>
            <w:shd w:val="clear" w:color="auto" w:fill="auto"/>
            <w:vAlign w:val="center"/>
            <w:hideMark/>
          </w:tcPr>
          <w:p w14:paraId="161B339C" w14:textId="77777777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yes</w:t>
            </w:r>
          </w:p>
        </w:tc>
        <w:tc>
          <w:tcPr>
            <w:tcW w:w="970" w:type="pct"/>
            <w:vAlign w:val="center"/>
          </w:tcPr>
          <w:p w14:paraId="2C9796F4" w14:textId="77777777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0</w:t>
            </w:r>
          </w:p>
        </w:tc>
      </w:tr>
      <w:tr w:rsidR="0087391E" w:rsidRPr="00BE6331" w14:paraId="08D2CDD5" w14:textId="77777777" w:rsidTr="00BE6331">
        <w:trPr>
          <w:trHeight w:val="375"/>
          <w:jc w:val="center"/>
        </w:trPr>
        <w:tc>
          <w:tcPr>
            <w:tcW w:w="251" w:type="pct"/>
            <w:vMerge/>
            <w:shd w:val="clear" w:color="auto" w:fill="auto"/>
            <w:noWrap/>
            <w:vAlign w:val="center"/>
          </w:tcPr>
          <w:p w14:paraId="265B41D6" w14:textId="77777777" w:rsidR="0087391E" w:rsidRPr="00BE6331" w:rsidRDefault="0087391E" w:rsidP="00E83C0A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1763" w:type="pct"/>
            <w:vMerge/>
            <w:shd w:val="clear" w:color="auto" w:fill="auto"/>
            <w:vAlign w:val="center"/>
          </w:tcPr>
          <w:p w14:paraId="15F967FE" w14:textId="77777777" w:rsidR="0087391E" w:rsidRPr="00BE6331" w:rsidRDefault="0087391E" w:rsidP="00E83C0A">
            <w:pP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2016" w:type="pct"/>
            <w:shd w:val="clear" w:color="auto" w:fill="auto"/>
            <w:vAlign w:val="center"/>
          </w:tcPr>
          <w:p w14:paraId="3F1BDC6D" w14:textId="77777777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no</w:t>
            </w:r>
          </w:p>
        </w:tc>
        <w:tc>
          <w:tcPr>
            <w:tcW w:w="970" w:type="pct"/>
            <w:vAlign w:val="center"/>
          </w:tcPr>
          <w:p w14:paraId="2AE4064F" w14:textId="77777777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5</w:t>
            </w:r>
          </w:p>
        </w:tc>
      </w:tr>
      <w:tr w:rsidR="0087391E" w:rsidRPr="00BE6331" w14:paraId="224442BF" w14:textId="77777777" w:rsidTr="00BE6331">
        <w:trPr>
          <w:trHeight w:val="425"/>
          <w:jc w:val="center"/>
        </w:trPr>
        <w:tc>
          <w:tcPr>
            <w:tcW w:w="251" w:type="pct"/>
            <w:vMerge w:val="restart"/>
            <w:shd w:val="clear" w:color="auto" w:fill="auto"/>
            <w:noWrap/>
            <w:vAlign w:val="center"/>
          </w:tcPr>
          <w:p w14:paraId="1A2F22A6" w14:textId="77777777" w:rsidR="0087391E" w:rsidRPr="00BE6331" w:rsidRDefault="0087391E" w:rsidP="00E83C0A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  <w:t>3</w:t>
            </w:r>
          </w:p>
        </w:tc>
        <w:tc>
          <w:tcPr>
            <w:tcW w:w="1763" w:type="pct"/>
            <w:vMerge w:val="restart"/>
            <w:shd w:val="clear" w:color="auto" w:fill="auto"/>
            <w:vAlign w:val="center"/>
          </w:tcPr>
          <w:p w14:paraId="1D50EB9C" w14:textId="4932E645" w:rsidR="0087391E" w:rsidRPr="00BE6331" w:rsidRDefault="0087391E" w:rsidP="00E83C0A">
            <w:pP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  <w:t xml:space="preserve">Household with SOCIAL ASSESTS </w:t>
            </w:r>
          </w:p>
          <w:p w14:paraId="446B8714" w14:textId="77777777" w:rsidR="0087391E" w:rsidRPr="00BE6331" w:rsidRDefault="0087391E" w:rsidP="00E83C0A">
            <w:pPr>
              <w:rPr>
                <w:rFonts w:ascii="Open Sans" w:eastAsia="Times New Roman" w:hAnsi="Open Sans" w:cs="Open Sans"/>
                <w:bCs/>
                <w:color w:val="000000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Cs/>
                <w:color w:val="000000"/>
                <w:sz w:val="18"/>
                <w:szCs w:val="18"/>
                <w:lang w:val="en-GB" w:eastAsia="da-DK"/>
              </w:rPr>
              <w:t>(participation in community groups) difficult</w:t>
            </w:r>
          </w:p>
        </w:tc>
        <w:tc>
          <w:tcPr>
            <w:tcW w:w="2016" w:type="pct"/>
            <w:shd w:val="clear" w:color="auto" w:fill="auto"/>
            <w:vAlign w:val="center"/>
          </w:tcPr>
          <w:p w14:paraId="1EB90AA1" w14:textId="77777777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yes</w:t>
            </w:r>
          </w:p>
        </w:tc>
        <w:tc>
          <w:tcPr>
            <w:tcW w:w="970" w:type="pct"/>
            <w:vAlign w:val="center"/>
          </w:tcPr>
          <w:p w14:paraId="3BD9815B" w14:textId="77777777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0</w:t>
            </w:r>
          </w:p>
        </w:tc>
      </w:tr>
      <w:tr w:rsidR="0087391E" w:rsidRPr="00BE6331" w14:paraId="79FCBFFA" w14:textId="77777777" w:rsidTr="00BE6331">
        <w:trPr>
          <w:trHeight w:val="417"/>
          <w:jc w:val="center"/>
        </w:trPr>
        <w:tc>
          <w:tcPr>
            <w:tcW w:w="251" w:type="pct"/>
            <w:vMerge/>
            <w:shd w:val="clear" w:color="auto" w:fill="auto"/>
            <w:noWrap/>
            <w:vAlign w:val="center"/>
          </w:tcPr>
          <w:p w14:paraId="2FC16631" w14:textId="77777777" w:rsidR="0087391E" w:rsidRPr="00BE6331" w:rsidRDefault="0087391E" w:rsidP="00E83C0A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1763" w:type="pct"/>
            <w:vMerge/>
            <w:shd w:val="clear" w:color="auto" w:fill="auto"/>
            <w:vAlign w:val="center"/>
          </w:tcPr>
          <w:p w14:paraId="297A203F" w14:textId="77777777" w:rsidR="0087391E" w:rsidRPr="00BE6331" w:rsidRDefault="0087391E" w:rsidP="00E83C0A">
            <w:pP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2016" w:type="pct"/>
            <w:shd w:val="clear" w:color="auto" w:fill="auto"/>
            <w:vAlign w:val="center"/>
          </w:tcPr>
          <w:p w14:paraId="59E94873" w14:textId="77777777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no</w:t>
            </w:r>
          </w:p>
        </w:tc>
        <w:tc>
          <w:tcPr>
            <w:tcW w:w="970" w:type="pct"/>
            <w:vAlign w:val="center"/>
          </w:tcPr>
          <w:p w14:paraId="658D54D8" w14:textId="77777777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5</w:t>
            </w:r>
          </w:p>
        </w:tc>
      </w:tr>
      <w:tr w:rsidR="0087391E" w:rsidRPr="00BE6331" w14:paraId="554F3465" w14:textId="77777777" w:rsidTr="00BE6331">
        <w:trPr>
          <w:trHeight w:val="396"/>
          <w:jc w:val="center"/>
        </w:trPr>
        <w:tc>
          <w:tcPr>
            <w:tcW w:w="251" w:type="pct"/>
            <w:vMerge w:val="restart"/>
            <w:shd w:val="clear" w:color="auto" w:fill="auto"/>
            <w:noWrap/>
            <w:vAlign w:val="center"/>
          </w:tcPr>
          <w:p w14:paraId="705DCE08" w14:textId="77777777" w:rsidR="0087391E" w:rsidRPr="00BE6331" w:rsidRDefault="0087391E" w:rsidP="00E83C0A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  <w:t>4</w:t>
            </w:r>
          </w:p>
        </w:tc>
        <w:tc>
          <w:tcPr>
            <w:tcW w:w="1763" w:type="pct"/>
            <w:vMerge w:val="restart"/>
            <w:shd w:val="clear" w:color="auto" w:fill="auto"/>
            <w:vAlign w:val="center"/>
          </w:tcPr>
          <w:p w14:paraId="59B5FE9E" w14:textId="0B07B5E1" w:rsidR="0087391E" w:rsidRPr="00BE6331" w:rsidRDefault="0087391E" w:rsidP="00E83C0A">
            <w:pP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  <w:t xml:space="preserve">Household with PHYSICAL ASSESTS </w:t>
            </w:r>
          </w:p>
          <w:p w14:paraId="35F5DB06" w14:textId="77777777" w:rsidR="0087391E" w:rsidRPr="00BE6331" w:rsidRDefault="0087391E" w:rsidP="00E83C0A">
            <w:pPr>
              <w:rPr>
                <w:rFonts w:ascii="Open Sans" w:eastAsia="Times New Roman" w:hAnsi="Open Sans" w:cs="Open Sans"/>
                <w:bCs/>
                <w:color w:val="000000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Cs/>
                <w:color w:val="000000"/>
                <w:sz w:val="18"/>
                <w:szCs w:val="18"/>
                <w:lang w:val="en-GB" w:eastAsia="da-DK"/>
              </w:rPr>
              <w:t xml:space="preserve">(equipment, livestock) easy to check </w:t>
            </w:r>
          </w:p>
        </w:tc>
        <w:tc>
          <w:tcPr>
            <w:tcW w:w="2016" w:type="pct"/>
            <w:shd w:val="clear" w:color="auto" w:fill="auto"/>
            <w:vAlign w:val="center"/>
          </w:tcPr>
          <w:p w14:paraId="4077D6A7" w14:textId="77777777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yes</w:t>
            </w:r>
          </w:p>
        </w:tc>
        <w:tc>
          <w:tcPr>
            <w:tcW w:w="970" w:type="pct"/>
            <w:vAlign w:val="center"/>
          </w:tcPr>
          <w:p w14:paraId="50728B1A" w14:textId="77777777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0</w:t>
            </w:r>
          </w:p>
        </w:tc>
      </w:tr>
      <w:tr w:rsidR="0087391E" w:rsidRPr="00BE6331" w14:paraId="746838DB" w14:textId="77777777" w:rsidTr="00BE6331">
        <w:trPr>
          <w:trHeight w:val="415"/>
          <w:jc w:val="center"/>
        </w:trPr>
        <w:tc>
          <w:tcPr>
            <w:tcW w:w="251" w:type="pct"/>
            <w:vMerge/>
            <w:shd w:val="clear" w:color="auto" w:fill="auto"/>
            <w:noWrap/>
            <w:vAlign w:val="center"/>
          </w:tcPr>
          <w:p w14:paraId="5A99D943" w14:textId="77777777" w:rsidR="0087391E" w:rsidRPr="00BE6331" w:rsidRDefault="0087391E" w:rsidP="00E83C0A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1763" w:type="pct"/>
            <w:vMerge/>
            <w:shd w:val="clear" w:color="auto" w:fill="auto"/>
            <w:vAlign w:val="center"/>
          </w:tcPr>
          <w:p w14:paraId="5B30BF9F" w14:textId="77777777" w:rsidR="0087391E" w:rsidRPr="00BE6331" w:rsidRDefault="0087391E" w:rsidP="00E83C0A">
            <w:pP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2016" w:type="pct"/>
            <w:shd w:val="clear" w:color="auto" w:fill="auto"/>
            <w:vAlign w:val="center"/>
          </w:tcPr>
          <w:p w14:paraId="02C67A98" w14:textId="77777777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no</w:t>
            </w:r>
          </w:p>
        </w:tc>
        <w:tc>
          <w:tcPr>
            <w:tcW w:w="970" w:type="pct"/>
            <w:vAlign w:val="center"/>
          </w:tcPr>
          <w:p w14:paraId="1359BB04" w14:textId="77777777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10</w:t>
            </w:r>
          </w:p>
        </w:tc>
      </w:tr>
      <w:tr w:rsidR="0087391E" w:rsidRPr="00BE6331" w14:paraId="3A5B4780" w14:textId="77777777" w:rsidTr="00BE6331">
        <w:trPr>
          <w:trHeight w:val="365"/>
          <w:jc w:val="center"/>
        </w:trPr>
        <w:tc>
          <w:tcPr>
            <w:tcW w:w="251" w:type="pct"/>
            <w:vMerge w:val="restart"/>
            <w:shd w:val="clear" w:color="auto" w:fill="auto"/>
            <w:noWrap/>
            <w:vAlign w:val="center"/>
          </w:tcPr>
          <w:p w14:paraId="5D5A2770" w14:textId="77777777" w:rsidR="0087391E" w:rsidRPr="00BE6331" w:rsidRDefault="0087391E" w:rsidP="00E83C0A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  <w:t>5</w:t>
            </w:r>
          </w:p>
        </w:tc>
        <w:tc>
          <w:tcPr>
            <w:tcW w:w="1763" w:type="pct"/>
            <w:vMerge w:val="restart"/>
            <w:shd w:val="clear" w:color="auto" w:fill="auto"/>
            <w:vAlign w:val="center"/>
          </w:tcPr>
          <w:p w14:paraId="66A7D385" w14:textId="4328EFA9" w:rsidR="0087391E" w:rsidRPr="00BE6331" w:rsidRDefault="0087391E" w:rsidP="00E83C0A">
            <w:pP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  <w:t>Household with FINANCIAL ASSETS</w:t>
            </w:r>
          </w:p>
          <w:p w14:paraId="4F6A7B5E" w14:textId="77777777" w:rsidR="0087391E" w:rsidRPr="00BE6331" w:rsidRDefault="0087391E" w:rsidP="00E83C0A">
            <w:pPr>
              <w:rPr>
                <w:rFonts w:ascii="Open Sans" w:eastAsia="Times New Roman" w:hAnsi="Open Sans" w:cs="Open Sans"/>
                <w:bCs/>
                <w:color w:val="000000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Cs/>
                <w:color w:val="000000"/>
                <w:sz w:val="18"/>
                <w:szCs w:val="18"/>
                <w:lang w:val="en-GB" w:eastAsia="da-DK"/>
              </w:rPr>
              <w:t>(Savings, no debts, access to credits) easy to check</w:t>
            </w:r>
          </w:p>
        </w:tc>
        <w:tc>
          <w:tcPr>
            <w:tcW w:w="2016" w:type="pct"/>
            <w:shd w:val="clear" w:color="auto" w:fill="auto"/>
            <w:vAlign w:val="center"/>
          </w:tcPr>
          <w:p w14:paraId="3223C776" w14:textId="77777777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yes</w:t>
            </w:r>
          </w:p>
        </w:tc>
        <w:tc>
          <w:tcPr>
            <w:tcW w:w="970" w:type="pct"/>
            <w:vAlign w:val="center"/>
          </w:tcPr>
          <w:p w14:paraId="21A7B86F" w14:textId="77777777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0</w:t>
            </w:r>
          </w:p>
        </w:tc>
      </w:tr>
      <w:tr w:rsidR="0087391E" w:rsidRPr="00BE6331" w14:paraId="044545FD" w14:textId="77777777" w:rsidTr="00BE6331">
        <w:trPr>
          <w:trHeight w:val="341"/>
          <w:jc w:val="center"/>
        </w:trPr>
        <w:tc>
          <w:tcPr>
            <w:tcW w:w="251" w:type="pct"/>
            <w:vMerge/>
            <w:shd w:val="clear" w:color="auto" w:fill="auto"/>
            <w:noWrap/>
            <w:vAlign w:val="center"/>
          </w:tcPr>
          <w:p w14:paraId="5AD2D6C9" w14:textId="77777777" w:rsidR="0087391E" w:rsidRPr="00BE6331" w:rsidRDefault="0087391E" w:rsidP="00E83C0A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1763" w:type="pct"/>
            <w:vMerge/>
            <w:shd w:val="clear" w:color="auto" w:fill="auto"/>
            <w:vAlign w:val="center"/>
          </w:tcPr>
          <w:p w14:paraId="6586BC54" w14:textId="77777777" w:rsidR="0087391E" w:rsidRPr="00BE6331" w:rsidRDefault="0087391E" w:rsidP="00E83C0A">
            <w:pP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2016" w:type="pct"/>
            <w:shd w:val="clear" w:color="auto" w:fill="auto"/>
            <w:vAlign w:val="center"/>
          </w:tcPr>
          <w:p w14:paraId="2DD2BDA1" w14:textId="77777777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no</w:t>
            </w:r>
          </w:p>
        </w:tc>
        <w:tc>
          <w:tcPr>
            <w:tcW w:w="970" w:type="pct"/>
            <w:vAlign w:val="center"/>
          </w:tcPr>
          <w:p w14:paraId="08C18CDA" w14:textId="77777777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5</w:t>
            </w:r>
          </w:p>
        </w:tc>
      </w:tr>
      <w:tr w:rsidR="0087391E" w:rsidRPr="00BE6331" w14:paraId="3C44611B" w14:textId="77777777" w:rsidTr="00BE6331">
        <w:trPr>
          <w:trHeight w:val="338"/>
          <w:jc w:val="center"/>
        </w:trPr>
        <w:tc>
          <w:tcPr>
            <w:tcW w:w="251" w:type="pct"/>
            <w:vMerge w:val="restart"/>
            <w:shd w:val="clear" w:color="auto" w:fill="auto"/>
            <w:noWrap/>
            <w:vAlign w:val="center"/>
          </w:tcPr>
          <w:p w14:paraId="709AB6A0" w14:textId="77777777" w:rsidR="0087391E" w:rsidRPr="00BE6331" w:rsidRDefault="0087391E" w:rsidP="00E83C0A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  <w:t>6</w:t>
            </w:r>
          </w:p>
        </w:tc>
        <w:tc>
          <w:tcPr>
            <w:tcW w:w="1763" w:type="pct"/>
            <w:vMerge w:val="restart"/>
            <w:shd w:val="clear" w:color="auto" w:fill="auto"/>
            <w:vAlign w:val="center"/>
          </w:tcPr>
          <w:p w14:paraId="7A5D0F68" w14:textId="690D5A63" w:rsidR="0087391E" w:rsidRPr="00BE6331" w:rsidRDefault="0087391E" w:rsidP="00E83C0A">
            <w:pP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  <w:t>Household with NATURAL ASSETS</w:t>
            </w:r>
          </w:p>
          <w:p w14:paraId="5F250F93" w14:textId="77777777" w:rsidR="0087391E" w:rsidRPr="00BE6331" w:rsidRDefault="0087391E" w:rsidP="00E83C0A">
            <w:pP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Cs/>
                <w:color w:val="000000"/>
                <w:sz w:val="18"/>
                <w:szCs w:val="18"/>
                <w:lang w:val="en-GB" w:eastAsia="da-DK"/>
              </w:rPr>
              <w:t>(land) easy</w:t>
            </w:r>
          </w:p>
        </w:tc>
        <w:tc>
          <w:tcPr>
            <w:tcW w:w="2016" w:type="pct"/>
            <w:shd w:val="clear" w:color="auto" w:fill="auto"/>
            <w:vAlign w:val="center"/>
          </w:tcPr>
          <w:p w14:paraId="69C5ECFB" w14:textId="77777777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yes</w:t>
            </w:r>
          </w:p>
        </w:tc>
        <w:tc>
          <w:tcPr>
            <w:tcW w:w="970" w:type="pct"/>
            <w:vAlign w:val="center"/>
          </w:tcPr>
          <w:p w14:paraId="69214441" w14:textId="77777777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0</w:t>
            </w:r>
          </w:p>
        </w:tc>
      </w:tr>
      <w:tr w:rsidR="0087391E" w:rsidRPr="00BE6331" w14:paraId="217D9337" w14:textId="77777777" w:rsidTr="00BE6331">
        <w:trPr>
          <w:trHeight w:val="337"/>
          <w:jc w:val="center"/>
        </w:trPr>
        <w:tc>
          <w:tcPr>
            <w:tcW w:w="251" w:type="pct"/>
            <w:vMerge/>
            <w:shd w:val="clear" w:color="auto" w:fill="auto"/>
            <w:noWrap/>
            <w:vAlign w:val="center"/>
          </w:tcPr>
          <w:p w14:paraId="264E2D70" w14:textId="77777777" w:rsidR="0087391E" w:rsidRPr="00BE6331" w:rsidRDefault="0087391E" w:rsidP="00E83C0A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1763" w:type="pct"/>
            <w:vMerge/>
            <w:shd w:val="clear" w:color="auto" w:fill="auto"/>
            <w:vAlign w:val="center"/>
          </w:tcPr>
          <w:p w14:paraId="2031F95B" w14:textId="77777777" w:rsidR="0087391E" w:rsidRPr="00BE6331" w:rsidRDefault="0087391E" w:rsidP="00E83C0A">
            <w:pP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2016" w:type="pct"/>
            <w:shd w:val="clear" w:color="auto" w:fill="auto"/>
            <w:vAlign w:val="center"/>
          </w:tcPr>
          <w:p w14:paraId="5284B60A" w14:textId="77777777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no</w:t>
            </w:r>
          </w:p>
        </w:tc>
        <w:tc>
          <w:tcPr>
            <w:tcW w:w="970" w:type="pct"/>
            <w:vAlign w:val="center"/>
          </w:tcPr>
          <w:p w14:paraId="4848875B" w14:textId="77777777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10</w:t>
            </w:r>
          </w:p>
        </w:tc>
      </w:tr>
      <w:tr w:rsidR="0087391E" w:rsidRPr="00BE6331" w14:paraId="656B4CA9" w14:textId="77777777" w:rsidTr="00BE6331">
        <w:trPr>
          <w:trHeight w:val="340"/>
          <w:jc w:val="center"/>
        </w:trPr>
        <w:tc>
          <w:tcPr>
            <w:tcW w:w="251" w:type="pct"/>
            <w:vMerge w:val="restart"/>
            <w:shd w:val="clear" w:color="auto" w:fill="auto"/>
            <w:noWrap/>
            <w:vAlign w:val="center"/>
            <w:hideMark/>
          </w:tcPr>
          <w:p w14:paraId="698560B2" w14:textId="77777777" w:rsidR="0087391E" w:rsidRPr="00BE6331" w:rsidRDefault="0087391E" w:rsidP="00E83C0A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  <w:t>7</w:t>
            </w:r>
          </w:p>
        </w:tc>
        <w:tc>
          <w:tcPr>
            <w:tcW w:w="1763" w:type="pct"/>
            <w:vMerge w:val="restart"/>
            <w:shd w:val="clear" w:color="auto" w:fill="auto"/>
            <w:vAlign w:val="center"/>
            <w:hideMark/>
          </w:tcPr>
          <w:p w14:paraId="3CDB83F3" w14:textId="0FE22DD4" w:rsidR="0087391E" w:rsidRPr="00BE6331" w:rsidRDefault="0087391E" w:rsidP="00E83C0A">
            <w:pP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  <w:t>Household with extensive debts</w:t>
            </w:r>
          </w:p>
          <w:p w14:paraId="4C61E1B6" w14:textId="5EBBE198" w:rsidR="0087391E" w:rsidRPr="00BE6331" w:rsidRDefault="0087391E" w:rsidP="00E83C0A">
            <w:pPr>
              <w:rPr>
                <w:rFonts w:ascii="Open Sans" w:eastAsia="Times New Roman" w:hAnsi="Open Sans" w:cs="Open Sans"/>
                <w:b/>
                <w:bCs/>
                <w:color w:val="FF0000"/>
                <w:sz w:val="18"/>
                <w:szCs w:val="18"/>
                <w:lang w:val="en-GB" w:eastAsia="da-DK"/>
              </w:rPr>
            </w:pPr>
          </w:p>
        </w:tc>
        <w:tc>
          <w:tcPr>
            <w:tcW w:w="2016" w:type="pct"/>
            <w:shd w:val="clear" w:color="auto" w:fill="auto"/>
            <w:vAlign w:val="center"/>
            <w:hideMark/>
          </w:tcPr>
          <w:p w14:paraId="070523D0" w14:textId="66E659B2" w:rsidR="0087391E" w:rsidRPr="00BE6331" w:rsidRDefault="00F12E7B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ETB</w:t>
            </w:r>
            <w:r w:rsidR="0087391E"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 xml:space="preserve"> 0</w:t>
            </w:r>
          </w:p>
        </w:tc>
        <w:tc>
          <w:tcPr>
            <w:tcW w:w="970" w:type="pct"/>
            <w:vAlign w:val="center"/>
          </w:tcPr>
          <w:p w14:paraId="6B3B8507" w14:textId="77777777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0</w:t>
            </w:r>
          </w:p>
        </w:tc>
      </w:tr>
      <w:tr w:rsidR="0087391E" w:rsidRPr="00BE6331" w14:paraId="61A07F96" w14:textId="77777777" w:rsidTr="00BE6331">
        <w:trPr>
          <w:trHeight w:val="386"/>
          <w:jc w:val="center"/>
        </w:trPr>
        <w:tc>
          <w:tcPr>
            <w:tcW w:w="251" w:type="pct"/>
            <w:vMerge/>
            <w:shd w:val="clear" w:color="auto" w:fill="auto"/>
            <w:noWrap/>
            <w:vAlign w:val="center"/>
          </w:tcPr>
          <w:p w14:paraId="6068D79E" w14:textId="77777777" w:rsidR="0087391E" w:rsidRPr="00BE6331" w:rsidRDefault="0087391E" w:rsidP="00E83C0A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1763" w:type="pct"/>
            <w:vMerge/>
            <w:shd w:val="clear" w:color="auto" w:fill="auto"/>
            <w:vAlign w:val="center"/>
          </w:tcPr>
          <w:p w14:paraId="3124BBA4" w14:textId="77777777" w:rsidR="0087391E" w:rsidRPr="00BE6331" w:rsidRDefault="0087391E" w:rsidP="00E83C0A">
            <w:pP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2016" w:type="pct"/>
            <w:shd w:val="clear" w:color="auto" w:fill="auto"/>
            <w:vAlign w:val="center"/>
          </w:tcPr>
          <w:p w14:paraId="3B2030B4" w14:textId="3FE80D0F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100 – 500</w:t>
            </w:r>
          </w:p>
        </w:tc>
        <w:tc>
          <w:tcPr>
            <w:tcW w:w="970" w:type="pct"/>
            <w:vAlign w:val="center"/>
          </w:tcPr>
          <w:p w14:paraId="5CF94387" w14:textId="77777777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5</w:t>
            </w:r>
          </w:p>
        </w:tc>
      </w:tr>
      <w:tr w:rsidR="0087391E" w:rsidRPr="00BE6331" w14:paraId="22E659AE" w14:textId="77777777" w:rsidTr="00BE6331">
        <w:trPr>
          <w:trHeight w:val="264"/>
          <w:jc w:val="center"/>
        </w:trPr>
        <w:tc>
          <w:tcPr>
            <w:tcW w:w="251" w:type="pct"/>
            <w:vMerge/>
            <w:shd w:val="clear" w:color="auto" w:fill="auto"/>
            <w:noWrap/>
            <w:vAlign w:val="center"/>
          </w:tcPr>
          <w:p w14:paraId="654B8CC2" w14:textId="77777777" w:rsidR="0087391E" w:rsidRPr="00BE6331" w:rsidRDefault="0087391E" w:rsidP="00E83C0A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1763" w:type="pct"/>
            <w:vMerge/>
            <w:shd w:val="clear" w:color="auto" w:fill="auto"/>
            <w:vAlign w:val="center"/>
          </w:tcPr>
          <w:p w14:paraId="1E63E491" w14:textId="77777777" w:rsidR="0087391E" w:rsidRPr="00BE6331" w:rsidRDefault="0087391E" w:rsidP="00E83C0A">
            <w:pP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2016" w:type="pct"/>
            <w:shd w:val="clear" w:color="auto" w:fill="auto"/>
            <w:vAlign w:val="center"/>
          </w:tcPr>
          <w:p w14:paraId="4C319240" w14:textId="4A661032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500 – 1000</w:t>
            </w:r>
          </w:p>
        </w:tc>
        <w:tc>
          <w:tcPr>
            <w:tcW w:w="970" w:type="pct"/>
            <w:vAlign w:val="center"/>
          </w:tcPr>
          <w:p w14:paraId="24C489C7" w14:textId="77777777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5</w:t>
            </w:r>
          </w:p>
        </w:tc>
      </w:tr>
      <w:tr w:rsidR="0087391E" w:rsidRPr="00BE6331" w14:paraId="328AC439" w14:textId="77777777" w:rsidTr="00BE6331">
        <w:trPr>
          <w:trHeight w:val="340"/>
          <w:jc w:val="center"/>
        </w:trPr>
        <w:tc>
          <w:tcPr>
            <w:tcW w:w="251" w:type="pct"/>
            <w:vMerge/>
            <w:shd w:val="clear" w:color="auto" w:fill="auto"/>
            <w:noWrap/>
            <w:vAlign w:val="center"/>
          </w:tcPr>
          <w:p w14:paraId="7A0B3F80" w14:textId="77777777" w:rsidR="0087391E" w:rsidRPr="00BE6331" w:rsidRDefault="0087391E" w:rsidP="00E83C0A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1763" w:type="pct"/>
            <w:vMerge/>
            <w:shd w:val="clear" w:color="auto" w:fill="auto"/>
            <w:vAlign w:val="center"/>
          </w:tcPr>
          <w:p w14:paraId="1C9002CB" w14:textId="77777777" w:rsidR="0087391E" w:rsidRPr="00BE6331" w:rsidRDefault="0087391E" w:rsidP="00E83C0A">
            <w:pP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2016" w:type="pct"/>
            <w:shd w:val="clear" w:color="auto" w:fill="auto"/>
            <w:vAlign w:val="center"/>
          </w:tcPr>
          <w:p w14:paraId="209406F6" w14:textId="00ADD440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&gt; 1.000</w:t>
            </w:r>
          </w:p>
        </w:tc>
        <w:tc>
          <w:tcPr>
            <w:tcW w:w="970" w:type="pct"/>
            <w:vAlign w:val="center"/>
          </w:tcPr>
          <w:p w14:paraId="69DBDBC3" w14:textId="77777777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10</w:t>
            </w:r>
          </w:p>
        </w:tc>
      </w:tr>
      <w:tr w:rsidR="0087391E" w:rsidRPr="00BE6331" w14:paraId="03EB3848" w14:textId="77777777" w:rsidTr="00BE6331">
        <w:trPr>
          <w:trHeight w:val="135"/>
          <w:jc w:val="center"/>
        </w:trPr>
        <w:tc>
          <w:tcPr>
            <w:tcW w:w="251" w:type="pct"/>
            <w:vMerge w:val="restart"/>
            <w:shd w:val="clear" w:color="auto" w:fill="auto"/>
            <w:noWrap/>
            <w:vAlign w:val="center"/>
            <w:hideMark/>
          </w:tcPr>
          <w:p w14:paraId="10968644" w14:textId="77777777" w:rsidR="0087391E" w:rsidRPr="00BE6331" w:rsidRDefault="0087391E" w:rsidP="00E83C0A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  <w:t>8</w:t>
            </w:r>
          </w:p>
        </w:tc>
        <w:tc>
          <w:tcPr>
            <w:tcW w:w="1763" w:type="pct"/>
            <w:vMerge w:val="restart"/>
            <w:shd w:val="clear" w:color="auto" w:fill="auto"/>
            <w:vAlign w:val="center"/>
            <w:hideMark/>
          </w:tcPr>
          <w:p w14:paraId="68DCC6E7" w14:textId="4DBD2FAC" w:rsidR="0087391E" w:rsidRPr="00BE6331" w:rsidRDefault="0087391E" w:rsidP="00E83C0A">
            <w:pP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  <w:t>Household with support (family, friends or others) (if he/she is living with his family..alone  no)</w:t>
            </w:r>
          </w:p>
        </w:tc>
        <w:tc>
          <w:tcPr>
            <w:tcW w:w="2016" w:type="pct"/>
            <w:shd w:val="clear" w:color="auto" w:fill="auto"/>
            <w:vAlign w:val="center"/>
            <w:hideMark/>
          </w:tcPr>
          <w:p w14:paraId="19042232" w14:textId="2E0BDCC7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yes</w:t>
            </w:r>
          </w:p>
        </w:tc>
        <w:tc>
          <w:tcPr>
            <w:tcW w:w="970" w:type="pct"/>
            <w:vAlign w:val="center"/>
          </w:tcPr>
          <w:p w14:paraId="4EA0A51D" w14:textId="77777777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0</w:t>
            </w:r>
          </w:p>
        </w:tc>
      </w:tr>
      <w:tr w:rsidR="0087391E" w:rsidRPr="00BE6331" w14:paraId="1D867A1B" w14:textId="77777777" w:rsidTr="00BE6331">
        <w:trPr>
          <w:trHeight w:val="249"/>
          <w:jc w:val="center"/>
        </w:trPr>
        <w:tc>
          <w:tcPr>
            <w:tcW w:w="251" w:type="pct"/>
            <w:vMerge/>
            <w:shd w:val="clear" w:color="auto" w:fill="auto"/>
            <w:noWrap/>
            <w:vAlign w:val="center"/>
          </w:tcPr>
          <w:p w14:paraId="71DAE776" w14:textId="77777777" w:rsidR="0087391E" w:rsidRPr="00BE6331" w:rsidRDefault="0087391E" w:rsidP="00E83C0A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1763" w:type="pct"/>
            <w:vMerge/>
            <w:shd w:val="clear" w:color="auto" w:fill="auto"/>
            <w:vAlign w:val="center"/>
          </w:tcPr>
          <w:p w14:paraId="75EE9ABE" w14:textId="77777777" w:rsidR="0087391E" w:rsidRPr="00BE6331" w:rsidRDefault="0087391E" w:rsidP="00E83C0A">
            <w:pP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2016" w:type="pct"/>
            <w:shd w:val="clear" w:color="auto" w:fill="auto"/>
            <w:vAlign w:val="center"/>
          </w:tcPr>
          <w:p w14:paraId="43D28819" w14:textId="77777777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no</w:t>
            </w:r>
          </w:p>
        </w:tc>
        <w:tc>
          <w:tcPr>
            <w:tcW w:w="970" w:type="pct"/>
            <w:vAlign w:val="center"/>
          </w:tcPr>
          <w:p w14:paraId="0D4B519C" w14:textId="34683C02" w:rsidR="0087391E" w:rsidRPr="00BE6331" w:rsidRDefault="0073194B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15</w:t>
            </w:r>
          </w:p>
        </w:tc>
      </w:tr>
      <w:tr w:rsidR="0087391E" w:rsidRPr="00BE6331" w14:paraId="6B29C40D" w14:textId="77777777" w:rsidTr="00BE6331">
        <w:trPr>
          <w:trHeight w:val="210"/>
          <w:jc w:val="center"/>
        </w:trPr>
        <w:tc>
          <w:tcPr>
            <w:tcW w:w="251" w:type="pct"/>
            <w:vMerge w:val="restart"/>
            <w:shd w:val="clear" w:color="auto" w:fill="auto"/>
            <w:noWrap/>
            <w:vAlign w:val="center"/>
            <w:hideMark/>
          </w:tcPr>
          <w:p w14:paraId="4B072CA2" w14:textId="77777777" w:rsidR="0087391E" w:rsidRPr="00BE6331" w:rsidRDefault="0087391E" w:rsidP="00E83C0A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  <w:t>9</w:t>
            </w:r>
          </w:p>
        </w:tc>
        <w:tc>
          <w:tcPr>
            <w:tcW w:w="1763" w:type="pct"/>
            <w:vMerge w:val="restart"/>
            <w:shd w:val="clear" w:color="auto" w:fill="auto"/>
            <w:vAlign w:val="center"/>
            <w:hideMark/>
          </w:tcPr>
          <w:p w14:paraId="6D481FFC" w14:textId="3E6BB0AA" w:rsidR="0087391E" w:rsidRPr="00BE6331" w:rsidRDefault="0087391E" w:rsidP="00E83C0A">
            <w:pP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  <w:t>Households under one or more situations:</w:t>
            </w:r>
          </w:p>
          <w:p w14:paraId="02FFFE49" w14:textId="77777777" w:rsidR="0087391E" w:rsidRPr="00BE6331" w:rsidRDefault="0087391E" w:rsidP="00E83C0A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Open Sans" w:eastAsia="Times New Roman" w:hAnsi="Open Sans" w:cs="Open Sans"/>
                <w:bCs/>
                <w:color w:val="auto"/>
                <w:sz w:val="16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Cs/>
                <w:color w:val="auto"/>
                <w:sz w:val="16"/>
                <w:szCs w:val="18"/>
                <w:lang w:val="en-GB" w:eastAsia="da-DK"/>
              </w:rPr>
              <w:t>mental disabilities</w:t>
            </w:r>
          </w:p>
          <w:p w14:paraId="31CAF430" w14:textId="77777777" w:rsidR="0087391E" w:rsidRPr="00BE6331" w:rsidRDefault="0087391E" w:rsidP="00E83C0A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Open Sans" w:eastAsia="Times New Roman" w:hAnsi="Open Sans" w:cs="Open Sans"/>
                <w:bCs/>
                <w:color w:val="auto"/>
                <w:sz w:val="16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Cs/>
                <w:color w:val="auto"/>
                <w:sz w:val="16"/>
                <w:szCs w:val="18"/>
                <w:lang w:val="en-GB" w:eastAsia="da-DK"/>
              </w:rPr>
              <w:t>survivors of SGBV incidents</w:t>
            </w:r>
          </w:p>
          <w:p w14:paraId="52069BB9" w14:textId="77777777" w:rsidR="0087391E" w:rsidRPr="00BE6331" w:rsidRDefault="0087391E" w:rsidP="00E83C0A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Open Sans" w:eastAsia="Times New Roman" w:hAnsi="Open Sans" w:cs="Open Sans"/>
                <w:bCs/>
                <w:color w:val="auto"/>
                <w:sz w:val="16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Cs/>
                <w:color w:val="auto"/>
                <w:sz w:val="16"/>
                <w:szCs w:val="18"/>
                <w:lang w:val="en-GB" w:eastAsia="da-DK"/>
              </w:rPr>
              <w:t xml:space="preserve">torture </w:t>
            </w:r>
          </w:p>
          <w:p w14:paraId="6290E138" w14:textId="77777777" w:rsidR="0087391E" w:rsidRPr="00BE6331" w:rsidRDefault="0087391E" w:rsidP="00E83C0A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Open Sans" w:eastAsia="Times New Roman" w:hAnsi="Open Sans" w:cs="Open Sans"/>
                <w:bCs/>
                <w:color w:val="auto"/>
                <w:sz w:val="16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Cs/>
                <w:color w:val="auto"/>
                <w:sz w:val="16"/>
                <w:szCs w:val="18"/>
                <w:lang w:val="en-GB" w:eastAsia="da-DK"/>
              </w:rPr>
              <w:t>trafficking</w:t>
            </w:r>
          </w:p>
          <w:p w14:paraId="6B1D1974" w14:textId="77777777" w:rsidR="0087391E" w:rsidRPr="00BE6331" w:rsidRDefault="0087391E" w:rsidP="00E83C0A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Open Sans" w:eastAsia="Times New Roman" w:hAnsi="Open Sans" w:cs="Open Sans"/>
                <w:bCs/>
                <w:color w:val="000000"/>
                <w:sz w:val="16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Cs/>
                <w:color w:val="auto"/>
                <w:sz w:val="16"/>
                <w:szCs w:val="18"/>
                <w:lang w:val="en-GB" w:eastAsia="da-DK"/>
              </w:rPr>
              <w:t xml:space="preserve">stigmatization </w:t>
            </w:r>
          </w:p>
          <w:p w14:paraId="5666577F" w14:textId="77777777" w:rsidR="0087391E" w:rsidRPr="00BE6331" w:rsidRDefault="0087391E" w:rsidP="00E83C0A">
            <w:pPr>
              <w:ind w:left="720"/>
              <w:contextualSpacing/>
              <w:rPr>
                <w:rFonts w:ascii="Open Sans" w:eastAsia="Times New Roman" w:hAnsi="Open Sans" w:cs="Open Sans"/>
                <w:bCs/>
                <w:color w:val="000000"/>
                <w:sz w:val="16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Cs/>
                <w:color w:val="000000"/>
                <w:sz w:val="16"/>
                <w:szCs w:val="18"/>
                <w:lang w:val="en-GB" w:eastAsia="da-DK"/>
              </w:rPr>
              <w:t>difficult to proof</w:t>
            </w:r>
          </w:p>
          <w:p w14:paraId="2F3793C1" w14:textId="60E2BA0B" w:rsidR="0087391E" w:rsidRPr="00BE6331" w:rsidRDefault="0073194B" w:rsidP="00E83C0A">
            <w:pPr>
              <w:ind w:left="720"/>
              <w:contextualSpacing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Cs/>
                <w:color w:val="000000"/>
                <w:sz w:val="16"/>
                <w:szCs w:val="18"/>
                <w:lang w:val="en-GB" w:eastAsia="da-DK"/>
              </w:rPr>
              <w:t>confidentiality</w:t>
            </w:r>
            <w:r w:rsidR="0087391E" w:rsidRPr="00BE6331">
              <w:rPr>
                <w:rFonts w:ascii="Open Sans" w:eastAsia="Times New Roman" w:hAnsi="Open Sans" w:cs="Open Sans"/>
                <w:bCs/>
                <w:color w:val="000000"/>
                <w:sz w:val="16"/>
                <w:szCs w:val="18"/>
                <w:lang w:val="en-GB" w:eastAsia="da-DK"/>
              </w:rPr>
              <w:t xml:space="preserve"> and women rights</w:t>
            </w:r>
          </w:p>
        </w:tc>
        <w:tc>
          <w:tcPr>
            <w:tcW w:w="2016" w:type="pct"/>
            <w:shd w:val="clear" w:color="auto" w:fill="auto"/>
            <w:vAlign w:val="center"/>
            <w:hideMark/>
          </w:tcPr>
          <w:p w14:paraId="73CDFDEC" w14:textId="18219357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yes</w:t>
            </w:r>
          </w:p>
        </w:tc>
        <w:tc>
          <w:tcPr>
            <w:tcW w:w="970" w:type="pct"/>
            <w:vAlign w:val="center"/>
          </w:tcPr>
          <w:p w14:paraId="40933A20" w14:textId="77777777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15</w:t>
            </w:r>
          </w:p>
        </w:tc>
      </w:tr>
      <w:tr w:rsidR="0087391E" w:rsidRPr="00BE6331" w14:paraId="69134311" w14:textId="77777777" w:rsidTr="00BE6331">
        <w:trPr>
          <w:trHeight w:val="411"/>
          <w:jc w:val="center"/>
        </w:trPr>
        <w:tc>
          <w:tcPr>
            <w:tcW w:w="251" w:type="pct"/>
            <w:vMerge/>
            <w:shd w:val="clear" w:color="auto" w:fill="auto"/>
            <w:noWrap/>
            <w:vAlign w:val="center"/>
          </w:tcPr>
          <w:p w14:paraId="3C530C2D" w14:textId="77777777" w:rsidR="0087391E" w:rsidRPr="00BE6331" w:rsidRDefault="0087391E" w:rsidP="00E83C0A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1763" w:type="pct"/>
            <w:vMerge/>
            <w:shd w:val="clear" w:color="auto" w:fill="auto"/>
            <w:vAlign w:val="center"/>
          </w:tcPr>
          <w:p w14:paraId="5906F216" w14:textId="77777777" w:rsidR="0087391E" w:rsidRPr="00BE6331" w:rsidRDefault="0087391E" w:rsidP="00E83C0A">
            <w:pP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2016" w:type="pct"/>
            <w:shd w:val="clear" w:color="auto" w:fill="auto"/>
            <w:vAlign w:val="center"/>
          </w:tcPr>
          <w:p w14:paraId="6EAE219F" w14:textId="77777777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no</w:t>
            </w:r>
          </w:p>
        </w:tc>
        <w:tc>
          <w:tcPr>
            <w:tcW w:w="970" w:type="pct"/>
            <w:vAlign w:val="center"/>
          </w:tcPr>
          <w:p w14:paraId="294CBAF0" w14:textId="77777777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</w:p>
          <w:p w14:paraId="7FAC4B7F" w14:textId="77777777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</w:p>
          <w:p w14:paraId="0FD93DD4" w14:textId="77777777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</w:p>
          <w:p w14:paraId="1C2596B4" w14:textId="77777777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0</w:t>
            </w:r>
          </w:p>
        </w:tc>
      </w:tr>
      <w:tr w:rsidR="0087391E" w:rsidRPr="00BE6331" w14:paraId="685173B4" w14:textId="77777777" w:rsidTr="00BE6331">
        <w:trPr>
          <w:trHeight w:val="317"/>
          <w:jc w:val="center"/>
        </w:trPr>
        <w:tc>
          <w:tcPr>
            <w:tcW w:w="251" w:type="pct"/>
            <w:vMerge w:val="restart"/>
            <w:shd w:val="clear" w:color="auto" w:fill="auto"/>
            <w:noWrap/>
            <w:vAlign w:val="center"/>
            <w:hideMark/>
          </w:tcPr>
          <w:p w14:paraId="2300CE8D" w14:textId="77777777" w:rsidR="0087391E" w:rsidRPr="00BE6331" w:rsidRDefault="0087391E" w:rsidP="00E83C0A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  <w:t>10</w:t>
            </w:r>
          </w:p>
        </w:tc>
        <w:tc>
          <w:tcPr>
            <w:tcW w:w="1763" w:type="pct"/>
            <w:vMerge w:val="restart"/>
            <w:shd w:val="clear" w:color="auto" w:fill="auto"/>
            <w:vAlign w:val="center"/>
            <w:hideMark/>
          </w:tcPr>
          <w:p w14:paraId="7100B5DC" w14:textId="7C1893AA" w:rsidR="0087391E" w:rsidRPr="00BE6331" w:rsidRDefault="0087391E" w:rsidP="00E83C0A">
            <w:pPr>
              <w:rPr>
                <w:rFonts w:ascii="Open Sans" w:eastAsia="Times New Roman" w:hAnsi="Open Sans" w:cs="Open Sans"/>
                <w:b/>
                <w:bCs/>
                <w:color w:val="C00000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val="en-GB" w:eastAsia="da-DK"/>
              </w:rPr>
              <w:t xml:space="preserve">Women headed Household (Single, Divorced, Widow, Separated, pregnant) </w:t>
            </w:r>
          </w:p>
        </w:tc>
        <w:tc>
          <w:tcPr>
            <w:tcW w:w="2016" w:type="pct"/>
            <w:shd w:val="clear" w:color="auto" w:fill="auto"/>
            <w:vAlign w:val="center"/>
            <w:hideMark/>
          </w:tcPr>
          <w:p w14:paraId="16E95C34" w14:textId="5B1E2A4D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yes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1182F72F" w14:textId="77777777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15</w:t>
            </w:r>
          </w:p>
        </w:tc>
      </w:tr>
      <w:tr w:rsidR="0087391E" w:rsidRPr="00BE6331" w14:paraId="1078EAF8" w14:textId="77777777" w:rsidTr="00BE6331">
        <w:trPr>
          <w:trHeight w:val="208"/>
          <w:jc w:val="center"/>
        </w:trPr>
        <w:tc>
          <w:tcPr>
            <w:tcW w:w="251" w:type="pct"/>
            <w:vMerge/>
            <w:shd w:val="clear" w:color="auto" w:fill="auto"/>
            <w:noWrap/>
            <w:vAlign w:val="center"/>
          </w:tcPr>
          <w:p w14:paraId="17D0B1FC" w14:textId="77777777" w:rsidR="0087391E" w:rsidRPr="00BE6331" w:rsidRDefault="0087391E" w:rsidP="00E83C0A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1763" w:type="pct"/>
            <w:vMerge/>
            <w:shd w:val="clear" w:color="auto" w:fill="auto"/>
            <w:vAlign w:val="center"/>
          </w:tcPr>
          <w:p w14:paraId="3C48D21C" w14:textId="77777777" w:rsidR="0087391E" w:rsidRPr="00BE6331" w:rsidRDefault="0087391E" w:rsidP="00E83C0A">
            <w:pPr>
              <w:rPr>
                <w:rFonts w:ascii="Open Sans" w:eastAsia="Times New Roman" w:hAnsi="Open Sans" w:cs="Open Sans"/>
                <w:b/>
                <w:bCs/>
                <w:color w:val="C00000"/>
                <w:sz w:val="18"/>
                <w:szCs w:val="18"/>
                <w:lang w:val="en-GB" w:eastAsia="da-DK"/>
              </w:rPr>
            </w:pPr>
          </w:p>
        </w:tc>
        <w:tc>
          <w:tcPr>
            <w:tcW w:w="2016" w:type="pct"/>
            <w:shd w:val="clear" w:color="auto" w:fill="auto"/>
            <w:vAlign w:val="center"/>
          </w:tcPr>
          <w:p w14:paraId="3DDEA708" w14:textId="77777777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no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21BAA5D7" w14:textId="77777777" w:rsidR="0087391E" w:rsidRPr="00BE6331" w:rsidRDefault="0087391E" w:rsidP="00F12E7B">
            <w:pPr>
              <w:jc w:val="center"/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</w:pPr>
            <w:r w:rsidRPr="00BE6331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da-DK"/>
              </w:rPr>
              <w:t>0</w:t>
            </w:r>
          </w:p>
        </w:tc>
      </w:tr>
      <w:bookmarkEnd w:id="2"/>
    </w:tbl>
    <w:p w14:paraId="09DAF8F9" w14:textId="77777777" w:rsidR="00E83C0A" w:rsidRPr="00BE6331" w:rsidRDefault="00E83C0A" w:rsidP="00E83C0A">
      <w:pPr>
        <w:spacing w:after="240"/>
        <w:ind w:left="720"/>
        <w:contextualSpacing/>
        <w:jc w:val="both"/>
        <w:rPr>
          <w:rFonts w:ascii="Open Sans" w:hAnsi="Open Sans" w:cs="Open Sans"/>
          <w:b/>
          <w:color w:val="auto"/>
          <w:sz w:val="18"/>
          <w:szCs w:val="18"/>
          <w:u w:val="single"/>
          <w:lang w:val="en-GB"/>
        </w:rPr>
      </w:pPr>
    </w:p>
    <w:p w14:paraId="308E29DF" w14:textId="77777777" w:rsidR="00E83C0A" w:rsidRPr="00BE6331" w:rsidRDefault="00E83C0A" w:rsidP="00E83C0A">
      <w:pPr>
        <w:spacing w:after="240"/>
        <w:ind w:left="720"/>
        <w:contextualSpacing/>
        <w:jc w:val="both"/>
        <w:rPr>
          <w:rFonts w:ascii="Open Sans" w:hAnsi="Open Sans" w:cs="Open Sans"/>
          <w:b/>
          <w:color w:val="auto"/>
          <w:sz w:val="18"/>
          <w:szCs w:val="18"/>
          <w:u w:val="single"/>
          <w:lang w:val="en-GB"/>
        </w:rPr>
      </w:pPr>
    </w:p>
    <w:p w14:paraId="58E91971" w14:textId="77777777" w:rsidR="00E83C0A" w:rsidRPr="00BE6331" w:rsidRDefault="00E83C0A" w:rsidP="00F12E7B">
      <w:pPr>
        <w:spacing w:after="240" w:line="276" w:lineRule="auto"/>
        <w:contextualSpacing/>
        <w:jc w:val="both"/>
        <w:rPr>
          <w:rFonts w:ascii="Montserrat SemiBold" w:hAnsi="Montserrat SemiBold" w:cs="Open Sans"/>
          <w:bCs/>
          <w:color w:val="244061" w:themeColor="accent1" w:themeShade="80"/>
          <w:lang w:val="en-GB"/>
        </w:rPr>
      </w:pPr>
      <w:bookmarkStart w:id="5" w:name="_Hlk12203633"/>
      <w:r w:rsidRPr="00BE6331">
        <w:rPr>
          <w:rFonts w:ascii="Montserrat SemiBold" w:hAnsi="Montserrat SemiBold" w:cs="Open Sans"/>
          <w:bCs/>
          <w:color w:val="244061" w:themeColor="accent1" w:themeShade="80"/>
          <w:lang w:val="en-GB"/>
        </w:rPr>
        <w:t>Inclusion criteria</w:t>
      </w:r>
    </w:p>
    <w:p w14:paraId="0181DE32" w14:textId="783E3E6B" w:rsidR="00E83C0A" w:rsidRPr="00BE6331" w:rsidRDefault="00E83C0A" w:rsidP="00E83C0A">
      <w:pPr>
        <w:spacing w:line="276" w:lineRule="auto"/>
        <w:jc w:val="both"/>
        <w:rPr>
          <w:rFonts w:ascii="Open Sans" w:hAnsi="Open Sans" w:cs="Open Sans"/>
          <w:color w:val="auto"/>
          <w:sz w:val="18"/>
          <w:szCs w:val="18"/>
          <w:lang w:val="en-GB"/>
        </w:rPr>
      </w:pPr>
      <w:r w:rsidRPr="00BE6331">
        <w:rPr>
          <w:rFonts w:ascii="Open Sans" w:hAnsi="Open Sans" w:cs="Open Sans"/>
          <w:color w:val="auto"/>
          <w:sz w:val="18"/>
          <w:szCs w:val="18"/>
          <w:lang w:val="en-GB"/>
        </w:rPr>
        <w:t xml:space="preserve">Beneficiary selection process will be systematized and properly documented under for the targeted area, understanding that beneficiary lists is dynamic.  </w:t>
      </w:r>
    </w:p>
    <w:p w14:paraId="6E35C4FB" w14:textId="50F9D91E" w:rsidR="00E83C0A" w:rsidRPr="00BE6331" w:rsidRDefault="00E83C0A" w:rsidP="00E83C0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Open Sans" w:hAnsi="Open Sans" w:cs="Open Sans"/>
          <w:color w:val="auto"/>
          <w:sz w:val="18"/>
          <w:szCs w:val="18"/>
          <w:lang w:val="en-GB"/>
        </w:rPr>
      </w:pPr>
      <w:r w:rsidRPr="00BE6331">
        <w:rPr>
          <w:rFonts w:ascii="Open Sans" w:hAnsi="Open Sans" w:cs="Open Sans"/>
          <w:color w:val="auto"/>
          <w:sz w:val="18"/>
          <w:szCs w:val="18"/>
          <w:lang w:val="en-GB"/>
        </w:rPr>
        <w:t xml:space="preserve">If the situation of registered </w:t>
      </w:r>
      <w:r w:rsidR="0073194B" w:rsidRPr="00BE6331">
        <w:rPr>
          <w:rFonts w:ascii="Open Sans" w:hAnsi="Open Sans" w:cs="Open Sans"/>
          <w:color w:val="auto"/>
          <w:sz w:val="18"/>
          <w:szCs w:val="18"/>
          <w:lang w:val="en-GB"/>
        </w:rPr>
        <w:t xml:space="preserve">household </w:t>
      </w:r>
      <w:r w:rsidRPr="00BE6331">
        <w:rPr>
          <w:rFonts w:ascii="Open Sans" w:hAnsi="Open Sans" w:cs="Open Sans"/>
          <w:color w:val="auto"/>
          <w:sz w:val="18"/>
          <w:szCs w:val="18"/>
          <w:lang w:val="en-GB"/>
        </w:rPr>
        <w:t xml:space="preserve">changes, and consequently any of the vulnerabilities, information will be update in </w:t>
      </w:r>
      <w:r w:rsidR="0073194B" w:rsidRPr="00BE6331">
        <w:rPr>
          <w:rFonts w:ascii="Open Sans" w:hAnsi="Open Sans" w:cs="Open Sans"/>
          <w:color w:val="auto"/>
          <w:sz w:val="18"/>
          <w:szCs w:val="18"/>
          <w:lang w:val="en-GB"/>
        </w:rPr>
        <w:t xml:space="preserve">NS </w:t>
      </w:r>
      <w:r w:rsidRPr="00BE6331">
        <w:rPr>
          <w:rFonts w:ascii="Open Sans" w:hAnsi="Open Sans" w:cs="Open Sans"/>
          <w:color w:val="auto"/>
          <w:sz w:val="18"/>
          <w:szCs w:val="18"/>
          <w:lang w:val="en-GB"/>
        </w:rPr>
        <w:t xml:space="preserve">database after approval by local authorities and </w:t>
      </w:r>
      <w:r w:rsidR="0073194B" w:rsidRPr="00BE6331">
        <w:rPr>
          <w:rFonts w:ascii="Open Sans" w:hAnsi="Open Sans" w:cs="Open Sans"/>
          <w:color w:val="auto"/>
          <w:sz w:val="18"/>
          <w:szCs w:val="18"/>
          <w:lang w:val="en-GB"/>
        </w:rPr>
        <w:t xml:space="preserve">NS </w:t>
      </w:r>
      <w:r w:rsidRPr="00BE6331">
        <w:rPr>
          <w:rFonts w:ascii="Open Sans" w:hAnsi="Open Sans" w:cs="Open Sans"/>
          <w:color w:val="auto"/>
          <w:sz w:val="18"/>
          <w:szCs w:val="18"/>
          <w:lang w:val="en-GB"/>
        </w:rPr>
        <w:t xml:space="preserve">branch. </w:t>
      </w:r>
    </w:p>
    <w:p w14:paraId="1FD2C075" w14:textId="0DD1FE4E" w:rsidR="00E83C0A" w:rsidRPr="00BE6331" w:rsidRDefault="00E83C0A" w:rsidP="00E83C0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Open Sans" w:hAnsi="Open Sans" w:cs="Open Sans"/>
          <w:color w:val="auto"/>
          <w:sz w:val="18"/>
          <w:szCs w:val="18"/>
          <w:lang w:val="en-GB"/>
        </w:rPr>
      </w:pPr>
      <w:r w:rsidRPr="00BE6331">
        <w:rPr>
          <w:rFonts w:ascii="Open Sans" w:hAnsi="Open Sans" w:cs="Open Sans"/>
          <w:color w:val="auto"/>
          <w:sz w:val="18"/>
          <w:szCs w:val="18"/>
          <w:lang w:val="en-GB"/>
        </w:rPr>
        <w:lastRenderedPageBreak/>
        <w:t xml:space="preserve">If new </w:t>
      </w:r>
      <w:r w:rsidR="0073194B" w:rsidRPr="00BE6331">
        <w:rPr>
          <w:rFonts w:ascii="Open Sans" w:hAnsi="Open Sans" w:cs="Open Sans"/>
          <w:color w:val="auto"/>
          <w:sz w:val="18"/>
          <w:szCs w:val="18"/>
          <w:lang w:val="en-GB"/>
        </w:rPr>
        <w:t>households</w:t>
      </w:r>
      <w:r w:rsidRPr="00BE6331">
        <w:rPr>
          <w:rFonts w:ascii="Open Sans" w:hAnsi="Open Sans" w:cs="Open Sans"/>
          <w:color w:val="auto"/>
          <w:sz w:val="18"/>
          <w:szCs w:val="18"/>
          <w:lang w:val="en-GB"/>
        </w:rPr>
        <w:t xml:space="preserve"> arrived in the targeted </w:t>
      </w:r>
      <w:r w:rsidR="0073194B" w:rsidRPr="00BE6331">
        <w:rPr>
          <w:rFonts w:ascii="Open Sans" w:hAnsi="Open Sans" w:cs="Open Sans"/>
          <w:color w:val="auto"/>
          <w:sz w:val="18"/>
          <w:szCs w:val="18"/>
          <w:lang w:val="en-GB"/>
        </w:rPr>
        <w:t>areas</w:t>
      </w:r>
      <w:r w:rsidRPr="00BE6331">
        <w:rPr>
          <w:rFonts w:ascii="Open Sans" w:hAnsi="Open Sans" w:cs="Open Sans"/>
          <w:color w:val="auto"/>
          <w:sz w:val="18"/>
          <w:szCs w:val="18"/>
          <w:lang w:val="en-GB"/>
        </w:rPr>
        <w:t xml:space="preserve"> during project implementation and they have permanent residence there, they will be registered, collecting vulnerability information.</w:t>
      </w:r>
    </w:p>
    <w:p w14:paraId="732DFD7A" w14:textId="5CD11B7A" w:rsidR="00E83C0A" w:rsidRPr="00BE6331" w:rsidRDefault="00E83C0A" w:rsidP="00E83C0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Open Sans" w:hAnsi="Open Sans" w:cs="Open Sans"/>
          <w:color w:val="auto"/>
          <w:sz w:val="18"/>
          <w:szCs w:val="18"/>
          <w:lang w:val="en-GB"/>
        </w:rPr>
      </w:pPr>
      <w:r w:rsidRPr="00BE6331">
        <w:rPr>
          <w:rFonts w:ascii="Open Sans" w:hAnsi="Open Sans" w:cs="Open Sans"/>
          <w:color w:val="auto"/>
          <w:sz w:val="18"/>
          <w:szCs w:val="18"/>
          <w:lang w:val="en-GB"/>
        </w:rPr>
        <w:t xml:space="preserve">In case of vulnerable </w:t>
      </w:r>
      <w:r w:rsidR="0073194B" w:rsidRPr="00BE6331">
        <w:rPr>
          <w:rFonts w:ascii="Open Sans" w:hAnsi="Open Sans" w:cs="Open Sans"/>
          <w:color w:val="auto"/>
          <w:sz w:val="18"/>
          <w:szCs w:val="18"/>
          <w:lang w:val="en-GB"/>
        </w:rPr>
        <w:t>households</w:t>
      </w:r>
      <w:r w:rsidRPr="00BE6331">
        <w:rPr>
          <w:rFonts w:ascii="Open Sans" w:hAnsi="Open Sans" w:cs="Open Sans"/>
          <w:b/>
          <w:color w:val="auto"/>
          <w:sz w:val="18"/>
          <w:szCs w:val="18"/>
          <w:lang w:val="en-GB"/>
        </w:rPr>
        <w:t xml:space="preserve"> </w:t>
      </w:r>
      <w:r w:rsidRPr="00BE6331">
        <w:rPr>
          <w:rFonts w:ascii="Open Sans" w:hAnsi="Open Sans" w:cs="Open Sans"/>
          <w:color w:val="auto"/>
          <w:sz w:val="18"/>
          <w:szCs w:val="18"/>
          <w:lang w:val="en-GB"/>
        </w:rPr>
        <w:t>(orphans, elderly people, severe mental problems) who are not able to work, LLH support will be transferred to family members and mentioned in the database, including justification in the database.</w:t>
      </w:r>
    </w:p>
    <w:p w14:paraId="46621B45" w14:textId="77777777" w:rsidR="00E83C0A" w:rsidRPr="00BE6331" w:rsidRDefault="00E83C0A" w:rsidP="00E83C0A">
      <w:pPr>
        <w:spacing w:line="276" w:lineRule="auto"/>
        <w:jc w:val="both"/>
        <w:rPr>
          <w:rFonts w:ascii="Open Sans" w:hAnsi="Open Sans" w:cs="Open Sans"/>
          <w:i/>
          <w:color w:val="auto"/>
          <w:sz w:val="18"/>
          <w:szCs w:val="18"/>
          <w:u w:val="single"/>
          <w:lang w:val="en-GB"/>
        </w:rPr>
      </w:pPr>
    </w:p>
    <w:p w14:paraId="3CBCF9E9" w14:textId="77777777" w:rsidR="00E83C0A" w:rsidRPr="00BE6331" w:rsidRDefault="00E83C0A" w:rsidP="00F12E7B">
      <w:pPr>
        <w:spacing w:after="240" w:line="276" w:lineRule="auto"/>
        <w:contextualSpacing/>
        <w:jc w:val="both"/>
        <w:rPr>
          <w:rFonts w:ascii="Montserrat SemiBold" w:hAnsi="Montserrat SemiBold" w:cs="Open Sans"/>
          <w:bCs/>
          <w:color w:val="244061" w:themeColor="accent1" w:themeShade="80"/>
          <w:lang w:val="en-GB"/>
        </w:rPr>
      </w:pPr>
      <w:r w:rsidRPr="00BE6331">
        <w:rPr>
          <w:rFonts w:ascii="Montserrat SemiBold" w:hAnsi="Montserrat SemiBold" w:cs="Open Sans"/>
          <w:bCs/>
          <w:color w:val="244061" w:themeColor="accent1" w:themeShade="80"/>
          <w:lang w:val="en-GB"/>
        </w:rPr>
        <w:t>Exclusion criteria</w:t>
      </w:r>
    </w:p>
    <w:p w14:paraId="38CC434D" w14:textId="6F999414" w:rsidR="00E83C0A" w:rsidRPr="00BE6331" w:rsidRDefault="00E83C0A" w:rsidP="00E83C0A">
      <w:pPr>
        <w:spacing w:after="200" w:line="276" w:lineRule="auto"/>
        <w:jc w:val="both"/>
        <w:rPr>
          <w:rFonts w:ascii="Open Sans" w:hAnsi="Open Sans" w:cs="Open Sans"/>
          <w:color w:val="auto"/>
          <w:sz w:val="18"/>
          <w:szCs w:val="18"/>
          <w:lang w:val="en-GB"/>
        </w:rPr>
      </w:pPr>
      <w:r w:rsidRPr="00BE6331">
        <w:rPr>
          <w:rFonts w:ascii="Open Sans" w:hAnsi="Open Sans" w:cs="Open Sans"/>
          <w:color w:val="auto"/>
          <w:sz w:val="18"/>
          <w:szCs w:val="18"/>
          <w:lang w:val="en-GB"/>
        </w:rPr>
        <w:t xml:space="preserve">Moreover, </w:t>
      </w:r>
      <w:r w:rsidR="0073194B" w:rsidRPr="00BE6331">
        <w:rPr>
          <w:rFonts w:ascii="Open Sans" w:hAnsi="Open Sans" w:cs="Open Sans"/>
          <w:color w:val="auto"/>
          <w:sz w:val="18"/>
          <w:szCs w:val="18"/>
          <w:lang w:val="en-GB"/>
        </w:rPr>
        <w:t xml:space="preserve">households </w:t>
      </w:r>
      <w:r w:rsidRPr="00BE6331">
        <w:rPr>
          <w:rFonts w:ascii="Open Sans" w:hAnsi="Open Sans" w:cs="Open Sans"/>
          <w:color w:val="auto"/>
          <w:sz w:val="18"/>
          <w:szCs w:val="18"/>
          <w:lang w:val="en-GB"/>
        </w:rPr>
        <w:t xml:space="preserve">that are under following situations will be </w:t>
      </w:r>
      <w:r w:rsidRPr="00BE6331">
        <w:rPr>
          <w:rFonts w:ascii="Open Sans" w:hAnsi="Open Sans" w:cs="Open Sans"/>
          <w:b/>
          <w:color w:val="auto"/>
          <w:sz w:val="18"/>
          <w:szCs w:val="18"/>
          <w:lang w:val="en-GB"/>
        </w:rPr>
        <w:t>excluded,</w:t>
      </w:r>
      <w:r w:rsidRPr="00BE6331">
        <w:rPr>
          <w:rFonts w:ascii="Open Sans" w:hAnsi="Open Sans" w:cs="Open Sans"/>
          <w:color w:val="auto"/>
          <w:sz w:val="18"/>
          <w:szCs w:val="18"/>
          <w:lang w:val="en-GB"/>
        </w:rPr>
        <w:t xml:space="preserve"> even if the total score is above established threshold to him/her as most vulnerable:</w:t>
      </w:r>
    </w:p>
    <w:p w14:paraId="0F3EAAC8" w14:textId="77777777" w:rsidR="00E83C0A" w:rsidRPr="00BE6331" w:rsidRDefault="00E83C0A" w:rsidP="00E83C0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Open Sans" w:hAnsi="Open Sans" w:cs="Open Sans"/>
          <w:color w:val="auto"/>
          <w:sz w:val="18"/>
          <w:szCs w:val="18"/>
          <w:lang w:val="en-GB"/>
        </w:rPr>
      </w:pPr>
      <w:r w:rsidRPr="00BE6331">
        <w:rPr>
          <w:rFonts w:ascii="Open Sans" w:hAnsi="Open Sans" w:cs="Open Sans"/>
          <w:color w:val="auto"/>
          <w:sz w:val="18"/>
          <w:szCs w:val="18"/>
          <w:lang w:val="en-GB"/>
        </w:rPr>
        <w:t>Children in private schools in or similar where school fees are covered by the parents.</w:t>
      </w:r>
    </w:p>
    <w:p w14:paraId="722A6AE8" w14:textId="43A8D1E6" w:rsidR="00E83C0A" w:rsidRPr="00BE6331" w:rsidRDefault="0073194B" w:rsidP="00E83C0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Open Sans" w:hAnsi="Open Sans" w:cs="Open Sans"/>
          <w:color w:val="auto"/>
          <w:sz w:val="18"/>
          <w:szCs w:val="18"/>
          <w:lang w:val="en-GB"/>
        </w:rPr>
      </w:pPr>
      <w:r w:rsidRPr="00BE6331">
        <w:rPr>
          <w:rFonts w:ascii="Open Sans" w:hAnsi="Open Sans" w:cs="Open Sans"/>
          <w:color w:val="auto"/>
          <w:sz w:val="18"/>
          <w:szCs w:val="18"/>
          <w:lang w:val="en-GB"/>
        </w:rPr>
        <w:t>Household</w:t>
      </w:r>
      <w:r w:rsidR="00E83C0A" w:rsidRPr="00BE6331">
        <w:rPr>
          <w:rFonts w:ascii="Open Sans" w:hAnsi="Open Sans" w:cs="Open Sans"/>
          <w:color w:val="auto"/>
          <w:sz w:val="18"/>
          <w:szCs w:val="18"/>
          <w:lang w:val="en-GB"/>
        </w:rPr>
        <w:t xml:space="preserve"> with good business that make high income. </w:t>
      </w:r>
    </w:p>
    <w:p w14:paraId="60544595" w14:textId="3ABA0C17" w:rsidR="00E83C0A" w:rsidRPr="00BE6331" w:rsidRDefault="0073194B" w:rsidP="00E83C0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Open Sans" w:hAnsi="Open Sans" w:cs="Open Sans"/>
          <w:color w:val="auto"/>
          <w:sz w:val="18"/>
          <w:szCs w:val="18"/>
          <w:lang w:val="en-GB"/>
        </w:rPr>
      </w:pPr>
      <w:r w:rsidRPr="00BE6331">
        <w:rPr>
          <w:rFonts w:ascii="Open Sans" w:hAnsi="Open Sans" w:cs="Open Sans"/>
          <w:color w:val="auto"/>
          <w:sz w:val="18"/>
          <w:szCs w:val="18"/>
          <w:lang w:val="en-GB"/>
        </w:rPr>
        <w:t>Hou</w:t>
      </w:r>
      <w:bookmarkStart w:id="6" w:name="_GoBack"/>
      <w:bookmarkEnd w:id="6"/>
      <w:r w:rsidRPr="00BE6331">
        <w:rPr>
          <w:rFonts w:ascii="Open Sans" w:hAnsi="Open Sans" w:cs="Open Sans"/>
          <w:color w:val="auto"/>
          <w:sz w:val="18"/>
          <w:szCs w:val="18"/>
          <w:lang w:val="en-GB"/>
        </w:rPr>
        <w:t>sehold</w:t>
      </w:r>
      <w:r w:rsidR="00E83C0A" w:rsidRPr="00BE6331">
        <w:rPr>
          <w:rFonts w:ascii="Open Sans" w:hAnsi="Open Sans" w:cs="Open Sans"/>
          <w:color w:val="auto"/>
          <w:sz w:val="18"/>
          <w:szCs w:val="18"/>
          <w:lang w:val="en-GB"/>
        </w:rPr>
        <w:t xml:space="preserve"> with regular job as government staff who receive high income. </w:t>
      </w:r>
    </w:p>
    <w:p w14:paraId="1BFE5659" w14:textId="478D6872" w:rsidR="00E83C0A" w:rsidRPr="00BE6331" w:rsidRDefault="0073194B" w:rsidP="00E83C0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Open Sans" w:hAnsi="Open Sans" w:cs="Open Sans"/>
          <w:color w:val="auto"/>
          <w:sz w:val="18"/>
          <w:szCs w:val="18"/>
          <w:lang w:val="en-GB"/>
        </w:rPr>
      </w:pPr>
      <w:r w:rsidRPr="00BE6331">
        <w:rPr>
          <w:rFonts w:ascii="Open Sans" w:hAnsi="Open Sans" w:cs="Open Sans"/>
          <w:color w:val="auto"/>
          <w:sz w:val="18"/>
          <w:szCs w:val="18"/>
          <w:lang w:val="en-GB"/>
        </w:rPr>
        <w:t>Household</w:t>
      </w:r>
      <w:r w:rsidR="00E83C0A" w:rsidRPr="00BE6331">
        <w:rPr>
          <w:rFonts w:ascii="Open Sans" w:hAnsi="Open Sans" w:cs="Open Sans"/>
          <w:color w:val="auto"/>
          <w:sz w:val="18"/>
          <w:szCs w:val="18"/>
          <w:lang w:val="en-GB"/>
        </w:rPr>
        <w:t xml:space="preserve"> who receive high amount from remittance of HH members living abroad. </w:t>
      </w:r>
    </w:p>
    <w:p w14:paraId="0743596B" w14:textId="39BFDE83" w:rsidR="00E83C0A" w:rsidRPr="00BE6331" w:rsidRDefault="00E83C0A" w:rsidP="00E83C0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Open Sans" w:hAnsi="Open Sans" w:cs="Open Sans"/>
          <w:color w:val="auto"/>
          <w:sz w:val="18"/>
          <w:szCs w:val="18"/>
          <w:lang w:val="en-GB"/>
        </w:rPr>
      </w:pPr>
      <w:r w:rsidRPr="00BE6331">
        <w:rPr>
          <w:rFonts w:ascii="Open Sans" w:hAnsi="Open Sans" w:cs="Open Sans"/>
          <w:color w:val="auto"/>
          <w:sz w:val="18"/>
          <w:szCs w:val="18"/>
          <w:lang w:val="en-GB"/>
        </w:rPr>
        <w:t xml:space="preserve">Others under clear justification by </w:t>
      </w:r>
      <w:r w:rsidR="0073194B" w:rsidRPr="00BE6331">
        <w:rPr>
          <w:rFonts w:ascii="Open Sans" w:hAnsi="Open Sans" w:cs="Open Sans"/>
          <w:color w:val="auto"/>
          <w:sz w:val="18"/>
          <w:szCs w:val="18"/>
          <w:lang w:val="en-GB"/>
        </w:rPr>
        <w:t>local authorities</w:t>
      </w:r>
      <w:r w:rsidRPr="00BE6331">
        <w:rPr>
          <w:rFonts w:ascii="Open Sans" w:hAnsi="Open Sans" w:cs="Open Sans"/>
          <w:color w:val="auto"/>
          <w:sz w:val="18"/>
          <w:szCs w:val="18"/>
          <w:lang w:val="en-GB"/>
        </w:rPr>
        <w:t>.</w:t>
      </w:r>
    </w:p>
    <w:bookmarkEnd w:id="5"/>
    <w:p w14:paraId="3DCA237B" w14:textId="77777777" w:rsidR="00E83C0A" w:rsidRPr="00BE6331" w:rsidRDefault="00E83C0A" w:rsidP="00E83C0A">
      <w:pPr>
        <w:spacing w:after="200" w:line="276" w:lineRule="auto"/>
        <w:rPr>
          <w:rFonts w:ascii="Open Sans" w:hAnsi="Open Sans" w:cs="Open Sans"/>
          <w:color w:val="auto"/>
          <w:sz w:val="18"/>
          <w:szCs w:val="18"/>
          <w:lang w:val="en-GB"/>
        </w:rPr>
      </w:pPr>
    </w:p>
    <w:p w14:paraId="1BEA2C07" w14:textId="2A8CA087" w:rsidR="0073194B" w:rsidRPr="00BE6331" w:rsidRDefault="0073194B" w:rsidP="0073194B">
      <w:pPr>
        <w:spacing w:after="200" w:line="276" w:lineRule="auto"/>
        <w:jc w:val="both"/>
        <w:rPr>
          <w:rFonts w:ascii="Open Sans" w:hAnsi="Open Sans" w:cs="Open Sans"/>
          <w:color w:val="auto"/>
          <w:sz w:val="18"/>
          <w:szCs w:val="18"/>
          <w:lang w:val="en-GB"/>
        </w:rPr>
      </w:pPr>
      <w:r w:rsidRPr="00BE6331">
        <w:rPr>
          <w:rFonts w:ascii="Open Sans" w:hAnsi="Open Sans" w:cs="Open Sans"/>
          <w:color w:val="auto"/>
          <w:sz w:val="18"/>
          <w:szCs w:val="18"/>
          <w:lang w:val="en-GB"/>
        </w:rPr>
        <w:t xml:space="preserve">Once the beneficiaries have been selected through this mechanism, other criteria could be added to consider their </w:t>
      </w:r>
      <w:r w:rsidRPr="00BE6331">
        <w:rPr>
          <w:rFonts w:ascii="Montserrat SemiBold" w:hAnsi="Montserrat SemiBold" w:cs="Open Sans"/>
          <w:bCs/>
          <w:color w:val="F5333F"/>
          <w:sz w:val="18"/>
          <w:szCs w:val="18"/>
          <w:lang w:val="en-GB"/>
        </w:rPr>
        <w:t xml:space="preserve">motivations, skills, </w:t>
      </w:r>
      <w:r w:rsidR="00F12E7B" w:rsidRPr="00BE6331">
        <w:rPr>
          <w:rFonts w:ascii="Montserrat SemiBold" w:hAnsi="Montserrat SemiBold" w:cs="Open Sans"/>
          <w:bCs/>
          <w:color w:val="F5333F"/>
          <w:sz w:val="18"/>
          <w:szCs w:val="18"/>
          <w:lang w:val="en-GB"/>
        </w:rPr>
        <w:t xml:space="preserve">and </w:t>
      </w:r>
      <w:r w:rsidRPr="00BE6331">
        <w:rPr>
          <w:rFonts w:ascii="Montserrat SemiBold" w:hAnsi="Montserrat SemiBold" w:cs="Open Sans"/>
          <w:bCs/>
          <w:color w:val="F5333F"/>
          <w:sz w:val="18"/>
          <w:szCs w:val="18"/>
          <w:lang w:val="en-GB"/>
        </w:rPr>
        <w:t>experience</w:t>
      </w:r>
      <w:r w:rsidRPr="00BE6331">
        <w:rPr>
          <w:rFonts w:ascii="Open Sans" w:hAnsi="Open Sans" w:cs="Open Sans"/>
          <w:color w:val="auto"/>
          <w:sz w:val="18"/>
          <w:szCs w:val="18"/>
          <w:lang w:val="en-GB"/>
        </w:rPr>
        <w:t xml:space="preserve">. Surveys or interviews to select beneficiaries could done to short list final candidates for the ME projects.  </w:t>
      </w:r>
    </w:p>
    <w:p w14:paraId="4ECA8C49" w14:textId="0ABD8C51" w:rsidR="00E83C0A" w:rsidRPr="00BE6331" w:rsidRDefault="00E83C0A" w:rsidP="00457C58">
      <w:pPr>
        <w:rPr>
          <w:rFonts w:ascii="Open Sans" w:hAnsi="Open Sans" w:cs="Open Sans"/>
          <w:i/>
          <w:sz w:val="18"/>
          <w:szCs w:val="18"/>
          <w:lang w:val="en-GB"/>
        </w:rPr>
      </w:pPr>
    </w:p>
    <w:p w14:paraId="583BD740" w14:textId="77777777" w:rsidR="00E83C0A" w:rsidRPr="00BE6331" w:rsidRDefault="00E83C0A">
      <w:pPr>
        <w:spacing w:after="120"/>
        <w:jc w:val="both"/>
        <w:rPr>
          <w:rFonts w:ascii="Open Sans" w:hAnsi="Open Sans" w:cs="Open Sans"/>
          <w:i/>
          <w:sz w:val="18"/>
          <w:szCs w:val="18"/>
          <w:lang w:val="en-GB"/>
        </w:rPr>
      </w:pPr>
      <w:r w:rsidRPr="00BE6331">
        <w:rPr>
          <w:rFonts w:ascii="Open Sans" w:hAnsi="Open Sans" w:cs="Open Sans"/>
          <w:i/>
          <w:sz w:val="18"/>
          <w:szCs w:val="18"/>
          <w:lang w:val="en-GB"/>
        </w:rPr>
        <w:br w:type="page"/>
      </w:r>
    </w:p>
    <w:p w14:paraId="6A6C27ED" w14:textId="77777777" w:rsidR="00E83C0A" w:rsidRPr="00BE6331" w:rsidRDefault="00E83C0A">
      <w:pPr>
        <w:spacing w:after="120"/>
        <w:jc w:val="both"/>
        <w:rPr>
          <w:rFonts w:ascii="Open Sans" w:hAnsi="Open Sans" w:cs="Open Sans"/>
          <w:i/>
          <w:sz w:val="18"/>
          <w:szCs w:val="18"/>
          <w:lang w:val="en-GB"/>
        </w:rPr>
      </w:pPr>
    </w:p>
    <w:p w14:paraId="0D28C037" w14:textId="77777777" w:rsidR="00E83C0A" w:rsidRPr="00BE6331" w:rsidRDefault="00E83C0A">
      <w:pPr>
        <w:spacing w:after="120"/>
        <w:jc w:val="both"/>
        <w:rPr>
          <w:rFonts w:ascii="Open Sans" w:hAnsi="Open Sans" w:cs="Open Sans"/>
          <w:i/>
          <w:sz w:val="18"/>
          <w:szCs w:val="18"/>
          <w:lang w:val="en-GB"/>
        </w:rPr>
      </w:pPr>
    </w:p>
    <w:p w14:paraId="63C26315" w14:textId="77777777" w:rsidR="00E83C0A" w:rsidRPr="00BE6331" w:rsidRDefault="00E83C0A">
      <w:pPr>
        <w:spacing w:after="120"/>
        <w:jc w:val="both"/>
        <w:rPr>
          <w:rFonts w:ascii="Open Sans" w:hAnsi="Open Sans" w:cs="Open Sans"/>
          <w:i/>
          <w:sz w:val="18"/>
          <w:szCs w:val="18"/>
          <w:lang w:val="en-GB"/>
        </w:rPr>
      </w:pPr>
    </w:p>
    <w:p w14:paraId="4790D9C0" w14:textId="77777777" w:rsidR="00DB6CBA" w:rsidRPr="00BE6331" w:rsidRDefault="00DB6CBA" w:rsidP="00457C58">
      <w:pPr>
        <w:rPr>
          <w:rFonts w:ascii="Open Sans" w:hAnsi="Open Sans" w:cs="Open Sans"/>
          <w:i/>
          <w:sz w:val="18"/>
          <w:szCs w:val="18"/>
          <w:lang w:val="en-GB"/>
        </w:rPr>
      </w:pPr>
    </w:p>
    <w:p w14:paraId="6FC96869" w14:textId="77777777" w:rsidR="00E83C0A" w:rsidRPr="00BE6331" w:rsidRDefault="00E83C0A" w:rsidP="00457C58">
      <w:pPr>
        <w:rPr>
          <w:rFonts w:ascii="Open Sans" w:hAnsi="Open Sans" w:cs="Open Sans"/>
          <w:i/>
          <w:sz w:val="18"/>
          <w:szCs w:val="18"/>
          <w:lang w:val="en-GB"/>
        </w:rPr>
      </w:pPr>
    </w:p>
    <w:p w14:paraId="44445D8D" w14:textId="77777777" w:rsidR="00E83C0A" w:rsidRPr="00BE6331" w:rsidRDefault="00E83C0A" w:rsidP="00457C58">
      <w:pPr>
        <w:rPr>
          <w:rFonts w:ascii="Open Sans" w:hAnsi="Open Sans" w:cs="Open Sans"/>
          <w:i/>
          <w:sz w:val="18"/>
          <w:szCs w:val="18"/>
          <w:lang w:val="en-GB"/>
        </w:rPr>
      </w:pPr>
    </w:p>
    <w:sectPr w:rsidR="00E83C0A" w:rsidRPr="00BE6331" w:rsidSect="00E83C0A">
      <w:headerReference w:type="first" r:id="rId16"/>
      <w:pgSz w:w="11906" w:h="16838"/>
      <w:pgMar w:top="1134" w:right="567" w:bottom="851" w:left="1135" w:header="568" w:footer="3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EAD81" w14:textId="77777777" w:rsidR="00D63494" w:rsidRDefault="00D63494" w:rsidP="00762AE8">
      <w:r>
        <w:separator/>
      </w:r>
    </w:p>
  </w:endnote>
  <w:endnote w:type="continuationSeparator" w:id="0">
    <w:p w14:paraId="12BA9D9F" w14:textId="77777777" w:rsidR="00D63494" w:rsidRDefault="00D63494" w:rsidP="0076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4164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CA8C51" w14:textId="64B4F132" w:rsidR="00404899" w:rsidRDefault="00404899" w:rsidP="00984C9D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38">
          <w:rPr>
            <w:noProof/>
          </w:rPr>
          <w:t>9</w:t>
        </w:r>
        <w:r>
          <w:rPr>
            <w:noProof/>
          </w:rPr>
          <w:fldChar w:fldCharType="end"/>
        </w:r>
        <w:r w:rsidR="00CF63D9"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8D493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A8C53" w14:textId="70D202C1" w:rsidR="00404899" w:rsidRDefault="00404899" w:rsidP="00D90CD4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4938">
      <w:rPr>
        <w:noProof/>
      </w:rPr>
      <w:t>1</w:t>
    </w:r>
    <w:r>
      <w:rPr>
        <w:noProof/>
      </w:rPr>
      <w:fldChar w:fldCharType="end"/>
    </w:r>
    <w:r w:rsidR="00CF63D9"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8D4938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2BFBC" w14:textId="77777777" w:rsidR="00D63494" w:rsidRDefault="00D63494" w:rsidP="00762AE8">
      <w:r>
        <w:separator/>
      </w:r>
    </w:p>
  </w:footnote>
  <w:footnote w:type="continuationSeparator" w:id="0">
    <w:p w14:paraId="495DEEFA" w14:textId="77777777" w:rsidR="00D63494" w:rsidRDefault="00D63494" w:rsidP="00762AE8">
      <w:r>
        <w:continuationSeparator/>
      </w:r>
    </w:p>
  </w:footnote>
  <w:footnote w:id="1">
    <w:p w14:paraId="1E0E9265" w14:textId="77777777" w:rsidR="0087391E" w:rsidRPr="00BE6331" w:rsidRDefault="0087391E" w:rsidP="00E83C0A">
      <w:pPr>
        <w:pStyle w:val="Textonotapie"/>
        <w:rPr>
          <w:sz w:val="16"/>
          <w:szCs w:val="16"/>
          <w:lang w:val="en-GB"/>
        </w:rPr>
      </w:pPr>
      <w:r w:rsidRPr="00BE6331">
        <w:rPr>
          <w:rStyle w:val="Refdenotaalpie"/>
          <w:sz w:val="16"/>
          <w:szCs w:val="16"/>
          <w:lang w:val="en-GB"/>
        </w:rPr>
        <w:footnoteRef/>
      </w:r>
      <w:r w:rsidRPr="00BE6331">
        <w:rPr>
          <w:sz w:val="16"/>
          <w:szCs w:val="16"/>
          <w:lang w:val="en-GB"/>
        </w:rPr>
        <w:t xml:space="preserve"> Max. score = 100 = criteria 1 (15) + criteria 2 (5) + criteria 3 (5) + criteria 4 (10) + criteria 5 (5) + criteria 6 (10) + criteria 7 (15) + criteria 8 (10) + criteria 9 (15) + criteria 10 (10)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A8C52" w14:textId="0CE1563A" w:rsidR="00404899" w:rsidRPr="007148C6" w:rsidRDefault="00BE6331" w:rsidP="007148C6">
    <w:pPr>
      <w:pStyle w:val="Encabezado"/>
      <w:jc w:val="center"/>
      <w:rPr>
        <w:rFonts w:ascii="Verdana" w:hAnsi="Verdana"/>
        <w:b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5CC85B1F" wp14:editId="7A6730DC">
          <wp:simplePos x="0" y="0"/>
          <wp:positionH relativeFrom="column">
            <wp:posOffset>7376907</wp:posOffset>
          </wp:positionH>
          <wp:positionV relativeFrom="paragraph">
            <wp:posOffset>-263861</wp:posOffset>
          </wp:positionV>
          <wp:extent cx="1920240" cy="516255"/>
          <wp:effectExtent l="0" t="0" r="381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7EE08" w14:textId="4C3379F5" w:rsidR="00E83C0A" w:rsidRPr="007148C6" w:rsidRDefault="00BE6331" w:rsidP="007148C6">
    <w:pPr>
      <w:pStyle w:val="Encabezado"/>
      <w:jc w:val="center"/>
      <w:rPr>
        <w:rFonts w:ascii="Verdana" w:hAnsi="Verdana"/>
        <w:b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6DDA8697" wp14:editId="58141DFD">
          <wp:simplePos x="0" y="0"/>
          <wp:positionH relativeFrom="column">
            <wp:posOffset>4378026</wp:posOffset>
          </wp:positionH>
          <wp:positionV relativeFrom="paragraph">
            <wp:posOffset>-251270</wp:posOffset>
          </wp:positionV>
          <wp:extent cx="1920240" cy="516255"/>
          <wp:effectExtent l="0" t="0" r="3810" b="0"/>
          <wp:wrapNone/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3C0A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5A359EA" wp14:editId="36BD118B">
              <wp:simplePos x="0" y="0"/>
              <wp:positionH relativeFrom="margin">
                <wp:posOffset>7261860</wp:posOffset>
              </wp:positionH>
              <wp:positionV relativeFrom="paragraph">
                <wp:posOffset>-116840</wp:posOffset>
              </wp:positionV>
              <wp:extent cx="2529840" cy="575310"/>
              <wp:effectExtent l="0" t="0" r="3810" b="0"/>
              <wp:wrapNone/>
              <wp:docPr id="6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9840" cy="575310"/>
                        <a:chOff x="0" y="0"/>
                        <a:chExt cx="3495675" cy="1056640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5675" cy="694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6725" y="476250"/>
                          <a:ext cx="1285875" cy="5803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43150" y="666750"/>
                          <a:ext cx="1019175" cy="2292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 w14:anchorId="366E4C70">
            <v:group id="Grupo 1" style="position:absolute;margin-left:571.8pt;margin-top:-9.2pt;width:199.2pt;height:45.3pt;z-index:251665408;mso-position-horizontal-relative:margin;mso-width-relative:margin;mso-height-relative:margin" coordsize="34956,10566" o:spid="_x0000_s1026" w14:anchorId="663DB30F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ty1dx8DAABZDAAADgAAAGRycy9lMm9Eb2MueG1s7Ffb&#10;btswDH0fsH8Q/J76Et/RpOiSNihQbMEuH6Aosi3UtgRJSVoM+/dRsnMPsKJvHfoQm5JMijzkEZXr&#10;m+emRmsqFePtyPGvPAfRlvAla8uR8+vn/SB1kNK4XeKat3TkvFDl3Iw/f7reiJwGvOL1kkoERlqV&#10;b8TIqbQWuesqUtEGqysuaAuLBZcN1jCUpbuUeAPWm9oNPC92N1wuheSEKgWz027RGVv7RUGJ/lYU&#10;impUjxzwTduntM+Febrja5yXEouKkd4N/AYvGsxa2HRnaoo1RivJzkw1jEiueKGvCG9cXhSMUBsD&#10;RON7J9HMJF8JG0uZb0qxgwmgPcHpzWbJ1/VcIrYcObGDWtxAimZyJTjybTj0WT8qDSC5G1Hm9mMD&#10;rRVnUvwQcwmLZqLsRgaD50I25g3RoWcL9csOajCICEwGUZClIWSEwFqUREO/zwWpIGFnaqS66xWH&#10;YRbFSdQp+l4Ux2DFOLjd13q680YwksOvhw6kM+j+XWKgpVeSOr2R5lU2GiyfVmIAWRZYswWrmX6x&#10;FQu4Gqfa9ZyRuewG+ywk2yw8NLikLUpO0mBU+zRsxc4MNmE+cvKkUMsnFW5LeqsE1D+w0uJz/Llr&#10;hkc+LGom7lldm8wZuY8WuHJSaxcA6+p4ysmqoa3uiClpDYHzVlVMKAfJnDYLCnUmH5Y+ZA8OBQ3F&#10;JiRr9UGMZndTI5Y7v4P01vOy4MtgEnmTQegld4PbLEwGiXeXhF6Y+hN/8sdo+2G+UhTCx/VUsN51&#10;mD1z/iJR+iOlo6ClMlpje2B0hQUO2QKDN7DBigYh46vSkmpSGbEA8L4D4J3ObsEivQfX4K6ANkbj&#10;NUQ5qvc4C+PsuNwh71LpGeUNMgLgCy5YQPG6p+7+E3B9v78VYdiVIAjvhiTQU7qjqidJelBABn0T&#10;47snSfBBkkskCeM4CeD4h7YRJnEQ9W3DnBmmr/hBGqXb9hCl3vCDLk52Qpfsf6TL8IMul+gSDMOh&#10;DyQxfImBOmd88fzM3/IlCLJgGB3dpva94+3txd7I4P5qG2d/1zYX5MMxyIf/CMZ/AQAA//8DAFBL&#10;AwQUAAYACAAAACEAhVDsK88AAAAqAgAAGQAAAGRycy9fcmVscy9lMm9Eb2MueG1sLnJlbHO8kcFq&#10;AjEQhu8F3yHM3c3uCiLFrBcpeC32AYZkNhvdTEKSlvr2DZRCBcWbx5nh//4PZrv79rP4opRdYAVd&#10;04Ig1sE4tgo+jm/LDYhckA3OgUnBhTLshsXL9p1mLDWUJxezqBTOCqZS4quUWU/kMTchEtfLGJLH&#10;UsdkZUR9Rkuyb9u1TP8ZMFwxxcEoSAezAnG8xNr8mB3G0WnaB/3picuNCul87a5ATJaKAk/G4e9y&#10;1ZwiWZC3JfrnSPRN5LsO3XMcuj8HefXh4QcAAP//AwBQSwMECgAAAAAAAAAhAFGJlPHXEQAA1xEA&#10;ABUAAABkcnMvbWVkaWEvaW1hZ2UzLmpwZWf/2P/gABBKRklGAAEBAQDcANwAAP/bAEMAAgEBAQEB&#10;AgEBAQICAgICBAMCAgICBQQEAwQGBQYGBgUGBgYHCQgGBwkHBgYICwgJCgoKCgoGCAsMCwoMCQoK&#10;Cv/bAEMBAgICAgICBQMDBQoHBgcKCgoKCgoKCgoKCgoKCgoKCgoKCgoKCgoKCgoKCgoKCgoKCgoK&#10;CgoKCgoKCgoKCgoKCv/AABEIACcAu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DY6UpO4c1w/7QP7QHwx/Zk+GF78YfjDrw0vw/p8kKXd5&#10;5bPsaWRYkGF55ZlH418/H/gt/wD8E6CGA+No4Jz/AMS+XsOf4a56uMwuHly1ZpPzaX5nu5bwxxHn&#10;NB18BhKlWCdnKEJSV97XS3s9j43/AG7P+C337Y37On7X/jz4HeANL8IyaL4a1pbSwa/0yR5mQwI/&#10;zMJlBOWPIA4/Or3/AATy/wCC137YP7Tf7W/g/wCCXxH03wiuja9NILxtP0x0nVVjc8EzMAcqOxr4&#10;M/4KEfFPwf8AG/8AbZ+IfxZ+HGri90PXtehudLvFAXzY/IjXdg8jlT1q/wD8E0PjB4D+An7Z/gn4&#10;r/FDWv7P0TSJJpL+72BhGCjqDheepHSvzWOfY/8Atrkdb93z91a1/wArH92V/B/hFeFP1iGWL699&#10;VT2lz+19mntf4ubpbc/pW3nbzSqcnIr5FH/Bb/8A4J0j5P8Ahd6/xf8AMOl7DJ/hr2fwn+178DfH&#10;X7NGp/tb+FPE8l/4H0nR9Q1W61K3tXLm3shKZyseNzEeS+B1JHHWv0qjjMLiJctKab8mn+R/CWZ8&#10;M8RZLRVbMMJUoxbsnOEopvsrrc9WyPWjI9a/I39mP/g4P/bg+PcXw1+LTf8ABN2zuvhb8YviZB4Y&#10;8K+I/DfjJr2fw/EkzQXcmqJFC5il3ASxoyRIY92XwFZ/03uv2mP2ctM1GbSdU/aA8E293a3X2e5t&#10;ZvFVmkkU27Z5TKZMq+75dpAOeMZroPDO7orm/GHxm+EHw91mx8O+P/ip4b0PUNUONMsdY1yC1muz&#10;uC4iSRw0nJA+UHk4qv4o+OvwR8Hahe6H4v8AjH4V0q90+1+06hZ6l4gtoJbaHIHmyK7gomWX5jgf&#10;MPUUAdYCD0NGcda8Q+LP7UHivwh+0r8H/g18NfC3h3xFovxAfU5PE2tSeLoILrR7SG0MtrcQWvLX&#10;izSq8eUIChWbJwRXQfF79pXwr4Z8L+LtA+EHiLwv4u+Jui+H7+50L4br4stre+1PUIbWSeKzZctJ&#10;D5hQAuUOxSWIIBoA9PzQCD0NfGf/AASA/wCCtXhf/gp9+zzF8VvF/hrw/wDD/wAU3fiXUNLsfAq+&#10;Lo767uYrWON2uI1aOKR1+ds4jIHlk564p/8ABZP/AIKg/HH/AIJfeAPCXxK+Gf7KFr8StJ8Qa5Hp&#10;OpT3Xi06X9guZnVLdRi3mL+YzY6ADFAH2xnPSjNfCv8AwTp/4K3/ABi/ae/az8afsRfte/sa3PwZ&#10;+I3hfw/b65Y6ePEy6pb6jYSnHmCQQxFTkZHykEA85GK+y/CHxR+GfxIS+b4efETQ9e/s24MGoHR9&#10;Vhuvssw6xyeUx2N/snBoA39y+tG4dM18P2H/AAVz1fVv+Cu+k/8ABNrQ/g/oGqeE/EHhObW9C+J2&#10;jeOI7v7SIYv30RtoomVGS4WWE5lz+7zjnFbf/BXD/gqFqP8AwTs8K/D3wH8JPhL/AMJ/8XvjJ4sX&#10;w78MfBr3ht4bm43RJJcTSAEiKNri3UqMFmnUZVdzqAfYoIPQ0V+fH7Dn/BWj9qvxV+2T4r/YZ/4K&#10;U/sv+Efg34g8H/DWPxbceLLXx0s2m6lDLfwWkPleYgVI2aZk3GZj5kLLjnj7jj+MXwjm0vUtbh+K&#10;Xh1rLR7eO41e8XWoDFYwyJvjkmbfiJWT5lZiAV5GRQB0lFcxqHxs+DWk+B7f4nap8WvDNt4au2Vb&#10;XxFca9bpYzFiQoScv5bZIIGG5INQ3/x8+BeleD7f4h6n8aPCdv4fvLjyLTXJ/EVslnNLz8iTF9jN&#10;wflBzxQB1tFVdD13RPE+j23iHw3rFrqGn3kKzWd9Y3CywzxsMq6OpKspHIIJBq1QB8W/8F8w5/4J&#10;k+NVUZ/4mWjn7ob/AJiVv2r8AzGS7gRfNul/5Yp/d9a/ql+LXwY+Gnx28D3Xw2+L3gyx8QaDeNG9&#10;1pepQ74ZWjcOhI9mVSPcV5Ef+CU//BPLHP7I/g3nOf8AiW+v418fn/DeIzjGKtCaVklZ37t/qf0z&#10;4N+OeS+GvDNXLcXhKlWUqsp3g4pWcYq2r391/gfzawIOCsbf8st2IE9P8/SmGN/KUeQf+Pcn/j3X&#10;+/1Pp/Svc/8AgpF8OvBnwp/bv+Jfw9+HXha10fQ9J8QxQabp9lagRQR/Z4ztUZ4GSfzrQ/4JZ/DH&#10;wJ8Xf25/Afw9+JvhSz1nRdSmmS+02+tQ0UwEbsAwz6gGvzqOCnLMfqrevNy36b2v6H9u1OL8LS4K&#10;/wBZHTl7P2Krct1zWcea3a/TsfPzIPtmPLY/NNn9yv8Ac9M49eP61+6//BIT4h+H/hB/wRctfix4&#10;s0eXUdL8MeH/ABNq+pafDEhkure2ur2aSJQ5ClmVCo3EAk84Br3Rf+CUv/BPEDI/ZI8G/wDgt/8A&#10;r16h4J/Z2+DHw5+E8vwJ8E/DfSdN8HzWtzbS+Hbe3xavDcFzOhTuHMj7h33H1r9HyDh3EZPipVak&#10;001bS/fzP4e8ZfG/JfEvh+jl+DwtSlKFRTbk4tO0WrKzfc/mls/2g/2Xf2OH+H//AAUF/wCCIH7V&#10;nibwbc+LvHkOk+Kv2TfG9wdQmMZkliMwRJWM1s4SMgMZHVpspcI8axLY/wCCiPwH/YG+G3/BRz9u&#10;zQPixqdvoupaX4CbxH8JbO/8UXULS+LLn7NdM8H73M8pkmmZYWLIAxwgCjH9C3hH/gmj+wN4C8ee&#10;Gvih4M/ZF8B6b4g8HWslv4X1a18PxLNpsbvK7CM44y80rZ6gucEcV8E/DP8A4IQftR+Pf+CvXj/9&#10;tv8Abx0z4B/EL4W+NL66Mfh1kvbrU7WGAbdLdYpbCOGOZBHAJSsxBw+C2efrj+aj4D/4KUfHLVvj&#10;Z+zZbeDfi1+zh8JY/iH4D/Zj8Oaz4g+KHjzV7mDxNdG6lC2SaMsAEfnoiqzeYXMiuxyuCD2P7bfg&#10;P/gm5+1T+2/4T1PXPG2k+I5vEP7D+o6veNY+MrtPtniWy0zzNOBEUyhnEUDv5ONkgjLMrEZr90/i&#10;7+wF+xd8e/FVl43+M37MPgrxJq2naK2k2N9qmgxSSQ2Jx/o65XhOBgfwgcYrNsv+Can7Bmna5Y+J&#10;rH9kzwPFqGm6UdM0+8TQ4xJb2ZheAwKccJ5Ujpj+6xFAH47fs9fGP9kqD48/8EmfjA/xc0VvFkfw&#10;91Lw14ovJdeZjDGumT2VnbSRltqudTmu7cNjc0uUJO0AU/2covD37BX/AAV50fxz8e5vgz8SvCtt&#10;8WPiNar8etL124g8ZeHL7+z9QlvY9eTz41uY4LdJQ7XFvMkKTM0M+EVD+yunf8E0v2CdJvPDWo6b&#10;+yX4GhuPBsiyeFZo9DjDaU63LXQaHj5D57tLx/ExNTR/8E4/2F4fib4m+M0f7Kvgn/hKvGWl6hp3&#10;ijXm0WM3Op2t8W+2RyuR8wm3MHPVgzAnBIIB/Mr/AME1/FH7M/wH8SfsrftR6D8SLXw/44t/2pJ9&#10;M+JOtR+JJo/sfhqYW/lpcReZ5cUEqfbAWCjeokBJGa/X3/g7L+Ifw70f9hLwn8NPEHxPtPDuta58&#10;StHn03N0sdykMNyhmuogTz5KkOT2xX2rZf8ABKP/AIJxadYDTLH9i34exW4vI7vyU8PRBRcRhgku&#10;MfeAZsHtk13Xx5/Y+/Zk/aii06H9on4HeG/GS6SznTV1/TUuBbFsbtm7pnHNAH4JaXrml/8ABPXx&#10;/wDtjeHfFX7QWueP/jl4w+Elne/A34qeLNS+13HinQ7mFd8cG5jvuNhkf5MgRqOe1Zv7P/wp/aj+&#10;C/wH8ZfG/wDZb+N37Oum6trX7J95NY/D34F6nrLatrsDXEIl1jUYNQEkct5DAbsNMJFdSQVUnDV+&#10;/wDq37H/AOzFr3ijw3421r4EeF7vVvB+nfYPC+oXGkxtJptrt2+TESPlTb8u3pjis34H/sG/sc/s&#10;065r3iX4B/s1+D/Cd94nDDxBdaNoscT3wOcq5xypycr0PpQB+B3/AASb8Qf8E9vgT/wVb/ZF1/4G&#10;fFPRbe48T/AFbf4iTzeIpbhn8ZXjzRtbSCV2EF1IxiHkIFG5gQoLEn72/wCC53xTsf2Nv+Cn37EP&#10;7fvxV8OSXXwx8KeIPEnhvxVrHIg0WbVLOO3iuZTsYDYjzXAUDc4sXAKnDV9t+Ef+CXH/AATz8B+J&#10;9M8aeDf2OfAGm6toupf2hpeo2fh+NJrW684ziZGxkMJTvB7GvUvi78FfhX8fvAN98LfjZ8PdH8Ue&#10;HdSjaO+0fWrFLiCVSpU/KwODtZhkYIycGgD8n/8AgrX/AMFSP+CcP7d37Lf7Tn7M3gn7P4ss/Bfw&#10;Xj12P4saVeLHpJ1oXaHTdLW5RkeWb7WbV0jUvHIzMjD5HFfNPxn/AGZP2RPgj/wSo/Zc8Val8e/F&#10;OqfDf43fEfw5J+014903xBdSi9tILCVI7WQbpUgjtXK2oVFAzDkjIGP2z8J/8E4P2E/AnwU1L9nL&#10;wf8AspeCNP8AA2s3sd3q3hm30OMWt5NG4eN5Vx85VlBXJO09MZNdIf2Qf2ZX+BMn7MM3wM8Mv8PZ&#10;IWhPg99LRrAIzFiBERgfMScjnPNAH89Vp8DPht8U/BvjH4bfsd/tA+Abj4b+B/2oGf4DeCvjJf3N&#10;/wCFfF8LaPun09ZZSUKiTcw8wqhbGZEIDV23jjwXZftLf8E7P2cfHfwS+HXwR8H3Glat420h/gD8&#10;V/EV5c+HPEOoQPtvJ9Omln3RSAhpIibqNol2eXKQCK/bvXv+CcH7Cnif4MaP+ztr/wCyl4JuvA/h&#10;+R5NF8MyaJH9ktJHGHdExwxHVup9aTx1/wAE3v2FPib8JPD/AMBvH37KngrVfBvhVHTw74cutGQ2&#10;unB9u/ylx8pbauT1OOaAOV/4I6/E3wr8Wv8Agmj8HfFngj4Xt4M0uPwXa2Nr4Z+2S3EdiLZfIKQz&#10;TSSSTQ5jPlyO7MybSTk19MVneE/CfhzwL4csfB/g/Q7XTNJ0y1jttO06xhEcNtCihVjRVACqAAAB&#10;0rRoAKG6c0UUAfl7+2B/wQF8f/tP/tP+Mv2gNJ/aM0XS7fxRqyXkem3XhuWZ7cLEibS4nXd93OcD&#10;rVr9iP8A4IJ+PP2TP2mvC3x81P8AaH0XWLfw/NI8mm2vhuWF59yMvDmdgv3vQ0UV4v8AYGVxxXt1&#10;D3r817vf0vY/UpeMniFU4f8A7Eli/wDZvZqly8lP4ErWvy823W9/M/TdTlelLRRXtH5aFFFFABRR&#10;RQAUUUUAFFFFABRRRQAUUUUAFFFFABRRRQAUUUUAf//ZUEsDBAoAAAAAAAAAIQBPVi+TkggAAJII&#10;AAAUAAAAZHJzL21lZGlhL2ltYWdlMi5wbmeJUE5HDQoaCgAAAA1JSERSAAAA8QAAAGwIAwAAAfvq&#10;lDAAAAABc1JHQgCuzhzpAAAABGdBTUEAALGPC/xhBQAAAgdQTFRFAAAA/f39/v7+/v7+MzEyNDIz&#10;NTM0NjQ1NzU2OTc4Ojg5PDo7PTw8Pjw9Pz0+Pz4+QD4/RkVFSUhITUxNTk1OUlFSVFNUVVNUV1VW&#10;XFpbXVtcYF9gYWBgYmBhZmRlZmVmZ2ZnamlpbWtsbmxtbm1ub21uc3FydHN0dnV2d3V2d3Z2eHd3&#10;eXd4eXl5enl6fHt7iIeHlJOTlpWVmpmZnJycnZ2dnp6eoqCho6KjpKOjqKeorausr66vsK+vs7Ky&#10;s7Oztra2ubm5vr6+wL/AwsHCw8PDxMPExMTExcTExsbGx8bHyMjIycnJysnKzMvM0dDR1NPU1tXW&#10;2djZ3t7e39/f4ODg4+Pj5OTk5eXl5+bn6Ofn6ejo6enp6urq7u7u8PDw8vLy9PT09TM/9TRA9TVA&#10;9TVB9TdD9TlE9TlF9UBL9UZR9UhS9UhT9UlU9UtV9khT9k5Y9lRe9lxl9l5n9l9o9mJq92Jr92hx&#10;9211921293qB9/f3+HN7+HV9+IOK+IaN+IeO+IiP+JCX+Pj4+YqR+YuS+Y+W+Zad+Zed+Zie+fn5&#10;+qKo+qar+rC1+vr6+7u/+73B+8HF+8rN+/v7/NHU/NPW/NTW/NTX/NXX/Pz8/d/h/ePl/eXm/e3u&#10;/e/w/f39/u7v/u/w/vHy/vPz/vX1/vf4/vj5/vn5/vv7/vz8/v39/v7+////APzoQAAAAAR0Uk5T&#10;AJ+91wwADtUAAAAJcEhZcwAAIdUAACHVAQSctJ0AAAYESURBVGhD7ZuHextFEMUNnG1C6CB6CWAg&#10;QCimJ5TQE3rvLSiEDqa3EEIvoddgejXF+0cy5a1uV9oVt/4kg8j8Pvt238yO3o10OlmWbuy/gEuD&#10;rOTb+tsiXGuVc5N79eR5SVXRZqMOQf7HdruNPKX4J85r/ZPzvn5WJsg22r8UyP6vQas91Gm+2199&#10;3tHD1lpJDx49Bt1peWA4zJvwkaFUuz2DNP9U7rYoLaX0W1cHjxuvTNEsbWTBHdUUVHkQbQqqPBqk&#10;Z3Mw6KFRVdM6SETHRDWfCvio8sVaPTU1RbONquY10dc7qtaZnnZETXAAVR4OFYAqD6JNQZVhLBo4&#10;9BqCIg+iDUGRB9GGoMgjsTf881lHepnivzT4NUtesgg8y1HkkRiK2+0vRMpJgM8/svWKy1HkkdW+&#10;+D5RUvyDTLigcqt4EFDkoYieydruY+y7FB/BpzIuPr9zZiJQ5KGIL/4lLJb9lG3/4qBnUdFuH8yF&#10;FZ0C9+AAijwc6tzbGMJi+Z3iHVhHARR5eE1zUORBtCEo8iDaEBR5EG0IigzDMAbO9sMEHmlwghsO&#10;8EiDNcMBHmmwZjjAIw3WMPR661+omedYbnbfPyOKX+tlC6ZDgbdCUNk/CWKwhomcP6H575gzenu0&#10;lRd/gQS9CVNDDFtU85aBRxpdgrd4YMa5v2jQFOjceq+z5mhzkKgAeKTRJT3Ob9GgKdBxBirYeU8a&#10;9/ELYuCRBmuY6N6m6YuYCh2zqGflbFa700TCAfBIgzVMfIRFIufMPdOwC8vlNKnGl03wwJqARxqs&#10;YbqObfca6/YTKvTmaNv7OF/TsZqkWVUtVUHAIw3WDAd4pMGa4QCPNFgzHOBhGIZhGIZh/Ltshzf0&#10;wwEmKXbA34XDASYpzHiwwCTFtm3c9YbV/cyBb3TearUu0AF0xFHXywLhLH7DegkEAZMUfYxZ3r/V&#10;ffAnC7rB1TqAUOzHK5xbAVmtVb1A41jRzeWNq514ib5BF05jTcAkRdY49g2MVTMQJ+h4Lg27sj6k&#10;OpQHBiYpcsbvxb79jHk8Vbb41PEGHQiYpIAxe9YgoCnlH4yP7EoBmKToY/yCppTaeEpAjAcer3UX&#10;D874TU0ptbGCGG0vU3keghEwSVF+VyuIgbudW0cDByNgkiJ3cD2SNVbNsKXglf6jMwAmKXLGLB7H&#10;lKGbzRxctL0dCrl6CUxSZI1fIfEO5gTdasb4dR+jsar2XsZb0QRMUmSN3Uss/6DJd6zo1jLGbqkP&#10;0ghEEjBJkTdW7SN0azljHqdlspZmxF0iGJikCI0HD0xSmPFggUkKMx4sMDEMwzAMwzAMwzAMwzCM&#10;RWW4//UaKuigFOt4hNCHrBjreIRAB6VYxyMEOigl07FcxMFAd/HbA0gz679ClNEPOfnT0I6I0Q9D&#10;IWp2+1DiAXz1S83+iAagg1IW0vEG5B7kz5q70P0r75iRjBJ8p6bDsch50EEp5R0/lM0wunNRx1de&#10;FXJTkDn5FGb5uKqqOlNyzu0MXY2fTupq5OXiowB0UEpxx4h/BNmN7lzUcX0BU41m6i9z7KuBe0To&#10;vDpAhHJRdTxmNeiglKjj+TkPfzVDgJ6bw/V+CH+tqhfd2eKOETiRp0t0LuF+oINSoo7j6/xiZmTF&#10;Tyo2iEihe7vQjk+i2a06rb/hkQMdlFLYMV/qSETfv4rQ3c2fuTTR3fGNqiV7Tj3tDzoopbDjT1U8&#10;LSKF7m7DjruRo+FynX8m6/qBDkop7Ng/j1Uk0N2NOj5uRYAmUh1PynW+ndwSqDzooJSo45rsufrL&#10;TNyju9vweRxyNDLO3amBCVxsrRyGMQAdlFLasfsViXehu9C9LTtzyZW9ncvJnbtZdVWtROAKFhP+&#10;GPCgg1KKO3buWaQehY6QPS3s2J2h8kJI5w7XQBe3IAvQQSkL6Ni5z5EkHtu06al730ec0H0r7NjN&#10;qt4RkrhOIzXdf3EtbsfMt28/TOn1L2+FBmuEO0IRPR+BZmahCA2sgVK2rD5Qmj3mUgRi0EEpmY5H&#10;AXRQinU8QqCDUqzjEQIdlLLtdWwYhmEYhmEYhmEwY2N/A20KW3d8vXtCAAAAAElFTkSuQmCCUEsD&#10;BAoAAAAAAAAAIQB4hJwa3GAAANxgAAAUAAAAZHJzL21lZGlhL2ltYWdlMS5wbmeJUE5HDQoaCgAA&#10;AA1JSERSAAACkAAAAIIIAgAAAQlRXygAAAABc1JHQgCuzhzpAAAABGdBTUEAALGPC/xhBQAAAAlw&#10;SFlzAAAh1QAAIdUBBJy0nQAAYHFJREFUeF7t/XmQFMUWwAvfFy/efy/iRbyI74u4c/VeGfdd2WUH&#10;kVVERQRXBLyu1+Wq7MgqIKuCoIgoLiAuqOAVFwRFAZVFREVRFoHu2fe9p7una945ebKysrKqq6uX&#10;GYYhJ35RkXXynJPrqayqqa76W4PReAaimx2fC968QpGc7rg0O//WbtKu8bfxbaHZfxvXVhKe9rg0&#10;O3BuFmATxgzb7umPS7NzOl0imk1dwMlGocgSCvKuk7J5DygSP3i6FWOQ+mBYzYZWWW0zWyjD1RJX&#10;CLZyhVxrKaddMEvxUotUV5hp1yJkVLnUbLWFoOrixcyVd7kaZQXa/kukARrtqg2raBcIXHa2SAvC&#10;OUdhm3vdpbQL5vnDB4g0JTzBOoT2fUa7NVs3U6LiNSjXpRUuk7zup29BFQpj5ak2SiVol29pvtj6&#10;zmuSy2oKJM8b2UkWuiFXz6h4ZSKlhVvWbKGARMMh2KrNlqrCW04TXlZw7gqhkgt4NZt1kyIkZLld&#10;x2pnzc5PlGaL0RYmzmaTia3ZoE3w3TZ8V0hkHRKKLDmRP+x6setsttmPosaY4N7aKN6sLAfcPHDF&#10;ObCN1lbB1qPZwjPhOKTZyyCJImwFuBzShIRhTvVMtDwjTjICb7Zn28Thje3GjOduHwLbr15eCNvx&#10;XeHsjc+3Cd3wTG5cF9yOpy3moodNC2eCXDiZ2L09bA9//w3tAkvvHoaJmIHmtDXIOXNoni/t3bie&#10;EpO6twMh+okZ+Uf/JCHDOPnzXkiA1cFvvoQEODm6+1t0FTOev2MIqdlGW6SbCI8iNi+bp0hkygry&#10;FYlKQ0yVuEG9CQnbIe3MQTf7TEI3+0zC2Ww40PHVAhB3F1r9bQZcpeWWt3um3/81HpfZ1oTLJIdm&#10;i9NmTFtnMtgXLGFpirQHPtX8IK6L0vRpNRscSb5sDZbkSnk0Kayp4bbrWkVVxw91v+yyS1xLV3DP&#10;5c0WzZOq6G4gt4HSsolI1+7eZgotBTFWQM2WDXaJVZx5taRWQC6aSy7kdyzMLHeT8pcm812zOPdJ&#10;TltnMYAsFJryVkA6Iovn2i8ABYoJSZRmKAoMoaA2WKb+4HZFojTbuuqghLMkWSLSuUO6UFoeT4FQ&#10;g4RsLuORJSgeN9ouMUIH94u0JFcJXPhPRSI3W7SZu6BdpTZCKGexBFqhkN8zsephVzOFbNgd3cSc&#10;MKF7D5pCM8FLKVs0hRIC+7SyWkQJ9ZBmq5kpkYWtA/WQJjK85c1PZutgb/Z5fxcZArXZ0n9IopA2&#10;bwwIIaZN6CbEx8/PF7lTe7OboTEj7/AhSMy5oe/JX/ahsqkA+ujWMOpqa0kT/C8e1hfqcHTPDpC8&#10;M/F+yB3frR1TQ5NINAKS3Rteh+J2v7+GvC29Y+ifP+xkF9h4NQ5Zy0fdLEzMZmMkyGUnTVVpiSLJ&#10;FOxGjbU0OhE3DxIy9drOlJAPaWcQutma1o4e7DOIdAe7zVT+vId4uuW+Vx6mhKal4WewrfsNjizk&#10;b+Pb0m022EJaztK0KHxFthjsODcIjML/DgmcxxTOc57gpnW+Gx9wS56F/yYqSCa1IpRoaYZ6uhN/&#10;sG0XROZ4m9f1ovbxUAzFbtPRDKUkW4TrTRKgeTrEiTrYUD8aHplgh2xvhcBFZ8WbsKSgCAmR5dSR&#10;JUqJQocQT8VQFutfrImiacpxmkbKC+Nl1XzPn3uRsliCbn5xn6jZEK630qa+TDy5Ce8uUKt6bw3s&#10;RiqKZZPQvs9gt+ZbeiCJl1K57g0B7NIzOZAF9Sxf/hSlix4ZQc5lb4QzstGvDFnKCg6JF6YTVQ7I&#10;WZAonHCznIVb9oyUEKKkQ7YisQ+2rWLciV2fkLLUttAAu91w4T1esuAhJatu5yZ5lxATxQOnTtED&#10;d1HCuWI6G6I8ZehUiDY0yAqJ12yoEHgR/UJpQbSuWlZ2QmqKkLBniRChhEtZArkBSmTLkMS103mW&#10;2ykIH2yHN8AhNKhz7EJOPDlh5loNkUCheLZO4HToeMgwrjci7mDDKIJ3GZFVMGqIkuXaawQpKEJC&#10;ycq75Rrsu+ysvAEdTaE18ISzcxMOds03Hzt6wcjpfDEk2COLagfRYIcO7nJakUOmYMsiEydK5U0M&#10;0V0e4es52NynMtjOagTbnS9XwHWwsVUKDh0sW+VKfOhTQdUxEVmqslpjIxoJk6aiTM0om5tgsInw&#10;yT+hZ8F56bx7hZCI1LBpDZPstm5y1wCBzueCHIiG8Fa97BC9sQuQSGmRELqCRZv1r93zhVIEIHLl&#10;LO/Ipl5yRDbLYs00lW1lOU7QpEeJBYqOicucABxqmpaCbbCLJtymjFy4KEdWcEMdcoeCHbiio4s6&#10;9mTo+K5to5iwT3ZSsF37mf9Ls+fyf2vxXfyHmfjPlr0mZItb+qea7MS2Fdh2TQVLU9AYjcWwLSLX&#10;LJr+S2ezknTMeppZTKjukj7tipqzLMmc61RXVqKQILlwQgllsEuXPCLGjA4U/hGGihz4/dsv1k97&#10;EtOsYBgh+v/c6sfvp0eco4Yx/5ZBvJYxY8/HG2b27yrrb1k+F3fp4eyYkXPoADQM/bCHrcFq9wdv&#10;je/SdtPCmVzHOdj0ALc5sWCEyPbwd1+xXSz3r59/enfaE0L/8K4tsGXejL/2f0dpeka8tqZm6rVd&#10;mCYCcvQWMxYP6wu7VDQOttnR7056QKQhsWfjO5CY0qsDCs02svownZgxsQc+BEcN2f3+Gij07ad5&#10;B7KuwyyqM+ySGgw2qGEN2e7ye26GrCm9xNkPEvcETdP60IN9BqEH+wxCD/YZhB7sMwg92GcQerDP&#10;INIabHxAhV0mnvvmFUfKjqEwZrSyH4e1JvwMtlE69QF+va+CLxn6+5Qu+3N2RRoaQuEQeyzJVVNz&#10;6kk82OJuuesoFlUU8QGGmB7f9v+eYt1X0rQ0fAy2eR+Ujbeai7BDNzt665hu0SQe7Kp313gONgyw&#10;EbjkbPq3Wt5dPd2G3GMSZHB+NPVUS82/UTJrDO/Ai85u+kp64WvN5nW1/2shcNU/hVyh7KUZQhN2&#10;RVrBIyshwjYdJ01Nfe5xWARlSeDCsxVJsqTT3niDbZuAlW+8AGXIxdCuO0rzmmYwmshtRjECV7Rx&#10;CBvr9n2eTnyn03DnYNv+P1066zGS4y4bxXDwD1lBIX8o+9ekBAgViR0/zXbRSd4tSAhFnhrCVVyH&#10;HjV0C27XuilCTCdquMDpzTHY4MuJbKlkEfUnf3f1DkCuIhGYWTi9ZDkgJHQqIBClWAqSrfk/eKNm&#10;Bz6HK8tDB7+HRLS2SpZj1rlZtbu+EGkhx93srEh1GXgL5x0zPSM1X21iu1ATI3DRWYWjbhBZEkb9&#10;CfxVciKstmNxxSd5mgnZlpVi6lSuewPS4lFioVY6h/23m2tiF0Gi+IlRTGjha7DDuX9JOlg8efQD&#10;mCsSgcjCUqTexIXNbAZLUFn4nJ5soiYu+Ie9VjwteeByEViOCJO63ml1Pvi36RDKLpE3pJcicUVu&#10;NRDseQEVCj6VLHvFLGHxlLvlXZEG6v/8yd4E52DbI6nixQmKgmKfEKUGMiKrdA4+ISPLC8fhM+RM&#10;aCtOSIS+SBTPUCayUfPpW5DIGeB49RG76wcKwfbn2+RMSImcnldKQsQq0T4MSg0J9jMoVahQeN8g&#10;RQJQKaIsQejXfZSQs+R0tLpcpAWKn3gnaDZoBmBCPI6oNjguSnkyUpYtXFgaehCFLrCiISEpcydm&#10;gpN/J5xAuIwECOsPH4iXVfDQdZSwyy0ilSXskBBXAcjtkfiug1RzVejMChcEKSFnxUsLFGGCwa5c&#10;twIMCCZRB0BWdsVDR85Cb+ygCtFmyuMMNsulrZxwwgZbFRIFY3uy+HYZD/bGnQTjxDAK7rwJ63MV&#10;vonagRGNRBxCDrXUo+bOrNQGW8FrsMFewB61V4WE0HfFQ8GexYMbttFolIRMovQ7HyFha3diw2Ow&#10;GdyVm9ApbzRrFc9EEXpVjLISKsikOti2isUbbGcEW2ZKFuDaWoLlqkJCySI/sjdIu+qYCSGxFGRo&#10;sJ0KHrY+sgz2YxFbVk6nyxUJULd/a+gQXgIosPdnYxOi+OYfJdcIdoBzNJfSEw42+nQcS5TV1n2w&#10;wYuCnBuNuRxgZQUZRU1AWTZNOjd0nIUC+TdcF7gYT9HF+bOwFQknZmQbuX2t/7pWb1kbqSgVu8HL&#10;zxXpcOHx0B8/UjoaCefhPQM+7XL7XEUJgNVQTG4jeJXL72AIqFtOJ/ydkSW58Oyqja9Zu7bK82Ob&#10;Q45Ygy1dQShqbNeqmKxJuAw273QJRQFw6iiDJFDVTChLqhxgtVYREpHqSiEXmm4mHPkwjh74aaZc&#10;IsD8m2egCjyLv2HAMqwPHPawsmPW313ZqPv1O54rdaBTUww2ULf3C1JwqkXr69CVdI0qow42nFZg&#10;2XYUHYY1BjIONU0LQh1smoD28VNCgVN/3Pq9mkDR0bQobIOtjBxyqcutfIGqzFB0zkjcw+OUk2Cw&#10;5Vw3+K/RLeKs3BbsF0q2BEdKsyz8LZOcJeljVkOMK7CtSEtWNvDnd5CAXMlq28oFLNfpQaobk9AP&#10;qBgslxKgY5VotxIwHZ4QEpawqkoJ63doppwXxBP4Ky/RalYcpWFLv0Dj+iAUHixXiNdgy1ke2Mbb&#10;Mdjju7ajxLZXl0n1oG6KVVXgTb6ZA+hlagb92K66Ek/EqCVfrn4RtrlH/uA/ZWuIUcPKC3JhC4if&#10;sk3t22XmgB5FJ/CzWQq1Vejw0A78ZsqkHh2Y0AjV1eJgs1I2r1jChISx9SX2ulWWBV2MvYlFwC5W&#10;GySfrcJa8aJRjctND9yPYEI37IRltw8GtRWjbpraR3zPig0YKwjAF7aaaSD/2B8zB/aY3AuVoWeo&#10;maAwtXenJbcOMItDc8gSpX+9+vm1/x294MY+IFeqZB9sMWwub7jyonLtHG54ict3y8jVV68uq63C&#10;oYXmbV42Z87NAzHNfrj79WtsHhhGhF0pVldU4C5rNinITYUGAGsnslfrsXbi8MeMSLRh9uBepTn8&#10;H0eCyewXkYJVD94O5lAH8GxGNvrnCjFjQtd21hAajV+seh6LMEsHwPzTl1fArpCDt6V3DVN6FuBW&#10;RuNf+7+HaRqqqysKnEAJaxp5e+Uh9hIVJnn62s4b50zguUZjaV5g1qCe5YW5IJncqyP5hy0l2KTn&#10;vYQFmVYFJ09seuYJ3m/2KiknaHiOnXON+j+AZoV1gSpsPoz/zeevo0+CmLF4+EAxtCkC0yhND3bK&#10;CvLMwztHGWxNa0YP9hmEHuwzCD3YZxB6sDWaVogObI2mFaIDW6NphejA1mhaIS0rsIdvvoN9LuoU&#10;/hNEo2kNnMrApk+AAd1W3EP/0bxmfRcI7O3H+S8qhc7Szc8JiUajSUhGAlt9oNj3kouP44jwrqrB&#10;x4YWfDMO5PR+LWRc29yShK+212g0NjKzYiuBjdh+HJMIM7xnfjhHpGE78PnbVE2NRuODDK3Ybt8K&#10;ivOEqUbTRMBCou/OcDJ1je328z6vH4XgGERDtapJfCrXLnM4QYSCIvcmNauMoBRaNu8BRXJKapVx&#10;mqUVOIugIM5lZ9d8/QFIIvnHSqc+xn/7kJ1V9/NOpqnYNjPNXYFM3jxT122XwDZq93xu00kSh8P0&#10;A7u5e1ypatlcHdgpYFR9vBaKCLTz+rkpEQ4eA83cAV1OVXifkgFNLrDzencJXn5OTseLy1+ZanaT&#10;rbOs2G6TFa3HL5SauP9i3z+SKxsJFVoaCat6GrXFg6ZsBZ9LDrkX8V5B0QycknITBzZ2ousltAT+&#10;1tSKcFvAR2MxRdkL66ejyvso4yJsFbk3ilW4OFeRuCLpyI3FH4FaNTf7iv8K3AEzt3a9T8Vrd37A&#10;PZPb7Kzab98TuU5qv/uIa5r6ubfQz5K9iBSc4CaiFW2zFR0HRt5tHbmySTj3iFCAXZGmXiKh6B+R&#10;ELk+kazULG/Aqu4wfymSTKS8iHyKTgt0oLdYqUVALvu8NWbBnLeZsK6TTOKuZKRQ8doqljb1wdvF&#10;Z4GkYHQPLmFZLuGD70JSK+YkQWCrTj0pGN5HMQeqP39bUQNyrrm0ZNZYVj8F1Twhwqci98ZhZQQu&#10;Za/Hz84qmRv3V7rc6qKzzKraBi9vSG8Qhg5+S99NFyjtYhJrN15gB87JChf85don6PZCelGuCZtk&#10;eUNhTjj1jdDBndAu1w9ig1WwI75szYHRUFcDuXX7titZ0YYGkFe+iz9KdxRn5F3fHcqCNOjIchCG&#10;3IKKAOVIZbEijAO21FFuavDhc8gBo3TOU1irMtvH70ECgY0xfL6YAzZy+17tDDzXIszAxtyc9pc4&#10;vLHXmDjeZ8bUjAZ2c6pk0mhHrkWiwGbHoYQEr4YDPCvS4aGpEXVQ5N64WZlRGueen8PE1HfpfUJ2&#10;aPWM5AFxDWxF4gA9R2sqKF29Ga827QpO0CTYznqnH75gF60SDBnoyB1Sf3if0hw3eMOFJKfzJYms&#10;cB47hC4ErzjHRwX8QK8BTNz84slj5N2EpYOC3HaUuI0OBbZrFtbt3Kwa9sF2D+KbI36usY26n7/B&#10;6oqTqOysqs/WUZZdU5VQI4UVbL07JQWEf0XuTRwrMxQd3iQ5rz9vWtyoJrjDXP6aHoQ5EQrxVmzv&#10;XkK34oWNinl80Mr07DeQVKvEdUOi0ai9VmgY7Op6apAcwcv/ZfecIjBwVe++oAhdkYuDdMLSwwUB&#10;pmP1kquJeiougVMLL0VVuZN4HoDkbp65gX6hABlRWG73K5UsjhXk7tXyj/CpyL2JZwXLIMlLJt9v&#10;Cq0G1v260xSqTU6AFP+wK9JAav/uAh3x2l2m76cbURNfrG6m7blxwQP6Rf9kaf9WTk2sYcHYgfyA&#10;yAi2Py8aCdvVEmCeaKhyP9DKxNNQAakm3lge+DU233UlXBCUTQBllxCn4k5A7pfsrAh7XtNJOoFt&#10;BM53lATYz1XK5k9QFezk9msn6yeL8KPIvYlvZb2iUQjdlHHiIglWbBfsftIPbNL30YHsOjwcpPtb&#10;FHj+DgfZWQUP8i9n+Kkb4V+z9octoJyEZ74qqPKEwGBVb9vI036bbwOsmiew63/9WhEmSwqBjd0B&#10;ZcfDrb+saIlL8hFCCA+K3BtPKzNoWVuktE2NDv+ko2QJwgXHqeEVb8wSQsVVRlbsYIfLPKpB0F1c&#10;sYv1v4rujFg6bshWrDcuS/j9UN5p1q6P036oT273xDfwGXw6JaqGDKvSBVLzYdfHlAsd3iMXBOlm&#10;COzyJfPkQj3wUEsqsMEFH7N4xK9NAkNO8vdFhK1vQ1STrJRcgtc2//YeFMAOBUQ+WtmzWEddbH2F&#10;Vq6bopz+ik27nlZG1fuvOhSU8HNihA4fcLfCkIjb26AQbHeebEjf9/AwQbfZWdHSPIc8LugzOytc&#10;mOPpFjBK5z4FFa77xbqMIrnZEFloA/8NZj8kgUkqgd0mq2LNNFkCeAQ24DHrTLD+Hm33H9h8Hnjg&#10;UQyR0+EixSQeCV0JFMOEKFbCj0Ldga+FTtWGl5VcCdYt8c9HnA1hQms3I4EthFCTmp3iR69GuOAk&#10;1a2hvk6oKZBC9f/Ws12sbYR9nRTk9Ud/Emo2zGeBQ3/Sf7DAygj9vhtdmZGAhQp9poOTNTur8o2V&#10;tEvyqvfZA2So7HfEZep+3Eb1B6LYRqwJEWx7LvccDilWEnxW1+C3V7lhpLqchCUzHlf0QZhCYAPU&#10;M/l39qpYOpMk3oFNkFX583BQoLqBkFc42D7BnUg/gW3k39iV3Hng8y5IuLxYMXQHjt+hGsU2Q/AO&#10;sgvTRPS7IlQkAiXLuethK/DWoVyfrgBF36cV4V9Z0RTFpYnsJ1MOFYkgof94Cq5yP94S6riQOLDx&#10;sKFEnYNkikdNxTweOZ0ucZhrNJrEeAe2jwjkp17JHlSMwCV4jaR6c1C25BGHrUajSYBXYCsx5opi&#10;kiS+lm6HlR32OZvUcH6Xpzlhn3nB85ekqiF3CHtE38pKFvGRIxdS/fwOtsWfYcqtPrL729TqhiRs&#10;V8qe7fjvBxmwou+Z8d00PgQUN7BFXMUj2NZ6PjE9PMPbx39KgOX3DAM/ayc/Br0J050+ZzWxe3vW&#10;ucaxH79//q6bSXPj/KnU42ufGEvfYHrt0TEYYCBkcvrxxvybB8CWgcLn7rgRery+PgQ64H9qn85W&#10;ULEPej07bND4Lm1nsY/OwS4MyTuTHgDJnKF9YXfZqGGkNu+mARO6tQP5vBt6wXZyz46gD9WIGo3P&#10;3NAXJAtHDgU1UN60cOaErm3nDx8Cu2seHcXLsk9xARhCffZsfJfVyljzn7vAw9JRwyk3XB8GBUpP&#10;7E6fzjNqq6sosPHrdjHji5VLQPjVaysgTVWFLOg33DUPPfs/+wh7w/pyHTpc88jdkDv/VqwnZUFi&#10;6Zg7YBttaMg/9idIlo69E9vYEPts1YuLhmEzwZw5wbZDX03v343MqbvmDcPPYy0e1peKAORWH92z&#10;gyWMmQO6Q3sn4McAsZL14TAe5VmFjx/YAzqfL50DWyj3mYHsY4CsaZCoq61Bk4bY5F7Y/9DPmGs0&#10;bpg1HuTTru1Mamufuhe2WDHW6jefGEtqJAQrbBfrGQASz4+9k1oBwwq7sJ3aq+MH0x8FCTQHJw/3&#10;hsozB/WELR3csRPYV9kgAdPsrwN7UK0hBruozL4S99yoESAM/vYTeIPEgpE3kAmV7iR+YHucJyf/&#10;TykfxP1ft0PTxvR+MGZGVVkJpNdPe5KEX9EHH02dMAx5zNj/yXuLb78REhtmPvnRghnUoe9NeVCo&#10;AVZPMXPqWQJ6/Pk7h1Ia48f0/+LYW9Y+cQ9LcyFaxYxD2zdP6dXx8xULP1+xCIBccP7ly/i1R3Ir&#10;nFNCFH3i590ggcCePbgX7JbmnBSagK1DYsaH856uqSxn5VrthSPaV2tfFxJqdTTagB/EjBmhujqc&#10;jjEDApsVahrGjF++/ISnGa8+yT5+yLJgax3LEDONZ0zGnCG9yZWtURio10HixE/fQYl1tbUQ2FOv&#10;7WIp2DsB/GPFcNeY1b+rR2BHog1r/nsf1UrwLjuSil2sD1P4/j3qCuP1x/hT368/Zh4o2WGap43G&#10;SEMDCWk3FLL/K0HShNqW5gUgMWtQz93vr4H4FANNY222Cwf9xXtHUgKr1BDbsup5Vk/0JjqNqgEJ&#10;yAIqivJpl7YFJ/FzjpueeWL5PTdDWTveeYsqw8zN6tlJ5lQ8O6vijecVnSbAKHpouAhyar8nXGH5&#10;6GEUNsC+/72LCfZVwxfvHUFCyxV0CusXts7jkgUdtPXVlyAN/fvO9KewQ8UoknJDrLa6GnbfGPcg&#10;DQbPRYyq0mIQLrl1EElWgFtujsM5s39X0l92900wZnU11WzADDjczIaVJGasGI3VAJ6/fQhkBQ/9&#10;Ark71q5a8xj+fKeiqACGkxQA1ic8bVUS2wI6fPfFsbhWw0oFpX/2En/B68FtPGj/2v8DJfZtwgf+&#10;f/hgHagdP7CXzS1j/o198VuwLI1bATOZf1NfW+cwlozAs5XvN7wNHkQ16BwKNLEH+nUpzQ2Czncf&#10;vP3y/bczK9DEVvO2g6GZ2Pbmq9vXvf7yfSPfnfIQ00TkVuf8/rOZNn7f/jmvTENs60r8Ju6BzzdB&#10;DVGHyVlXsMS9t1ICmxkzVv9nFFSM27IIWTisH9ulxiIROH6wUwA4KXhmUE8yJ6DaFcWFkHjt0Xt+&#10;+3ozJH79+gtw8s4MXPNh98vVLy64CQ9MrE+waV++smzVg3dAghRgZuLZE6sAdholRg+jaQYJELI+&#10;wZ4pzsNf5u1444UPZsHShTVcMfoWdMLO1CDhxPvmmQahGa8ITxWVry1WJE2LfU1reoxwJJL352+K&#10;vHJN87aaBU/LGXQ7WLfcw7+xw07cGurA1mhaITqwNZpWiA5sjaYVogNbo2mF6MDWaFohOrA1mlaI&#10;DmyNphWiA1ujaYXowNZoWiE6sDWaVogObI2mFdKyAvuCN68IN0QVoUajSZYWFdgGBPaFb17hkGs0&#10;muQ4ZYF92dxBfxvfNlCMP2o1wcAGbL+qiRl/G6f+TlCj0XhzygL7eP4xCGwIWtiakSwCm+v8v1O7&#10;2xU0Go0vMhPYNd9+nDf46tCROK+hdgeXYoxtFt4N7IVEcmBjLlOY/clzOrA1mqTIQGCXvzCH3nZC&#10;VG9crijEhZ1mW7FtNFaE6NOwVlQzuY5qjSY5MhDYclRzLj1L0YlLLCYC+P5X8U3DUZBQqDP01bVG&#10;kwJNE9jnZoVzjylq8TH+n0nXUGxD+q/CEzyq9T0zjSZVmiqwgSROoWNGXX2IAhsX8HFtfw2ob73S&#10;aDT+ycjNM7cXg/t7H7hGkznEQqJP9DIT2G4vIc/O8vd2S9BBwid+CV59oWwO2+Dl2dGKIlNHMSSE&#10;PJ6CK7JVUoZpQsUphSq7rYPmbBSWFbjkHGvyMAoeHNK81WhZZCawc/teqnRrosDGHi+d8ZTLESEO&#10;Dg9I4aiB3grxSM0qfaBE5UuDSh1QocuFsuR0JP+G/s3St0bVe6+IKVQ2a3wk/xgIa77eEDj/H0Lu&#10;sDolNPfxJTOBDfV2hmicwDai0bCi6RNn7+jAbpk0fWDjwkBTLtjuYufEIKINMfooNz0lcapo4q5w&#10;J1OB3Zg3SP2GtmtgKzpJ0Mald1INbOumgCOraYES3QLb6ihU0IHtA4xqf5+agpowTVXebDR1V7iS&#10;bGDjkTJeb2IPCtQ4NOoOfGdTSJKcay63O0RSXrFPFdgQz49+o4IO7ETQWq0I42Pguo0TMvFRoCk4&#10;JZMzicCu3LAkp+PFwSvOye1zjdRHVmdFGxqgDQJZIXDhP+SsZIlU4jf3nOjAbpk0aWDX5/wFzqM1&#10;VYo8PjAD8bzdTMtZzcEpmZwJA9sIFwSgZvEgHaEfKS/g8nBYCIVyCkSryz0Go8UENtUQJ5BdogL1&#10;dAtsSxkV1MCWfbq7NXHN9TYBZLcJlRXc9eMHtlwW7Yq0T/hllEOeAFy0E1tR9Txq5cyVJe6G9nLd&#10;dXzI4ym44x3YRrCT9C+o+HiUqmj6JPTzV6YHr/Zk6Brb2vW+k8/VbBdsqC/M6RQRueAfIlcGstRr&#10;bPs1CypIgc29STB5Er1Nn/uOD7hiZ6rChF27RmPsg7LxCwK3XJ/dnaKGm7mGI7CxFOWEjqj6aIWk&#10;5guwYom4dXOFilOEhNr8+NPA9IDNKXhwEOqzk3yyiuBnd7khZsXB7oowIuVFZh/KRRvBbhegFcsi&#10;2FInFOLiGdhuIxEPe4UsFDUPyp6dxJyQH3dvCimv2IpV0fjhisRJ6bIppFD2wiwhrHxnNQqlfueA&#10;BOK/3v6BZVau280z2y4FdsHd14OH8uXPyH1Cnmu//1LoC3J7XgkzLNgZbEUHGiWT/k2z1hSqYCnM&#10;p6xQvmwW1j9+VwQuwNyiR0dIVkbeoA5gVTz135B2rthYCnTdkunMhFO7/2uSs11L2YPA5f+CFinC&#10;ZLAVVLFmPlaAN59TcOe1Zq0sTUIIJQVuVb50HgrNg37lujcEIJd3hQdKlC56mrzlXHtp+YLJJAQi&#10;FcXcYbieSVgpq5dyoakWD6/ApvL8EqcwVQ04Lyuvb5fQwW9Fp5iotgnJVGBbEj7GlqaJvMhzhfIV&#10;U4UQGkUtyhvMpwUBy5TkBEvxE9iFT97C5M6aGDVfveXMgtLZdAehiwnG9r9cvAUuOMtsr9OKdYhb&#10;CIGJUmcZyCqZ97AS2OiK19mtenEKcoOPgmuFk6Vy3RIoN1pR4vCG9TQLkuU0WJhFOkouZmVnlcyG&#10;Q5tN7vQDkDBw+dnuU46tqWUvPOVaEGQxK5tQIXOB7VZ7CVE/l4qmTCYD21x141WPm0hTkEu4E5tV&#10;wdh+PNc+ACDxE9islLi9hFW95ByxG/p1N3Pi1avotselsiRSVZbIik1ue/2rv/rA0wrkaJU/RA5s&#10;unGVwCS+ggxqliz6j0OeCtDJ4RO/xSkXhVDtokdulxWgdCBaXxuvttWb1kkN5zglABPGazjrw2HX&#10;xSsFFeiUUJVbeAV2NOLvSRK4JOMPfqoempoMBnY4+AeMNArd+qvm83dIP1ySxyT86QjTg8vYBK86&#10;jxRCB3cJOewmDGwgUlEqCxXKX35OtoJ0xevPil1X8PrWHl1gldPdFupu0MyzJOCk7LnHZYmT3Os7&#10;gZVkqDpxAgpFj9yvCN0QN7fTxV5DV4zqzXidJQv9WDkVXE3Q1Xkgd4ma8hdmMBPvgErQq943zxrz&#10;br0OaxAf9kxPghqYKPIMkMHAjicknDEvKcdrGna908pPYCfqLnlQKZ24e0Gt4OGbzF08P/dpldvr&#10;KnPXe+0V8KOetQvpGv4KDVfqdm0K7d+mCN1IMJv9A34S3VYEsCHRaERIwCref15NqGNtQtc6g9Cp&#10;SUBWzWfrwZUit4NdUTz1DoeckyCwmXcjd+DVNFS0Lbj9WpFlVyahlUYTAgKjTVb5sjkNRiYf7mui&#10;wI7UVMpyqyGXnE2Syneexd3srLpfv5PUVLiVVAqk/QW2JXGF6WBXB6+52I8+UHAX3icjq/wR10Hl&#10;5dx4lL86W2iWLn7IpxXNE7EbvLKNKDo9Mrdi+zxCwXj1sc5rfLQCTcJ5R2Wh3BUCEFauekYREv7q&#10;1pjT/SJXz0TCwPYLlIHRm51V8dYCUygFtiA7q2AkHRcyQGYDGytsO8HmVG3it77N7jYC53M1nwhX&#10;kM5cYLME9OcdQ4XcExwOakKgzd9zrjnfnhsPa5UOXIBPGdlz3XG0wpoJkUqvBxMSAh6qv1ijCJOl&#10;4t0XWfUSVoNXW0j8WIGOz8COVrufxUgzzYuK91YwTVVOpB/YRuFDwzGkzZHLG9RZ5Aqhk0SnNL7I&#10;dGC7yl2iXaj5Ak7nIvx0Dnb93DyTJa4IK+j5mq1rhdwTFtjsP7SQKJ74X3tuXFhZ3Cr3OpcHe53k&#10;dLlc1FAQrasCIUKzpU1W0aQHmefEk9gEmxC8+jyH3BeiSgV3mrc2/eH04AHo+AxsRWLC/othTjkv&#10;7KdFCmkGtv3ZBkb5KzOFQk6vK5RcG/6OTB5kPLALH7qd5NEI/fMQ4Ift/Nt7KRL/RCP8OTxIZz6w&#10;tyUT2BSibSCwE9wDE4AyT0Bg90s9sE0wksPH9gcu/aeYvtFolCqWCHaQjXNpmgjr6rfgzngPxrli&#10;VcyPFeikE9jhwG8sy2dcxFVLJ7CtpUzGXljiGPDdBhcyHthWhc2TnEg+PpnMNKUBvvhf1PZkKw8m&#10;GQ7sc1M6FYd1r322PTceZIVpeuBfyooLqPnUBLAnfR/i60/+7t+zhFEwpi8zxFJKnrxXpJPCT9Gg&#10;k+6K7aOUhKQU2DGjZNbjULwL6tHUCFeVg1BVsxOp9PrvjgdNENhsnklZvPL2i5lIcZB0qj9533N+&#10;sCzp7iuYZDawc7pd7nMFKxjZn2lilfLvwMch5dx4lC3H5+3IqnTRAz7LAhPJf8L44ed9PjQRu3O/&#10;yFbh/GPKgMZBrY+fckEnE4HtpytAJ65aKoEduCjuT7Vyel+kKAOKjitVH69WrPzQFIFdf4L/Qztc&#10;WUa9DNTtgAC2qZEciN+57hfnmQ1sLMUMV2+gMkXjR1q7bm13AlZ5A8RNE59zjjecds2glRVc8OcZ&#10;MPLv6OqzySZGzdf4GIIs9FMlakikpkZIfDYk/cCuzw8kaiDWLadj3CcRkgpsLAlKjUv87qbR9aJN&#10;VtlS60FZnzRFYAM8NzurZs8WU01pFw94zMIHwuO0WuhIkswH9rlZpQsS3AmDi1hojlxP2A12TngX&#10;Sj1qQFm5AzqIXVdye14OzkUNK159WinaFT86JqzzuX5CE9QB/WAHWHIsZfRw0T88zZmh0mn2wXIF&#10;dNwCWy3IwxX2Hparyu1goxxCi+RWbCzSnKyuKPqC+uOHEtoC5Sus31f4wQpsf6eIon9FiVKWBf1f&#10;BzHrrCgQXAeOryf+sI+cEY1Zv5+Rs2A304HdGPrzAJsH6tSRwEmQOwC/tWIRrmdO4lmBnC289qej&#10;Kj943dMKwLLyh9ofKW2TFQ4ekXRUqr/AX0p4ulUBfbMIr8rAlhYVu7wxGg6bnRbXHIu4wPbpC6cf&#10;J6CjBrbb6Hi6wj6sO0A/plCyCFRgbhW5RRKBHbjiX+guPh59BKCOj9iu3bFBMfRAXrH9IHpcSIQr&#10;O/xkkojWhxwKSOEDA2W1nA4X5g+7Pm9gD0uYnVV43/WyCaplOrBx98KzmMR9mlJ9nFmBjtleVqz+&#10;LlasaYqQgZqQFS4MKD8Cyb8F/73U4HLrm3ZxmpYufMqelQj63SjUkP/EUq0ngA/SQlTHCYBgZ/xJ&#10;spshSPgEULKcEieg4wzsKP+FliT0dFXz5XugwCaeUj2sW077S5i5S5MFfgO76v2XwZc3iokTRT8e&#10;kTj/uHfSZIFtq6qSJVP+ygLUkcKbwyTFT92r6IOwKQIbyBvYDYSBi+l34ADOgIK78FYwU3afBMVP&#10;3m3OYFJAq5LJeNM4vhVbLvC+ehtZGOyAz8bX7cMnQ50/28wf3I0XxMMbPePLBsFVm6zcfnB671pW&#10;AsgcPFe995bpFv3U/ridZ10oOsSFvIFdsFb443luCNvSWY+irb3+hKtQAXSUwM7pyt/hW/78zIql&#10;/J/BCV1Vf/YuWvFjK6f6s/fJlaLsxE9gY4PJnQc+nrxtrHjlecXKHbeFwpXCu1MLbD41AdmbTOED&#10;7IfKwPleM4Nh5N3aWThE+FxR1BDIzVxgu3QRFk23M1gUAb5etED6LEK4FYYf5crKFtFIhBckuOxs&#10;8ga5zsBmSAWRLds61JLFdEvVMN0Coj7ecCvJQ7TOumEmA1mJHGJllMBGk5g65Xy4QgLt8WlcuW6h&#10;X+g3RQlsEwY2do1w6oHD0B3FygPFMENQdyTuUH86MkLfw9A1K9mCfJKUW1AW+nI6HZxOSCLLnZLU&#10;AA/CifCZlFtF2cM2KbcyTkOfrkCNNEUiMYkDW4k3V/yXB9gOrvEpnnCnYqjRaHySILCLp/xbiTdX&#10;kgrsnF6XKebxUAw1Go1PvAM788s1w5dbIPda+39oNBqNPzwC2/Yvn7j4vtFlx29sOww1Gk1iPAPb&#10;EWZOHFZ+iZTxN5B7o7wMUAN9okjOAIxo2P1RAk084ga2+s8MNwrH3pLSck0YZYv5Pww9KJoIRSiG&#10;Fkvv9PnDJje8XiHe+PvOrxVJxhnXpW00Zkzs2Wn9tCeVLA+gT0R6XNfUL1WKTh5TJBLG+BQ9G9Ao&#10;h9BBzBjvR03CesAjZmxbOT/lWffMoO6KRGZij46KJDVmDeh2cOtGRZiYhpjSe7jrOUs9iBfYPpbr&#10;FE/CZYzc3h1UtwpxHhsilt7lCGypIyBsrDe/i3/nksRSo4RlRfy+c7uZhizJD08r+paEa5pbqQJ2&#10;BaORB4/QgS2kG1g9WZonmLIA+kSkrfBDJ2BIVpIh7ZJPU5MljKKT/H+tvEQLdCIHtqiwmeC7EmZt&#10;WZWYGsFyxS4kKG0q84SQW2lMiHIB+cmtbSvNV/QwK6y/MLfkkBASc7ch5hrYUBCWFTMm9WSBzdKo&#10;z/0IhxIgaYiRFZfwamAWBva2TVwNexjOOm0JqgwX0tgxc9vxlJyjB7f6MOQuUkg9sKla6ZPTGX+U&#10;74GiL8MDO2Z8tGAGbBeNuN7sa6M+xB/HWz7mVpJAevva10J1+BL/4pwAGX6yeAZmxdhSEzMmdGtH&#10;uz99/jEosI7G3W9eXw7bid3bk1V1RRkmGMtH3Qhq84cPwfWzIQZpWI5gm3fkEPhcMOIGtjoZb0x4&#10;BHaX3D2CCprSsyPIJ/fsOKkXrdhYgTk39mNC/JUFOmES1DfLAuQOoXkQjkRqq6vfnTn+xC97wc+h&#10;nVtB+MMHb0MpTKcdJliaiobEnJsHUWBPghax+bF8zEhIrH7sXqbAZ9icIX1IfxJWyVhyO/S2EQ6H&#10;ScjAakMboe3PDOoBEjB8+tprYEtlwXZGv25Tr72GWgFbgvzDdkrvjs/dMxIkuX/8TPoLRg4lHbMI&#10;xBnYB7d9RvpYGRgaGDjzRADiZFKP9n/swH6AGs4Z2pcMIZcCG3uYWdWH6qKGUVuNnwHb+78NGNgx&#10;I/fPX2F7dN936566FwYUJ1LM+HDWOHBFfgAod2KPDhO68XpO7d0R2jK1T2ecA6xWE3u0/2v/D+yU&#10;ynjhrhtYe7FXYebsWPsyyJ8bha0mnzP7d4WsohNHmRqeiJUX5pM+7MIWNJ/u2wX1YwYl5t7YH7ar&#10;H4r7L2H3wIZ+lEPLCRx6FJM0MAru8XoXqkPfAk7F4YBdU6V+nw2EMNJ0PINt4fGjE2B+G41P9+5I&#10;vclnQEND4NBvZIKIg67R+OKYYdjp5u68G3phmnbh0N6rE8kBcEUF5R75o76uDobht+1bQEJFgPLy&#10;e25647G7KY36bLREggJ76e2DF958HeyCIashP1EHE6FPyB0CWcf2fktu35s5nsvZ7revv8B3EeN/&#10;z06ExO4Nry+7YwgkVo65ufjkMfJPOicPYlxRGuCFmhKozImf9/Jds4aUBs3trz1PadjCLq5L1HyU&#10;YBEQaeSQbbkabTfOfxoU1k9+7Nmb+y0aMWTJbTeQCQsJXhlADuytKxfMv7k/OSc/QF1tDS+O9Kmq&#10;sMsWxpoqfEi5vj5krthcDSo5Z+h1zBBNILDfnCR+J2ese2osxCflAoekqzMsF+Tm6GCHsF0aNXEq&#10;TnLQEQnSoQpUl5exNO8NTLBDXlU5f2sYyckKpjQ5Fz0Dh5WkAxsKlkNLIeLy8YQ0Mer/+tX1JnzV&#10;e2zSxIGuseHwLAsBaP9L/x4hdo/8uOfP7ykAjFB9CEedjRYkKooLhBoKmRzY8ymu2KKZrzyACxql&#10;UYhpvktjhmlmbg4Sjt/nKxZ+vmIRYyHIp/TqWHj8sKnAh40CG0Z01wfrSa4OtpkgoE9Emoqms4z3&#10;Zk4QchBiG8WuYeBxDSQNsVWP/pvqyQMb5z03OfqDmLhm6JpOYDL9sOkj4dNyjgnj4+fm4YxEEyvS&#10;IAFq47tcvXHRM6BGcqVRsP1xy+eQWD/lsfk395s5qM8HC+aggnzsYMiBzWa28dnyBTDXhcNQba2o&#10;LQJpFqh/7NwK1QCTiiIcaOVUHLJgUMQu6OM5C+3GILDvFf5JItK2hjD/5kAvikQiPLDhRO+tl998&#10;4l5oy5tP3Y9qYmTJFfYPSkRjIVFZUiB2qRSlLGE+e1CPlALb9X9d2U16m9rlaAJCh5qFOBWfPbi3&#10;LIcBWz5mhOg+liA/poQ0pQm0Y91q2A0c3E/60H3gZGqfTnhxHjM2LZiCcqaJE8W0AmBQ//huO+Qy&#10;oTWzYXftxEfQVZe2dbW1OITMM6mhnI0QBXY4EkV5zKipKCXnwo9IEKxPeFpkBQ/9YgtsUQ1qOFsz&#10;cS1iAb9rwzoQQmCDwidL58PWXFGxgaAAW5pw377xAnrg1yDiKGB8886bLIHKaMh0IMF3WRY5JGH+&#10;sT+odfZc3MqBHW3gnTD9OnbayTQJ56l4FCaidK8OA9tofO3x+7D+MHB9u8DuwW2fUEHB3/eTprVi&#10;M7UZ/bpWlhZhGoT8GpsdE+Esvb4eAvvAls2QRRKuxrA1RDq+UCkQ2G89fg+TYJNf/s+/QQey6thl&#10;ICSW3XUDeIOs/y3C3ynL3qAsUJg7BOYz7y45F6wg9+X7biOHKQR2Y832jXKAIRm4W5YQoyEaESWG&#10;jv3iXeL70/kb+aA76mHsza7HkTAaN69Ygkd3U7j8npvlBOmA/zmDe4Ia34XuhuPruIeOH9hHuUjM&#10;2LluFdvFzl31wJ3CJ+k8O7QveICpALvgXLh69dEx4C342wFqBYzEijHDv3//TUhALpxTgDJsv3x5&#10;CeRWlRaDMlyponnMWEG1xTN5uCgQZdkCe4WZBSZbVy/lcrNdz98+hAqi0j+cg2fjwNuT8BM5ZQU5&#10;tAs6MBFJp6qsBBqy6/21y0ezKxHz2mRyD7zshxqC8pZXXyRDorq8FEzoEhdMWJXQBBMx44O5T4PJ&#10;sR+/A52cPw4qQ7Bi9LBD3+8A/S9XLlo7/n5mSO1lEcsbgliBHTN+3AQHJky8PeVxrCdTC9EtlZgB&#10;18+z+nfltjEjhF/ABEM6hTFef3w0qrFxXPME//bI9xvWQnGVJUUv3Yu3Y+AwR0MAgQ2J7zasB+Ug&#10;HPGZMgE1pyJYR0FBsaf7dLLqDCvNwG6Fx49AQtVEjDfGPwQ+f/nyE1IW4yh0qP+xl6QJIHK/fHXl&#10;jvfWLrnt+vUTHiSJk7iBDX7rj5unx8m9iab1MLU3XkvD6E7tY71T+dQiB3ZTs/21pTQp93/+kSxv&#10;IqCfITZK83JnD+5JpwxWlrRiNy0xIwLnAiy81ayWAXTRitHDoZeUY5+CR2BrEJhtePx2yE8VlWsW&#10;K5Kmp1mbn3f4N8d8NeTv7DQ1LKTxa96KvMWApyE5fx70iGpAB7ZG0wrRga3RtEJ0YGs0rRAd2BpN&#10;K0QHtkbTCtGBrdG0QnRgazStEB3YGo1Go9GcBugFW6PRaDSa0wC9YGs0Go1GcxqgF2yNRqPRaE4D&#10;9IKt0Wg0Gs1pgF6wNRqNRqM5DdALtkaj0Wg0pwF6wY4HvvsxFA0HK46LXY1Go9FoThV6wY6HUViV&#10;d8GbVwBXr+ukF2yNRqPRnFrOwAUbll4FRYEwur3TnRbsc9+8oiJUEUeTCWP4hSeOLVej0Wg0msxw&#10;Jl5hZ03t+rdxbf82ngGJcW1DkQhba+UV16DVGjj/zSu2H/9CXbDZlxjf2vaqcPV/jm+HX9qVdTQa&#10;jUajyRAtZ8Gm5dBaL+2QMBPgdXDs6nmDaanmyzbj/z/5Grbi0rJt3PTxcLFm51bnCw/4xc1Y7P8Y&#10;384yZ6705bVGo9Fomo4WsmDjUodf1XdQ9N/hDfh14kwv20ZjuKFBrLV83WXc/MpDZnEGXFtf+OYV&#10;Pd/txUxQUlFTYTMx0y3qu9kajUajaX20lCtsZZ12ktPtMnMdVW1TgrsqrynnS6+ALcCmjqmMV9UG&#10;X56ZglC++8Ux+tpao9FoNE3NabJgZzPOzcof3ttcRzO5RtaGap0rsbkM41L9/07r4VT4/03vKTvR&#10;aDQajabpaCm3xGk99kV2FpnYPaQHrs24MM/eMEusx7BluQbfFav1uLal1WWkb3Oi0Wg0Gk2T0VIW&#10;7LJF09WFOT6Fj92d4QWbMJdt/ugZCmlXrM1yWqPRaDSa5qOl3BIHlFXZG8VWo9FoWhOR6opwcb4g&#10;UlXa0KB/NXqm04IWbAAXYz/3xttkZe6pbCN0cEfBrQOFZ6sUgVIl2qXteWb6wrPKX55hXpf7pXCU&#10;Wa5Esk584/J/hyYrq4VgUDNzOl3iyOKUzX0AdfD/LO5dwT1cc2Fr76vTgPwb+puDpWadzhiVby8M&#10;nG9FpftRCHDEb9UHy9m01DPzTKFFLdhGNBJWZmQ8UlqwjWgsVvHCdIwHmPoABYYjDNIkb1B7R9Hu&#10;xFmwVbVMoRQEKAqtD2qm14I9jy3Y8buCe+gCC7aapWlm+IJ92s9btsRGI4EL/4HNoQNRm6y8fh0j&#10;pXk810IyMSWhg7uC7c+nriAP+SN7SspnHJWvLQJE/7RiWtaCjTQ04BSMd44JsPXV94KNPvNvuQ6t&#10;xArdDLSBY0ri2aMX7KaGmqkX7NZB61iwqze9Tgcx2kYqSsxjRYLDhQPUr3h9nnVku+SfyTtpDbSC&#10;WeGTlnVL3ITfyXSHzXKHiRMjp+elqEyx0byULZ7mJ3JO8YId/z5wq4FamviWOHa7e1dwD3rBbgGc&#10;zgs2zq5w7hGsPzsi5Q1sz4TpByA6CZcViQNd9RfvZMjzaQM1XBG2SppuwaYZI+aNSPgBlW3/1LGT&#10;N6i7w4Rghh3Pab4raQeFDw/y39JmXrDPQKhLPRbshHAPesFuAZzWV9iBC84Sa6r/Q4Rv8NCX2+dq&#10;OvTlDuvkUGjNnL6zIlkytWDjdIlWFucN6IiTkuYlTB1zgnLMrGD77Jpt75KVaS57I4xobaXlTXi4&#10;6B9OTSBSVmipNSesenX7d1I1HHXzQi/YTQ11qV6wWwen54KNxwRxHCt8YLg9N7MYBbf3o7JqNr+Z&#10;7OHo9OU0nBUpkv6CbRSNG0VzMWWq/7cu/tzCVbBo3F3Bq7Jze1zVEAk7chvDxXnoJ706JMYMOQAq&#10;U7PlDaqbvT7J0bwLtrO2JCGhMzee0A8pGNIP3I3Q0d9Kpo/GroDepjsl2Vkl0+6pP/mnwyQx1KWe&#10;C7aop3uFuQeXBZu1MRYDoM6VbywqvPe6/JGdSmffV73h5dDxQ+wd+KaazdAnwtCoDxyu/uDV0mfu&#10;yx/ZuWDMtRUrZ4T++CUaDtnV0oEXBITzT9R88jaVlX9n19J5D9Xt2xepLhcKklVqgAd8z0E0XA+t&#10;qFq/vOjxG6GskqdHVX/4Wn3wiFmKS1nJLNjcQ7SuOnTol+r3X8YWjehMA1TzxQfeBWUU6x98JbMf&#10;bOLi0LMoLoWCcPT/t5aP/shrKpZPrvv1p2htlVltQrWKg1BWTPhutK6m7pf9ZYv+y8rqBIXW7Nga&#10;LgqahoRiqEg4Unv9msTPEnI5IXIVSMeIVJTUHfix9NmHoCHUltpdX5ttEWqyYYqks2AbJTPYgTVT&#10;tMmq/nS12TafzTOCl2erftJH3FFnizQcSsKFASrOd8V80ZIeOsN2WQ03KV8xR9Lxj+MpBPef4vD+&#10;DFxxDuo4SncnOyu3t/j/H5p7QCaZfugMzip+FicT1pYkQi4JI5X0YJHw4I1R881H1i8GxVYAPimX&#10;gA65sbvZG/5LIYz63GPcp+TQtiXM3Jwu4q3+SZeVf89Ay5XoLoCEch2A87LsT017L9hmfcJ1gYvO&#10;4h6EW7kJcilmuvqz1ywPGSQWK3thhmhg5v3HhdriXRzXCVxo3atH5Ikn+spM5HS50uHHHdIP7fuM&#10;7fKyCh8eiXJwTn0il0ty2JpZOZ0uZVbCJ6utrK+geDMlkofGitdWUZYsJM95Q3pY7TVrUjC6h12T&#10;QP3cvp25GmzJUN4SkEW552dFCk8wQ8VVcqS+YFe8vohXtwmI1tcpxcUD9ZOqBvUgJdg2p+sFRQ/e&#10;XfW/1VG8fMeRSL9bfdLCFmxEUQAkHT8wJ5eYR0zLCXWp2GKi6NFb1LGThwZmuZj6ihrRJqshXG/6&#10;dIc0M7hg5/ZqR5Upmfqwd9EMo3TZVPTATKL1tQ4FGfSGP/UxGxupq/ZTRMFdg0gfqDvwLTNJ+IYN&#10;0DGCV52LVlDceVnhvGMkdGgKMLd42qO8rOysyvUvJTLhRGsq+VBmZ+UN7eLLKhoR627B6KEk9L7C&#10;hgsayoVSSuY+bpbiURDmhg7tJhPYlkx5wKGTDli0qBL7YYtHZZoTrEbJM4+L+CpfMStR3bDycK6G&#10;Jqyv6g7QPwEVNQvyHNoLCzba0i4z/MbbkPRzel7OTS78RyJ9XpYidMWxYBuBy/+JEmhUdlbh/SNJ&#10;aOa6ECnNJ2Ugt/dVVFtPE6N0/iReBBxJ+sKxKEFzPEh9wcYaiONppsnp6fOfjryzovAXqq8/9ENo&#10;z+ZoKBStr49GItGGqKlAmrJhi6AlLdicmq/W0cSyq/nvPaN89UTFvPq7zxWd0JEDLpOnTVa0rNCu&#10;aRGtKnefbxecpWjKkE5mFuzaKkzDkbe2MtnplHttO15KTYWSZWIELjibdArH3JisfyBcGBADl8jc&#10;KJv/MGkGLj87+bKMaEMDlsWIhthZSNyfWRqB8/kpSNXGNx253oBPI/+m3qJR+UNcF2xUgwSVktv3&#10;GtpNBqM+/wRv0ZWZ/GVU3Y73qMI5/J6QqnCKsJZPOEo6cj3AJlRteAVtWW8ziXu7yD8s2EUTx5C+&#10;h7IbqIylsCt+b0MqSxG6Ii3YRvF/x1K6ZOY9PisWuID9dP7crLIXnvJpIoD1CI9g7CAWzqH/yKg6&#10;CUl9wS6ZzlubGcSxODsrEveg1tpogQs2TKO8669R1AofucOh5g6cOFmGLKRz+lyq6BTec4Olw8jp&#10;oNz7igfqFN43hDxzrAOHooyQTvoLduDqc8yCVAV/sBN58ODyrwGsOW8R5OJZpqKQBIEr+KpvXjGr&#10;CrwmrKxIebEj1z9G0X9vJz9VG1Y7cjlUGWwXvp9fzfVJtK6a/OQN7EkJuwI008i55jIpy30yeGKE&#10;c/4kD6FftjtyUwMuSfllYv2xn6ieDp1mxggd/AEnW5usgtsGOXJ9go+boBPe4e7totziiThJShdM&#10;TLnt6AdWhyvgRErNElBZitAVsWDnDesL29z+3fxVDHXsTVYU/JLT+yJ0glHzopLlh7T+h1085TYa&#10;e2pGimRn5VxzRRpdQIbCPPWubH5a5IKNiKkpiFofRIkH5Cb817VR8AD7J5aE+XsBWS0xipNAuzau&#10;Tig3Aws2cB7ppDjBIuUF5Kf+GCylchbrNAgil7U8FXL7tKeCHFXFAcrtz2/pR/HF1Cm2RVC+4ikq&#10;K5x3VMkC58Fr2LEpvQMcw4jWh7Da5qFGyQVye3WgdtGuXcEnbCCyswruutGRlSKBS/9JdVbkp4pI&#10;Of8pTdliWEHV3OSIxcgVNFDNYvBcWLOfTOvB+OKJw9GPZ3RQQYrQFbFgA5WfvK3kxgFnlLAyJbJC&#10;Uhh5g3uYrpKeq+ks2IQR+nWvtWbTgV4+3Mtp2s3OKpky2vdjOB5NMvi7/QRQjQv/UfjoqIYo3QxH&#10;HbtJy6LFLtjR+jprTC1l7840qja9k8hEXdGLHhlmV/CJUfvjNpurNlnhkwcdaplbsPF4ke5cIldl&#10;i/4juTLKXpqCQcHPBjIDD7oLlH/+GdEKfryu2/2pJE+LYMfzqDhWltUugMqq/vx1oZwOlevmkkNW&#10;lpoLYBZM2ovpnrZcmVMGVol3jpp1SuBd5BKYKWCIc9DQr7ucHU5ZaZdl1OcHJD/urkwFVe5EXrD9&#10;V6xkCn90g53mqrkpgN5gYlwOlxlqljfpL9iZhXrQqN25BZsEcwu4hP5JqXYu9WBCCkb1jfL1m7A5&#10;ObW02AUbh2DXZpxSdOhnFE+6y6FmQ2gSFeuXSB2OnR+8VH2kX9imgFw35JKzFQWAslrUgp1/Z1eb&#10;kDq5XbYsTJOa7e9SWXBhKsuDV7L+z9ClPAP7hMoK7d0sy8VYS8J0IYfxffJLZNKp20fP3ykoJk1L&#10;Tjv5HsMpqICEUX/yN6qM+SO9NMHmkEOzgTYFkgc7nZ9mq8MF/FlCt7s4HFJQhK6IBTt07Df/FaOz&#10;nJzeV6bZFkHJxMfMOifn8JQv2KK6RjRUx/+lLw7ElMjOyrueniwVVgjX8Ua4YlS8Pj1TPZ4RWvKC&#10;DQQ7XqLos+etXDSBwBXsP6MmwS4QqKqmrJB5+DpkG1/KysxDZ46sZCFX6oLNal7+4tOyMD3YcLCy&#10;Kl4aL3UIFxbem9pdDVfQObkNXmL7rwQJAVmYJsGr2pg+1SyzFAOugeR3imGCn/f/M29Yj2h1mV2/&#10;aSmedx9VI+/G/kpWU+LaNKPkKV6Z+oM76n/LCN+SQ8BZKMnr9sincanQRAt2UhOATBzNT53K9QvI&#10;Z6TGeUT1ogVcYdfX4XOkrPbxKBjunO5GQ5j9W8u+JPuk8KFb2YARiufmowUv2ISfL3JiH9bu2phI&#10;DTUVnYxj/jDPKpTkLX/Brtm6VhamB44IlVUwVv6IExeWPJ32/y/t0PVH4CLbY0H0cG/udZfLwvQw&#10;8q7rQk1wZMnYJkC0rrpswUzxv2TEMaUL7urH3g1iWWUIrIkoTqlYkyIaKwsL7uTP2DcFckEEyc3f&#10;YadOky3YalY8InlH+DkfM8wsp8WCjQcUIHAlf6I1IQ4PBIsHh7IvKIraZFV/9rYZSM0XToIWv2Aj&#10;iknh2NvtCvjRUkUnUpZv10E12KpnZpm4z+wNFdSiF2w2FctenCoL08a8wl4pX2HzChSMukFIMgI1&#10;IXhpvCtsSzM9jODVHlfYHsSZYw0Nudd3VBbyKB5AMzknC4b3Rc/ZWcVT4SJBzc00UHMjdOxXbE6b&#10;rNz+cLZktUUs2KQm5E0EldUKFmyA5kbT9FtyDk/Bgl239wtsv+8TlmCXCxQPdtK7bmMjEbg4hV+j&#10;ZoCWf4UNVL7DfnYpcDwexfuQyM4qX/aUosBAV/l390Rlod8GlvYCh2YmoYJa8ILNZi/EwuX/koRp&#10;YlR//iaVxf6HLSa2+aaUDM8xdhsmOyv02w5bWafgf9jJgnOS02CedGZn5fS4wqGZFqLa9SdSeb1u&#10;MmD/8+L4F36trPK1L1AWOykR8qaCymolCzYzyb8DIlfu0lNAcy7YRu4A/oOTpPDsIxZsRmP+0F7W&#10;MpAC5/BE6M+f7P6bltPiCht6GO8oqobU80btAfaiKMFlsPB4jRcd3LkyLFQd6DlJD5O4hAtO2MA3&#10;96o6VFBLvsIuXzOb+kQWpgkVFLjoLHvHGg30g+Y2WbXfbpDk6WAE24qF2V6WeS5S/vJMSZ46Hk+J&#10;40QCLnN56jApqj9fQ/7r9n5qb0668Jq3yao/+YeSlVmwH1h81ecFHCNiVuOqjJ0dksPCxwbTiDuz&#10;WsmCbf4cSZGnDAwBDlOcX8R50CwLdkOU/qGVAuGCk/4ix4gU8af/0yU7q2yx6zVi5jldFmxAHAiI&#10;3BvbU5aQEKRsN5cxShePV0yKx93naeKKkX8rf4eGwKGDUFZLXrBRTh2boTU7p8fVpjelV3Fo8m/o&#10;TsVF8dskyXa7Ssn0u8kbe+m3nIVlBTtn7nfYtRXUKNOhLZeEGelA8pPTKYP/ekesfxtlZxX9504m&#10;TLfz7aA3HqTZ9CItRQEpf469KBfOSA7tU7JSIG9IZ/Lm+p47ymodCzZ/H1SbrOCVSf8Qy4ERzj9O&#10;I5XCeWHTLthR822O1EfJkZ1Vu+MD1h7/TUrv9rgAevPcrPKVqX33IglOkwWbsPctHBTyj+dcd5U1&#10;uCAJwtVDwvEyCv89zPJj4uPFLBb8rWGSeeXby13NKbcl3xKnamMWm3XRSETKTRbzIcE2sILmOnIJ&#10;65o4XKyssklhFI4ZTMVVf/qOI5cjhila5/0edS8ilcXoBNbRzvzFYXYFAzoNC8rOgqax/vQ7kZyQ&#10;n4J7muShbnxDLRtlKCJSUZpOPSXQSdEj7K1z4JzfCY/rmb+zD1aLn+hnb6qCD9Aqb1gP8hPOd3+n&#10;Ho1Usy7Yib4sAKS2YAOhP3/G9uK7b69Otd8QceqZN6gLkyTnqmkWbHbwxWq1+Tv1TgoUPHRz8v0C&#10;+qxc1rMZoXTBfx2lZAzXBTtw/lmZIpxnO9FWC0pywS5/dbpiLt84KXriDv/jVXdglzC0cZ5yF1eA&#10;I1v1If8nnELdwe9IwWHFm9zCr7AZRqADP5LmXd/JtS2eGPVHfyJzINF7QI3Kt5ZQZQLnJf6yggPs&#10;aiwIzLPhDAOOkoqCAD3zWsGRrh995kvR8cbI7X0VVRXScd4ljmrRqjK+FkJuKq9BZY0Cc+aEdh06&#10;mSBmnviyxbV6s/g+oUMzMWiYN7AD95adVfUheVPUFIyiiSN4HXx8V8MF0QQ8DxNf3lTVSKE5F+zg&#10;lecmbE7KCzYQMc8Lmbl7q72BcKPSix6hr4wkTVMs2Eah4/WTyVI4ZlhqPcIwanez967QMSUdwAML&#10;4HDgsKOUDOC+YGcOZYoruYCc64ecLuovs0UnK5qe0Mga+aPYx/ZlbwrsoEYHIzULgEuuvuqLyhVI&#10;83RYsAkjcPm/SA1OhiLFOWZfKWoyRu4gdshm1J/8jYR2HVeMnI6Xio6t27fVT1nFD98lyqrZ8p4P&#10;E8CIVFqraeDCs33cjTciNZW8bm2yar7+mPQTfV6zMdiBP1UHtlUbXklYCruXa4RLckU/BDun+6IP&#10;fxi5g9momeUWjhVHPM/S+Y0oo3D0TWhohkbNN5sTGNpAD4GLz+KDkp1V/9eviczRpHT2E7zC2VlF&#10;D4zwNkG15lqwqz55i7Xl71Ax709RpLNgU3tL5rB3nrB+KJ3zpGcnUJZRf2Qf6hNtsqQv5QtNv2R2&#10;wTYihewfyTSoqZI/Qv7xaMpYp4HpQh3Nxzj9ilmcdgs29qo48hI0BVPpFjDhBNtfgK4Uz67QWFzy&#10;zyh/W1OCcsnq9FmwOfXH+UupaOJx6OiM/B3vbYjuys4qGDNQ6k/VmyewmpYEzjcLkouTd6kstpvT&#10;hW4JplJWznXsq2XgjdpCPgkqSKSz4YIpu8H+Jkjvz2uaGPV//ID9A36oIPJMCVEuICuclxU6JO7T&#10;JNuudDBKZt/P6yOj1FPIIU2w3aqNK9OoMBrW//EdupKLc0JZtL3E79fMyLZ5FmxqS+7N5nMtclvs&#10;Tzakt2ATrMMbGoJX8B8ZcuJ1oNl7lR+IwfLVga5kasHGSuBt2HiV9k3ukHbptMeOy3s/UocFdvHk&#10;ezNXPSCtwfOB7N9ZFkkUoTeuysk6cYWcoJ/64JHanTsqXp1fOm106YyxVW8urTu4NxoSH4f2WZbl&#10;0J5WEFmuuYDIiqfgBw//8SATJFwUrN31LfQDdsgzD9V88h6s6A79dLDKipQX1u7ZWfUWK2vmv6ve&#10;frHu933RaETSUWyThTwY0VBt3S97eKOeHg2J2n3fRSrFf3adZQmJIndF6BiR6rLa/T9gQU+PLp02&#10;pvKNJbXbt4WOiWtK4bZFEM47VrVuRc51l+IxBw5fgjZZRf8ZUvfz9+z6LON1JodGuPBk7XffVr62&#10;CAdl2liYBhh6+B13Ki6pcoWmfxMncoly2oMUTFKG+4fL+rpf9/ComTYaEjCZw8W5pgJXS5/0F2ys&#10;R832j/mJanrkDuiQqYYJcnqYH0LPFNl/z3glNRqNRqPxJgNX2AlfLOqL7KzCh0Y2zUJo1O79Qi0u&#10;bRylaDQajUbThKSzYOPiym/XONazZCldPKUpL1vBc+b+pW0Srat2FKTRaDQaTZOQ2oKN61/tD18q&#10;C1jK1Gz90HQrl5JxjPx72KsxHRVIGeoKR0EajUaj0WSYFBfs8pes1wSmSX2gqd+vq5DRS+3z4/1u&#10;WKMh9CndGYIYaD3cmqYilQW78u3n1HUrBdiVrjnLm3mKGzW7Ps3IU3JAuLjI4d8vJ3//VZE0G0f2&#10;71UkvogZVWXii8KnLTEjGmO/wWU/wz3y049H9u/LP+b+Nsc0oUmiCJGYcfjHDLweMgVCtbUlOQFF&#10;6APsLuioSEMD9p6a2yQc+XHvkR/3RWOx9EuMsvof/nEvoGRlChjoKL5syyaEmtdUVpTknMTd5uo3&#10;hE3vv37+iQZOzU0MjPWPaKvKTx2sRc1VJePwfpwq4bD7mwdhZuJEar76cJJdsLFydAxKHXOlPOWz&#10;Ie/Wzhn4H3wabzBeetdQRWLRQAcp9wnBj198BptynnbEJ+6aElqrjMbxXdtaucLQrSwGkzO133du&#10;l+TCnCvYDqxWmulwTTNXAbMIR5ZVut2JWHe5mokitCmgE2j7uC7QfEwDi4b3X3BTn83PzbL0yUTe&#10;iixmYjbTXh83aJIoQsIaAgt0ZfUhJXArF0ElCqGcZYd+xGyrHloVnzy2beUCSch0BLKcY8nVOpMc&#10;tzZb1gSpl0x5fJiO8GAmoDizxHh1I+RcSNCulRDzBAYaUK1oi/qS0JIwUCjJbbscGGjngg0c3bPD&#10;pcMxIcpi3ijNJYqmHRC6yIUEEiwdM54Z1N0UCliu98vgmP9JPTtKQrk4SpulWEJ51xVJAeuPH0lT&#10;5SLL0cZZA7pB2B7cupFLhBozpynHs0SuLOFCc8ttKcsuYdtxbO5VVypfNuMmNJGsGQ4JTFvmfCsj&#10;lHloMJxqniS9YAcuM9/ElAZly592eD5VGLm92+OanfIFd8YWbBy/z15c/MLo4ZBYP+3JytJimDGL&#10;bh04Z3DPid3b4dCao1tXXTWlZ8fZA7otvKU/TOLDu3dSrrkOmT5jxniUmLsMmIiwBc/mbGv84cP1&#10;YLh4xOApPTs8ewMczpgcc+F6umRSj/azBnVfPHIw6BSeOPr7jq/JCghHIjP6dQEWjRgMbvOP/rHz&#10;7VeqK+iVJo21VZVgMuf6nvOG9oHi8o/8LgxtQNDGjO1rXwUPgrenPoFZrIZgC4TDYWgLOHx30gNQ&#10;sdzDh0AN5CABvnpjpdCH7SfLFpCcTGb064pv14oZs/p3Rf9MSAnQn9SrE/iBDjc9GFteeo6qQZpr&#10;pzwuenXTwpmgvOLBsZ+/9Bw4pwosHE7vLbG3i0GTRBESYGumebRP6d359x3b3ps5AXb3fvIReIZB&#10;mdyrw8p/j0AFk0Pffgm2C4cPmHFdl6f7dI5EoyAszQ2seuRe4Rwkeze9iw1Ez1xSU1m+cdEs24Id&#10;M1aMHTGxe3soCJrz2YpFvCGsPvs/2wgFLRoxCIZ47g3XgkSu84lffsS23zJgVv9uc4b0gf6d3KMD&#10;GrISD2zZDLkwMab27jRrQHeoophvEijZuHAGDROx8v7beR3Moa8oKsAEG02guryUioDt0R93QxYf&#10;qa5tJ3RtC/1Atp+tehEkL44e9g1MLeZZOCQFLLRrW2jFC6NvJQXI+uT5uZjLq2qsefJBlLOsl+6/&#10;a9X9I2F38bC+5EEBBjrxgs08FwWOTeiGL5yACoBk8fABM/t3oyE4upfHMnYXjM7oYZNgdEZi1saF&#10;M8l8/k3XUYKBalCrulrzbe0sa1q/bpCwFuyYUZafA2rzbugDxxMovTQvKDlpXD56OC+oa9uvWTSZ&#10;Czb6f3vq4xO7tYPRhFwI1Ugkuu4pNtlYJZ8bOXhKr45Y/65tv1n/OrcyPQuoh0F/cq+OkIC2w/bI&#10;XnpfDekYb018FNSQrm2hPvX4fVhuS/o4al3aHtu3i9RCdUwhZhz/eR/m4uDy3pveryvsrp8+DisJ&#10;VxrfbgUPYEIe4KDE5ARODDhKBA/9im67ti06eZS8sQUbFQ7/8C1lsQrbJxJLF+cGF982FBJUyhcv&#10;LcFc3sPG6v/cg+aM1Y+MWXLb9aC2+iH6DEwSJH1LnK9SKZP8B8Wah0B79tqaZL8qxl6opLjyD1uw&#10;+YhCPBQet16ACsMp0sRzI/rTIe/pazujFZ8KHJo94OHjxXOEz0mwzBuNU67tgspMf8FN19bXh4U+&#10;T9hd7flg3daVi0A4c1BvWU4Iw1ef/E9FUb6QE5BbXYmvBoTTYZQIzyzBbG1lESAHwubBLtIQhV2Y&#10;2aRMuRBmLBclkAWSGv75BEtSX1cHuxQwvGizXICZW8WJXWnBNmrgJIPnMnMGOuza9tA3n0KaFmzT&#10;P+p89cYqKl3oy9A8UYSEbCKnYcFecOv1Yhfhp2KYhnmCRVPrTKb16QTbZ2+wjde0vl22LJuV++dB&#10;IaFSxIJ9bPc3W1avELkE9DNNM+cMhLVQ1BMT9jrU19dTJcGcqUmVjBlFJw5vW8NOquyAJlid/PVH&#10;ITH7n+cC66aycymAecZc1gPPXN8Lavvm+Ed5Lgxlj/aQS0sXLNikPHdwd2oRwM2lNNtluXA+N6gn&#10;7K749x2kgMNqdjvT4aWnumCjh3emj1/18Ggoi6rESrcplxcV7t7wOih89/667995RcldOGxA0Ymj&#10;4AdO47ATWCfv+WRTdTme3KMOcwvLzNaX4dyrUSzYU3t1pCyZadfh9ycObt303Yb1rHpW1vRrO7MF&#10;24DT7jVP/UfOAj9wZr8WF2zj522ffblini3XMOAUzS7hUO89DXOVamKO5u7310D60PbNkJavTN6Z&#10;MRH1WSUBOKTArrjChqJhgHDKMWXIwpnTpe2eT/8HdYhEwtJEwusWSB/ds4tsgQndULLy4TG0C2nQ&#10;mdyzg1BACVuwc//4hdLgR8mV07ICnAFDxV59dDRIqsrL5ClNOjS1mnzBhssUOgClBvsdlNXmFgZU&#10;zKh4dRFeaid1tZ3GKcjSO4fCZTQM5/N3DP327dfkLH7BJ/HVq8soyF9/8n4msfUkXOzu3oQfTYKL&#10;SMo6/tP3O9/Bs93VD96GFyVGI1xgvTB6BCQAmkAfzHgULtTg1HjxrYNwi0BiEIYBm1XiSGdi7P/y&#10;C0w0xESoyOxct4puIsHUN72RW2R8VzyBUHhx7HCozAfTH1G94S5KzGDgcghsmu4AJDBNsSqpvTd7&#10;KgrdsgBlV77CxqwubX/cYnufYv7R36kgSNOCPXtwLzPXKM05qTiUoUmiCAmo2CdL5y0Y1h9KlEbT&#10;wCtsSY2AQwBst72Fh3Jnty8ddSvzYLDrNpTMHdKLNKnawNonx1aWloDEXLAxSx4dAurz4fRHjv7w&#10;1e/fbCFDGeHt7ZlTpTpzJsEVttH4w8cfKT4JbKaj5jBvqfcI8D/3ht51NfxAQUJqCOmbxz5sLLD9&#10;zVVw/gpWiOnEWrC7tJ3Sm53dmsVxh1L6xy2fi9z1Ux4Dyfyb+0Fx0/v3gPTnq/hX4CgQ4AobhCks&#10;2FtXzocR3LPx3VkDe6Irs0XgTTSNCNXWvDPpARC6dheAJnDBt3vX8f3fkR+4NCTNT5bMogTpQFos&#10;2E/36awMB0ClT+ltXkmbRRATe+CCDdfc5FMA9YdRwytstuIqPuFIAhfibNW0TAhQBkrzAsIhnSHR&#10;go25LGAVYGThXBCV7Qs21I0UCv46fOjbL2H0QUjX7pCAQABvBX8dAbVPls4FJ9OuvUZuCLSCiiMh&#10;JEBH5AoJAAlg2T3DUdP0QEI5XXDiOPYhKhgbn3kCDJePuhlyyYM1zZiHZrvCNgIXnIXHIJ//9zXV&#10;ouEQNsYxJ1oYoobszr+ff2+3yYqG4KpOdpIEsGBjwvxfI80AOjTEX7CZmjlvODHjtYdvL83Pod2n&#10;++I5KQU8HR0gDQk2I6UjBZz9VVQc2vW12WoOaL44aiha0YxkHngCLuOGsv/cxIx5N/XDm7FMziqG&#10;CSiiugKusNXDDZksvnWALCR2ffguFIR1YzpMAf1QDUEBErwmAFMwj9qWk5LcYM7RIxXFhUUnjlhx&#10;iK7QBCQUz+RQMZcX7I/mjIM06yjKxaatehhvZ80cjNevjgW7MdUFW+peo3HPxxuevQnXCUjHXbBj&#10;RuDg/k3zJvN2ITxhlm7AWnX81wNwgNu4eC7msqHZ9Px8GKnZQ9j/bqUFe84N10quuLf8o4cL/sIf&#10;bqx54j4aNaEAu6KZfLzMkQXC0SgOOp4p7t44d6KoG8I0pX8eC4xv3nppx1svycp4qKWDuHlEFlkA&#10;lzCHkOAjxXZhSxL5Cnvqtfz6jODmUtp9wTYad7zxArgSygjzD21M6Qp7Pt+N4UlViG5fs5nJ5SaQ&#10;xf7p0zitb2feLsRKvPXUvylNdVs0YhDuUg+zGzPrJjwo9MWCrTSEEgvZiCy87UYWyKIIwDjx6090&#10;S/zApxu2rJTv7mLipVE3slvi7AQR5AS3bfxj59bjB/aIXQH2Hi3YpsRasI3GqX27QHrnekwjzCcE&#10;NcCVB3SDyKUFm2ZdfX2Igp2PFNYBDx2bl8yELa+b0Xjy4E94BMCutiq5b+M6tDWnMZgrY4ES83/Y&#10;rz12Lx40TGWRK6cLTp6gXWDTM0+AZPk9N4P+168stk8krDkdgppjwQbwGJRwJWOrXbDrBWSCtql8&#10;8+4Uwqrd0JDb1+vNpuxERDFMAtv/sNkUfOGuobvW4TviPRZsSMMMgMtlkTWldye2S2Fj/HVg3/Mj&#10;B9VU4X9faGZXlhQtHj5ANsEJxCbfvv+9v3DEECH/68ddYqKDORRUlh+ENBU9qWeH33d+TWnY/vn9&#10;N7CQfDR38jdrls0e3Hvzc8/swv9hV4B5JNogzVEEdutqa2SJibH7o/WQC2URFEj5R/nv/SBLcQXN&#10;oRnP9Vni9cfGYLXNoyplgZq1xbMWnISUS1vYtRZsZr5n4zuYK9ena9s1T+AxFMjcgs2GgNKsXOpt&#10;WGs9rrChz4tO/jWlF10SIXjDTRxHmJPp/fD/9CyXu33ujhtQh80cgC/YLOuZQT1+2PAWyWF31YN3&#10;rZ/8KNM0Ar/9PKXPNdyP0Rj8/efZ1/eW67xi1I3PXN/nq1eWfPTsVOjMmsoKvKPIThGO7t2FZwPc&#10;bWNZYS4oUIlCiOBjzPivR+pnc0yvxtv+TAF2rRIlCRQBzOiPTyEJrGHt2vavn/Z9tmoFaKa2YINz&#10;2P1t+5eWZ1bJl+8fCYk0/4cNzvOP/TEV/4uBIy7UCLFgA4tu6b915UKatGD4yn/u2fisdWMD5DP7&#10;d92yejnrWGYeM8Dt6sfwAp0kYsGORMIsrrkr2EJLw+EwXS3MGdL7sxULSRN4YfStwUO/iIfO6mqr&#10;oZ6vPX7/9jVLl429DSZYJMyusJkrmJl/7PyS+cT5tvTuW7a+8jwZKlCHuy/YYA62o4ZTP4MQtog0&#10;+h8unE0eQHhsH7+5veo+fKoAhCW5J6gOMAlJIgyhw8sK88GKzxDmBMCb86zOoEMSYSIkuGAzt8Hf&#10;fyXzvKOHFH1Kx1uwgSN7doEtYrYLrrAh3Rz/w2YYJdPcvjBjktNFfPQQ++J0hs1CidpdH9V8vZ59&#10;jV+WK1ZpQg4TuWVTwULJBYQQEyxtqSkmZq5NaCJbwZY/2Nn46bJ5Jw78YMmZzxnXXRPBjxMwfW5o&#10;unV1zoEsWU2qCSQIrmkKMcHk7Jk1S4JQgk4yTGWuwISYJiwJVxYSTEjlMh2bCcltuZLEhCJCETKY&#10;ibsfhyunGmxxIIQTy8psoKSPSBI5l9LkgbbCA0FyTDA1UwgHHeaByQnp9rupRgqSBwVLyNRMOete&#10;GhEGT9hNICHLhZqsILayxDKxw3L5yLLtvOt7zr2+J+7yOc8fj8g9/JurExholwVbVEBOEFRbSlg6&#10;lJYkBA03h2XRzJeVsf48PC2EB4IkIoslrFYTlGvKXxjDXhotsmJGcfDEnz/sUIRk4g/LhBdtySWH&#10;IkG5mJDTZoLkpgQd2o4Jpo6Q8ISkILAkQl/WMYV8PjC4GssVQqlLK8tK517fAyaS1FJ+K4huZSVF&#10;igu2IFofipSVAOadYaqTqJmmNfPLlo9h5i28ZeBLY26Z0qcLPuNmTUoNEn/BPs2JGbMHdpvYswMM&#10;/Qt33wSXWeueGqvqnMbgwS1UV0sXVYC4NgpHIvEmufuCfZoDZwDhcAQaPq1/TxjrWYP6QDpUV4fL&#10;jw52P8SMmqoqmjwy9OOOZPswtQVbo5Gwpp0OYCfQJ624W1jrkj/unBa4XPxZu05IwVvntEUMMW5t&#10;t6M0PqDuwn7jXSf6M0n0gq3RaDQazWmAXrA1Go1GozkN0Au2RqPRaDSnAXrB1mg0Go3mNEAv2BqN&#10;RqPRnAboBVuj0Wg0mtMAvWBrNBqNRtPiMRr/P6W7owi6P2cLAAAAAElFTkSuQmCCUEsDBBQABgAI&#10;AAAAIQDojehO4gAAAAwBAAAPAAAAZHJzL2Rvd25yZXYueG1sTI9Ba8JAEIXvhf6HZQq96WZjtBKz&#10;EZG2JylUC8Xbmh2TYHY3ZNck/vuOp3p8zMeb72Xr0TSsx87XzkoQ0wgY2sLp2pYSfg4fkyUwH5TV&#10;qnEWJdzQwzp/fspUqt1gv7Hfh5JRifWpklCF0Kac+6JCo/zUtWjpdnadUYFiV3LdqYHKTcPjKFpw&#10;o2pLHyrV4rbC4rK/Ggmfgxo2M/He7y7n7e14mH/97gRK+foyblbAAo7hH4a7PqlDTk4nd7Xas4ay&#10;SGYLYiVMxDIBdkfmSUz7ThLe4hh4nvHHEfkfAAAA//8DAFBLAQItABQABgAIAAAAIQA9/K5oFAEA&#10;AEcCAAATAAAAAAAAAAAAAAAAAAAAAABbQ29udGVudF9UeXBlc10ueG1sUEsBAi0AFAAGAAgAAAAh&#10;ADj9If/WAAAAlAEAAAsAAAAAAAAAAAAAAAAARQEAAF9yZWxzLy5yZWxzUEsBAi0AFAAGAAgAAAAh&#10;AKrctXcfAwAAWQwAAA4AAAAAAAAAAAAAAAAARAIAAGRycy9lMm9Eb2MueG1sUEsBAi0AFAAGAAgA&#10;AAAhAIVQ7CvPAAAAKgIAABkAAAAAAAAAAAAAAAAAjwUAAGRycy9fcmVscy9lMm9Eb2MueG1sLnJl&#10;bHNQSwECLQAKAAAAAAAAACEAUYmU8dcRAADXEQAAFQAAAAAAAAAAAAAAAACVBgAAZHJzL21lZGlh&#10;L2ltYWdlMy5qcGVnUEsBAi0ACgAAAAAAAAAhAE9WL5OSCAAAkggAABQAAAAAAAAAAAAAAAAAnxgA&#10;AGRycy9tZWRpYS9pbWFnZTIucG5nUEsBAi0ACgAAAAAAAAAhAHiEnBrcYAAA3GAAABQAAAAAAAAA&#10;AAAAAAAAYyEAAGRycy9tZWRpYS9pbWFnZTEucG5nUEsBAi0AFAAGAAgAAAAhAOiN6E7iAAAADAEA&#10;AA8AAAAAAAAAAAAAAAAAcYIAAGRycy9kb3ducmV2LnhtbFBLBQYAAAAACAAIAAECAACAgw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n 7" style="position:absolute;width:34956;height:694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CiXvQAAANoAAAAPAAAAZHJzL2Rvd25yZXYueG1sRI/NCsIw&#10;EITvgu8QVvCmqSIq1ShSFPTm30FvS7O2xWZTmqj17Y0geBxm5htmvmxMKZ5Uu8KygkE/AkGcWl1w&#10;puB82vSmIJxH1lhaJgVvcrBctFtzjLV98YGeR5+JAGEXo4Lc+yqW0qU5GXR9WxEH72Zrgz7IOpO6&#10;xleAm1IOo2gsDRYcFnKsKMkpvR8fRkGUEL/ddL+7aEL3GCXVer++KtXtNKsZCE+N/4d/7a1WMIHv&#10;lXAD5OIDAAD//wMAUEsBAi0AFAAGAAgAAAAhANvh9svuAAAAhQEAABMAAAAAAAAAAAAAAAAAAAAA&#10;AFtDb250ZW50X1R5cGVzXS54bWxQSwECLQAUAAYACAAAACEAWvQsW78AAAAVAQAACwAAAAAAAAAA&#10;AAAAAAAfAQAAX3JlbHMvLnJlbHNQSwECLQAUAAYACAAAACEA6Swol70AAADaAAAADwAAAAAAAAAA&#10;AAAAAAAHAgAAZHJzL2Rvd25yZXYueG1sUEsFBgAAAAADAAMAtwAAAPECAAAAAA==&#10;">
                <v:imagedata o:title="" r:id="rId5"/>
              </v:shape>
              <v:shape id="Imagen 8" style="position:absolute;left:4667;top:4762;width:12859;height:5804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m9kuwAAANoAAAAPAAAAZHJzL2Rvd25yZXYueG1sRE+9CsIw&#10;EN4F3yGc4GZTHUSqUVQU3KQq4ng0Z1vbXEoTtb69GQTHj+9/sepMLV7UutKygnEUgyDOrC45V3A5&#10;70czEM4ja6wtk4IPOVgt+70FJtq+OaXXyecihLBLUEHhfZNI6bKCDLrINsSBu9vWoA+wzaVu8R3C&#10;TS0ncTyVBksODQU2tC0oq05PoyC9XT7jzfqcyqur7HHzjB+V2Sk1HHTrOQhPnf+Lf+6DVhC2hivh&#10;BsjlFwAA//8DAFBLAQItABQABgAIAAAAIQDb4fbL7gAAAIUBAAATAAAAAAAAAAAAAAAAAAAAAABb&#10;Q29udGVudF9UeXBlc10ueG1sUEsBAi0AFAAGAAgAAAAhAFr0LFu/AAAAFQEAAAsAAAAAAAAAAAAA&#10;AAAAHwEAAF9yZWxzLy5yZWxzUEsBAi0AFAAGAAgAAAAhAAeib2S7AAAA2gAAAA8AAAAAAAAAAAAA&#10;AAAABwIAAGRycy9kb3ducmV2LnhtbFBLBQYAAAAAAwADALcAAADvAgAAAAA=&#10;">
                <v:imagedata o:title="" r:id="rId6"/>
              </v:shape>
              <v:shape id="Imagen 9" style="position:absolute;left:23431;top:6667;width:10192;height:2292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uKDwQAAANoAAAAPAAAAZHJzL2Rvd25yZXYueG1sRI9Pi8Iw&#10;FMTvgt8hPGFvmq6sotW0qCB49d9hb2+bZ1u2eSlJtPXbG2Fhj8PM/IZZ571pxIOcry0r+JwkIIgL&#10;q2suFVzO+/EChA/IGhvLpOBJHvJsOFhjqm3HR3qcQikihH2KCqoQ2lRKX1Rk0E9sSxy9m3UGQ5Su&#10;lNphF+GmkdMkmUuDNceFClvaVVT8nu5GgdFb6jbzr9mRDtfl9+L8093ZKfUx6jcrEIH68B/+ax+0&#10;giW8r8QbILMXAAAA//8DAFBLAQItABQABgAIAAAAIQDb4fbL7gAAAIUBAAATAAAAAAAAAAAAAAAA&#10;AAAAAABbQ29udGVudF9UeXBlc10ueG1sUEsBAi0AFAAGAAgAAAAhAFr0LFu/AAAAFQEAAAsAAAAA&#10;AAAAAAAAAAAAHwEAAF9yZWxzLy5yZWxzUEsBAi0AFAAGAAgAAAAhAMgS4oPBAAAA2gAAAA8AAAAA&#10;AAAAAAAAAAAABwIAAGRycy9kb3ducmV2LnhtbFBLBQYAAAAAAwADALcAAAD1AgAAAAA=&#10;">
                <v:imagedata o:title="" r:id="rId7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73043"/>
    <w:multiLevelType w:val="hybridMultilevel"/>
    <w:tmpl w:val="692AD1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C7A23"/>
    <w:multiLevelType w:val="hybridMultilevel"/>
    <w:tmpl w:val="7FC62F00"/>
    <w:lvl w:ilvl="0" w:tplc="8ACC311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35636"/>
    <w:multiLevelType w:val="hybridMultilevel"/>
    <w:tmpl w:val="B34C1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10CC4"/>
    <w:multiLevelType w:val="hybridMultilevel"/>
    <w:tmpl w:val="D69493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F42D57"/>
    <w:multiLevelType w:val="hybridMultilevel"/>
    <w:tmpl w:val="5148B8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252A8"/>
    <w:multiLevelType w:val="multilevel"/>
    <w:tmpl w:val="570A95B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6" w15:restartNumberingAfterBreak="0">
    <w:nsid w:val="455A54E9"/>
    <w:multiLevelType w:val="hybridMultilevel"/>
    <w:tmpl w:val="C1C89CD6"/>
    <w:lvl w:ilvl="0" w:tplc="689247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FFFFFF" w:themeColor="background1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9A8C926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56DC8"/>
    <w:multiLevelType w:val="hybridMultilevel"/>
    <w:tmpl w:val="D02CC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11FB1"/>
    <w:multiLevelType w:val="hybridMultilevel"/>
    <w:tmpl w:val="1D9E7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114C7"/>
    <w:multiLevelType w:val="multilevel"/>
    <w:tmpl w:val="D5AEFD6E"/>
    <w:lvl w:ilvl="0">
      <w:start w:val="1"/>
      <w:numFmt w:val="decimal"/>
      <w:pStyle w:val="Ttulo1"/>
      <w:lvlText w:val="%1."/>
      <w:lvlJc w:val="left"/>
      <w:pPr>
        <w:ind w:left="502" w:hanging="360"/>
      </w:pPr>
    </w:lvl>
    <w:lvl w:ilvl="1">
      <w:start w:val="11"/>
      <w:numFmt w:val="decimal"/>
      <w:isLgl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0" w15:restartNumberingAfterBreak="0">
    <w:nsid w:val="5B760362"/>
    <w:multiLevelType w:val="hybridMultilevel"/>
    <w:tmpl w:val="8FD20DF0"/>
    <w:lvl w:ilvl="0" w:tplc="98C671DE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C34CBFF2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2" w:tplc="5378946E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3" w:tplc="ADEA6E74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B186DDD4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C669B6C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814F4BA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FBC10C6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2567E3A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" w15:restartNumberingAfterBreak="0">
    <w:nsid w:val="655D5FA7"/>
    <w:multiLevelType w:val="multilevel"/>
    <w:tmpl w:val="BCC0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3FC5053"/>
    <w:multiLevelType w:val="hybridMultilevel"/>
    <w:tmpl w:val="8FD20DF0"/>
    <w:styleLink w:val="Vietagrande"/>
    <w:lvl w:ilvl="0" w:tplc="0554DBCC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E3F280DE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2" w:tplc="51FA5EE6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3" w:tplc="12D4ABC8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81C4C78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FE84DD4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E32E236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3E84390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B988874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" w15:restartNumberingAfterBreak="0">
    <w:nsid w:val="769B5845"/>
    <w:multiLevelType w:val="hybridMultilevel"/>
    <w:tmpl w:val="1D8836D8"/>
    <w:lvl w:ilvl="0" w:tplc="6FE64C6C">
      <w:start w:val="1"/>
      <w:numFmt w:val="decimal"/>
      <w:pStyle w:val="Instructions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76D18"/>
    <w:multiLevelType w:val="hybridMultilevel"/>
    <w:tmpl w:val="F3E4162E"/>
    <w:lvl w:ilvl="0" w:tplc="8FEA9E76">
      <w:start w:val="10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11"/>
  </w:num>
  <w:num w:numId="9">
    <w:abstractNumId w:val="13"/>
  </w:num>
  <w:num w:numId="10">
    <w:abstractNumId w:val="2"/>
  </w:num>
  <w:num w:numId="11">
    <w:abstractNumId w:val="1"/>
  </w:num>
  <w:num w:numId="12">
    <w:abstractNumId w:val="14"/>
  </w:num>
  <w:num w:numId="13">
    <w:abstractNumId w:val="8"/>
  </w:num>
  <w:num w:numId="14">
    <w:abstractNumId w:val="12"/>
  </w:num>
  <w:num w:numId="15">
    <w:abstractNumId w:val="10"/>
    <w:lvlOverride w:ilvl="0">
      <w:lvl w:ilvl="0" w:tplc="98C671DE">
        <w:start w:val="1"/>
        <w:numFmt w:val="bullet"/>
        <w:lvlText w:val="•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DF4847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1">
      <w:lvl w:ilvl="1" w:tplc="C34CBFF2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5378946E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ADEA6E74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B186DDD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8C669B6C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2814F4BA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FBC10C6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F2567E3A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12"/>
    <w:rsid w:val="000017A9"/>
    <w:rsid w:val="00012DF6"/>
    <w:rsid w:val="00016C1F"/>
    <w:rsid w:val="00017E53"/>
    <w:rsid w:val="00017EE2"/>
    <w:rsid w:val="00033CDE"/>
    <w:rsid w:val="000347B8"/>
    <w:rsid w:val="00035B2B"/>
    <w:rsid w:val="00035BCC"/>
    <w:rsid w:val="00040D8D"/>
    <w:rsid w:val="00041F8A"/>
    <w:rsid w:val="000425A2"/>
    <w:rsid w:val="00042F8F"/>
    <w:rsid w:val="0005548C"/>
    <w:rsid w:val="000666C6"/>
    <w:rsid w:val="000717BA"/>
    <w:rsid w:val="0007779C"/>
    <w:rsid w:val="00083C77"/>
    <w:rsid w:val="000942F0"/>
    <w:rsid w:val="0009725A"/>
    <w:rsid w:val="000A5AC7"/>
    <w:rsid w:val="000A6076"/>
    <w:rsid w:val="000A6930"/>
    <w:rsid w:val="000B54A7"/>
    <w:rsid w:val="000B6833"/>
    <w:rsid w:val="000C2A68"/>
    <w:rsid w:val="000C366A"/>
    <w:rsid w:val="000C4EC5"/>
    <w:rsid w:val="000D445D"/>
    <w:rsid w:val="000D4C77"/>
    <w:rsid w:val="000E3012"/>
    <w:rsid w:val="000E5E52"/>
    <w:rsid w:val="000F69BD"/>
    <w:rsid w:val="00101097"/>
    <w:rsid w:val="0010164F"/>
    <w:rsid w:val="00103C9E"/>
    <w:rsid w:val="00106856"/>
    <w:rsid w:val="00110548"/>
    <w:rsid w:val="00111BF9"/>
    <w:rsid w:val="0011319A"/>
    <w:rsid w:val="001256DB"/>
    <w:rsid w:val="001325F4"/>
    <w:rsid w:val="00134635"/>
    <w:rsid w:val="0013536B"/>
    <w:rsid w:val="0014164E"/>
    <w:rsid w:val="00141E97"/>
    <w:rsid w:val="00144C26"/>
    <w:rsid w:val="00147454"/>
    <w:rsid w:val="001578FB"/>
    <w:rsid w:val="00160DEF"/>
    <w:rsid w:val="00161A35"/>
    <w:rsid w:val="00172A96"/>
    <w:rsid w:val="001869B9"/>
    <w:rsid w:val="001A453B"/>
    <w:rsid w:val="001B5D1B"/>
    <w:rsid w:val="001B7033"/>
    <w:rsid w:val="001C21EC"/>
    <w:rsid w:val="001C235E"/>
    <w:rsid w:val="001C79F5"/>
    <w:rsid w:val="001E5F05"/>
    <w:rsid w:val="001E68E5"/>
    <w:rsid w:val="001F11CA"/>
    <w:rsid w:val="001F1DD6"/>
    <w:rsid w:val="0020429C"/>
    <w:rsid w:val="00216484"/>
    <w:rsid w:val="0023187E"/>
    <w:rsid w:val="00240C04"/>
    <w:rsid w:val="00245413"/>
    <w:rsid w:val="0024699F"/>
    <w:rsid w:val="00250D12"/>
    <w:rsid w:val="0026144E"/>
    <w:rsid w:val="00267609"/>
    <w:rsid w:val="00272864"/>
    <w:rsid w:val="00273ED8"/>
    <w:rsid w:val="002814BB"/>
    <w:rsid w:val="002959B4"/>
    <w:rsid w:val="002B6261"/>
    <w:rsid w:val="002C3335"/>
    <w:rsid w:val="002D250D"/>
    <w:rsid w:val="002D4614"/>
    <w:rsid w:val="002F7234"/>
    <w:rsid w:val="003062FD"/>
    <w:rsid w:val="00316262"/>
    <w:rsid w:val="00333E22"/>
    <w:rsid w:val="00337A3E"/>
    <w:rsid w:val="003449D8"/>
    <w:rsid w:val="003457B6"/>
    <w:rsid w:val="00347CAA"/>
    <w:rsid w:val="0035246A"/>
    <w:rsid w:val="00356C32"/>
    <w:rsid w:val="00363A1C"/>
    <w:rsid w:val="003710A2"/>
    <w:rsid w:val="00373539"/>
    <w:rsid w:val="0037558F"/>
    <w:rsid w:val="003810E8"/>
    <w:rsid w:val="0038195A"/>
    <w:rsid w:val="00385FC6"/>
    <w:rsid w:val="00393AB0"/>
    <w:rsid w:val="003960BF"/>
    <w:rsid w:val="003A0850"/>
    <w:rsid w:val="003B0DF0"/>
    <w:rsid w:val="003B1FD9"/>
    <w:rsid w:val="003C4CBC"/>
    <w:rsid w:val="003D0602"/>
    <w:rsid w:val="003D26DA"/>
    <w:rsid w:val="003E17D8"/>
    <w:rsid w:val="004037CE"/>
    <w:rsid w:val="00404899"/>
    <w:rsid w:val="00406807"/>
    <w:rsid w:val="00416EE6"/>
    <w:rsid w:val="00421EFE"/>
    <w:rsid w:val="004237B4"/>
    <w:rsid w:val="00425F33"/>
    <w:rsid w:val="00426ACD"/>
    <w:rsid w:val="00432834"/>
    <w:rsid w:val="00436A19"/>
    <w:rsid w:val="004461FA"/>
    <w:rsid w:val="00446969"/>
    <w:rsid w:val="00446A90"/>
    <w:rsid w:val="004545AD"/>
    <w:rsid w:val="00454C43"/>
    <w:rsid w:val="00455061"/>
    <w:rsid w:val="00456316"/>
    <w:rsid w:val="00457C58"/>
    <w:rsid w:val="004729AF"/>
    <w:rsid w:val="0048039E"/>
    <w:rsid w:val="00481A46"/>
    <w:rsid w:val="0049056B"/>
    <w:rsid w:val="004A09E0"/>
    <w:rsid w:val="004A2B2F"/>
    <w:rsid w:val="004A6406"/>
    <w:rsid w:val="004B0E41"/>
    <w:rsid w:val="004B3E21"/>
    <w:rsid w:val="004D23FC"/>
    <w:rsid w:val="004D2FC8"/>
    <w:rsid w:val="004D528A"/>
    <w:rsid w:val="004E3E50"/>
    <w:rsid w:val="004F0A38"/>
    <w:rsid w:val="004F7ECF"/>
    <w:rsid w:val="00503075"/>
    <w:rsid w:val="00511F89"/>
    <w:rsid w:val="005124B8"/>
    <w:rsid w:val="0052196B"/>
    <w:rsid w:val="00521F26"/>
    <w:rsid w:val="00530302"/>
    <w:rsid w:val="0053043D"/>
    <w:rsid w:val="0055530D"/>
    <w:rsid w:val="00555BC5"/>
    <w:rsid w:val="0056573B"/>
    <w:rsid w:val="0056592F"/>
    <w:rsid w:val="00597AD1"/>
    <w:rsid w:val="005A39E0"/>
    <w:rsid w:val="005A3F89"/>
    <w:rsid w:val="005A6D19"/>
    <w:rsid w:val="005B4C40"/>
    <w:rsid w:val="005B4EE8"/>
    <w:rsid w:val="005D2229"/>
    <w:rsid w:val="005F0FBC"/>
    <w:rsid w:val="005F180D"/>
    <w:rsid w:val="005F3BB6"/>
    <w:rsid w:val="005F47D3"/>
    <w:rsid w:val="005F4CD8"/>
    <w:rsid w:val="00601D86"/>
    <w:rsid w:val="00605B25"/>
    <w:rsid w:val="00606215"/>
    <w:rsid w:val="00612D18"/>
    <w:rsid w:val="0061390C"/>
    <w:rsid w:val="00613A0F"/>
    <w:rsid w:val="00617E2C"/>
    <w:rsid w:val="00625A59"/>
    <w:rsid w:val="00627292"/>
    <w:rsid w:val="0064063D"/>
    <w:rsid w:val="006424CC"/>
    <w:rsid w:val="0065296C"/>
    <w:rsid w:val="00652FB9"/>
    <w:rsid w:val="0066381C"/>
    <w:rsid w:val="006702F1"/>
    <w:rsid w:val="00671EBE"/>
    <w:rsid w:val="006732A0"/>
    <w:rsid w:val="0067593A"/>
    <w:rsid w:val="00680518"/>
    <w:rsid w:val="00690FBD"/>
    <w:rsid w:val="006949B6"/>
    <w:rsid w:val="006A65B6"/>
    <w:rsid w:val="006C1C01"/>
    <w:rsid w:val="006D077A"/>
    <w:rsid w:val="006D38A9"/>
    <w:rsid w:val="006D3D1F"/>
    <w:rsid w:val="006E18F3"/>
    <w:rsid w:val="006E5BAC"/>
    <w:rsid w:val="006E71F6"/>
    <w:rsid w:val="006F010A"/>
    <w:rsid w:val="006F37A1"/>
    <w:rsid w:val="006F57C3"/>
    <w:rsid w:val="00701817"/>
    <w:rsid w:val="00705021"/>
    <w:rsid w:val="00711805"/>
    <w:rsid w:val="007148C6"/>
    <w:rsid w:val="00717147"/>
    <w:rsid w:val="00717786"/>
    <w:rsid w:val="007207DB"/>
    <w:rsid w:val="00720BBF"/>
    <w:rsid w:val="0073194B"/>
    <w:rsid w:val="00734231"/>
    <w:rsid w:val="00762AE8"/>
    <w:rsid w:val="007674F6"/>
    <w:rsid w:val="00774C8F"/>
    <w:rsid w:val="007851F1"/>
    <w:rsid w:val="00790489"/>
    <w:rsid w:val="007946D3"/>
    <w:rsid w:val="007A008D"/>
    <w:rsid w:val="007C3E6C"/>
    <w:rsid w:val="007D2A80"/>
    <w:rsid w:val="007D3CDC"/>
    <w:rsid w:val="007D4B1D"/>
    <w:rsid w:val="007E2FC6"/>
    <w:rsid w:val="007E6B03"/>
    <w:rsid w:val="007F2457"/>
    <w:rsid w:val="00800BEA"/>
    <w:rsid w:val="0080200A"/>
    <w:rsid w:val="00815C99"/>
    <w:rsid w:val="008239F3"/>
    <w:rsid w:val="00835C5A"/>
    <w:rsid w:val="008417BE"/>
    <w:rsid w:val="008449A0"/>
    <w:rsid w:val="00845929"/>
    <w:rsid w:val="00851B5B"/>
    <w:rsid w:val="008563C1"/>
    <w:rsid w:val="0086072A"/>
    <w:rsid w:val="0086232C"/>
    <w:rsid w:val="0086721E"/>
    <w:rsid w:val="0087391E"/>
    <w:rsid w:val="00873EA1"/>
    <w:rsid w:val="008755C5"/>
    <w:rsid w:val="00875AAD"/>
    <w:rsid w:val="008832E2"/>
    <w:rsid w:val="00894DB4"/>
    <w:rsid w:val="00895F1C"/>
    <w:rsid w:val="00897213"/>
    <w:rsid w:val="008B2DA2"/>
    <w:rsid w:val="008B4782"/>
    <w:rsid w:val="008B4F0F"/>
    <w:rsid w:val="008B763B"/>
    <w:rsid w:val="008B775A"/>
    <w:rsid w:val="008D4938"/>
    <w:rsid w:val="008D5726"/>
    <w:rsid w:val="008E7C98"/>
    <w:rsid w:val="008F22A0"/>
    <w:rsid w:val="008F6319"/>
    <w:rsid w:val="00902F97"/>
    <w:rsid w:val="00903AA7"/>
    <w:rsid w:val="00920681"/>
    <w:rsid w:val="009463DC"/>
    <w:rsid w:val="0095156A"/>
    <w:rsid w:val="00976860"/>
    <w:rsid w:val="00984C9D"/>
    <w:rsid w:val="00984EB4"/>
    <w:rsid w:val="00985D13"/>
    <w:rsid w:val="00987A90"/>
    <w:rsid w:val="00991DF1"/>
    <w:rsid w:val="00996E5E"/>
    <w:rsid w:val="009A5BB4"/>
    <w:rsid w:val="009B033B"/>
    <w:rsid w:val="009B6D12"/>
    <w:rsid w:val="009C5251"/>
    <w:rsid w:val="009D49C6"/>
    <w:rsid w:val="009E44D1"/>
    <w:rsid w:val="009E6B41"/>
    <w:rsid w:val="009F526B"/>
    <w:rsid w:val="00A05358"/>
    <w:rsid w:val="00A10449"/>
    <w:rsid w:val="00A16981"/>
    <w:rsid w:val="00A23BF1"/>
    <w:rsid w:val="00A24C02"/>
    <w:rsid w:val="00A26E7D"/>
    <w:rsid w:val="00A31DD7"/>
    <w:rsid w:val="00A356BB"/>
    <w:rsid w:val="00A4347B"/>
    <w:rsid w:val="00A4607D"/>
    <w:rsid w:val="00A5118A"/>
    <w:rsid w:val="00A54165"/>
    <w:rsid w:val="00A543F1"/>
    <w:rsid w:val="00A56DE5"/>
    <w:rsid w:val="00A6728E"/>
    <w:rsid w:val="00A6755C"/>
    <w:rsid w:val="00A70C72"/>
    <w:rsid w:val="00A81654"/>
    <w:rsid w:val="00A81A8E"/>
    <w:rsid w:val="00A84A49"/>
    <w:rsid w:val="00AA053D"/>
    <w:rsid w:val="00AA0B16"/>
    <w:rsid w:val="00AA450E"/>
    <w:rsid w:val="00AB4EBA"/>
    <w:rsid w:val="00AC16D6"/>
    <w:rsid w:val="00AD05BC"/>
    <w:rsid w:val="00AD4EE8"/>
    <w:rsid w:val="00AE43F7"/>
    <w:rsid w:val="00AE602C"/>
    <w:rsid w:val="00AE7F1E"/>
    <w:rsid w:val="00AF0E53"/>
    <w:rsid w:val="00AF2555"/>
    <w:rsid w:val="00B06A1B"/>
    <w:rsid w:val="00B1108C"/>
    <w:rsid w:val="00B12243"/>
    <w:rsid w:val="00B13444"/>
    <w:rsid w:val="00B2173B"/>
    <w:rsid w:val="00B247E7"/>
    <w:rsid w:val="00B25424"/>
    <w:rsid w:val="00B2596B"/>
    <w:rsid w:val="00B26241"/>
    <w:rsid w:val="00B40F15"/>
    <w:rsid w:val="00B44B65"/>
    <w:rsid w:val="00B50B4A"/>
    <w:rsid w:val="00B62499"/>
    <w:rsid w:val="00B656BD"/>
    <w:rsid w:val="00B762DB"/>
    <w:rsid w:val="00B865CC"/>
    <w:rsid w:val="00B86761"/>
    <w:rsid w:val="00B953BA"/>
    <w:rsid w:val="00B979BB"/>
    <w:rsid w:val="00BA3518"/>
    <w:rsid w:val="00BA5B41"/>
    <w:rsid w:val="00BA6379"/>
    <w:rsid w:val="00BB0543"/>
    <w:rsid w:val="00BB0B2F"/>
    <w:rsid w:val="00BC30BA"/>
    <w:rsid w:val="00BC70ED"/>
    <w:rsid w:val="00BD3B90"/>
    <w:rsid w:val="00BD4B57"/>
    <w:rsid w:val="00BD68C2"/>
    <w:rsid w:val="00BE6331"/>
    <w:rsid w:val="00BF1BC6"/>
    <w:rsid w:val="00C00443"/>
    <w:rsid w:val="00C072B6"/>
    <w:rsid w:val="00C0740C"/>
    <w:rsid w:val="00C11FB9"/>
    <w:rsid w:val="00C27DF4"/>
    <w:rsid w:val="00C3037D"/>
    <w:rsid w:val="00C3207E"/>
    <w:rsid w:val="00C33C15"/>
    <w:rsid w:val="00C33C99"/>
    <w:rsid w:val="00C3771F"/>
    <w:rsid w:val="00C4578A"/>
    <w:rsid w:val="00C520A2"/>
    <w:rsid w:val="00C529A5"/>
    <w:rsid w:val="00C52C30"/>
    <w:rsid w:val="00C70AEC"/>
    <w:rsid w:val="00C72449"/>
    <w:rsid w:val="00C837FD"/>
    <w:rsid w:val="00C83D20"/>
    <w:rsid w:val="00C847ED"/>
    <w:rsid w:val="00C870D1"/>
    <w:rsid w:val="00C940D8"/>
    <w:rsid w:val="00CA390C"/>
    <w:rsid w:val="00CA479F"/>
    <w:rsid w:val="00CA5754"/>
    <w:rsid w:val="00CA5CF4"/>
    <w:rsid w:val="00CB0310"/>
    <w:rsid w:val="00CB15D3"/>
    <w:rsid w:val="00CB2C20"/>
    <w:rsid w:val="00CB508F"/>
    <w:rsid w:val="00CC3CA1"/>
    <w:rsid w:val="00CC56FE"/>
    <w:rsid w:val="00CD1EA5"/>
    <w:rsid w:val="00CE4686"/>
    <w:rsid w:val="00CE548B"/>
    <w:rsid w:val="00CE7177"/>
    <w:rsid w:val="00CF63D9"/>
    <w:rsid w:val="00D00991"/>
    <w:rsid w:val="00D00BB6"/>
    <w:rsid w:val="00D0730E"/>
    <w:rsid w:val="00D23FA0"/>
    <w:rsid w:val="00D25EDE"/>
    <w:rsid w:val="00D3079A"/>
    <w:rsid w:val="00D326A7"/>
    <w:rsid w:val="00D43DDD"/>
    <w:rsid w:val="00D55487"/>
    <w:rsid w:val="00D56D3F"/>
    <w:rsid w:val="00D63494"/>
    <w:rsid w:val="00D70F18"/>
    <w:rsid w:val="00D72C43"/>
    <w:rsid w:val="00D75938"/>
    <w:rsid w:val="00D81A46"/>
    <w:rsid w:val="00D871E6"/>
    <w:rsid w:val="00D90223"/>
    <w:rsid w:val="00D90CD4"/>
    <w:rsid w:val="00D95590"/>
    <w:rsid w:val="00DB49F8"/>
    <w:rsid w:val="00DB5F38"/>
    <w:rsid w:val="00DB6CBA"/>
    <w:rsid w:val="00DD2E27"/>
    <w:rsid w:val="00DE538F"/>
    <w:rsid w:val="00DE5E05"/>
    <w:rsid w:val="00DF528C"/>
    <w:rsid w:val="00E01F67"/>
    <w:rsid w:val="00E02797"/>
    <w:rsid w:val="00E0743D"/>
    <w:rsid w:val="00E125EB"/>
    <w:rsid w:val="00E16252"/>
    <w:rsid w:val="00E30396"/>
    <w:rsid w:val="00E33FAD"/>
    <w:rsid w:val="00E35863"/>
    <w:rsid w:val="00E44C7D"/>
    <w:rsid w:val="00E4686A"/>
    <w:rsid w:val="00E537A7"/>
    <w:rsid w:val="00E54847"/>
    <w:rsid w:val="00E63053"/>
    <w:rsid w:val="00E77291"/>
    <w:rsid w:val="00E83C0A"/>
    <w:rsid w:val="00EA5BCA"/>
    <w:rsid w:val="00EA65F6"/>
    <w:rsid w:val="00EB0925"/>
    <w:rsid w:val="00EB44F5"/>
    <w:rsid w:val="00EB5A11"/>
    <w:rsid w:val="00EC498F"/>
    <w:rsid w:val="00ED36C5"/>
    <w:rsid w:val="00EE1699"/>
    <w:rsid w:val="00EE37D1"/>
    <w:rsid w:val="00EE67E5"/>
    <w:rsid w:val="00F02658"/>
    <w:rsid w:val="00F02B08"/>
    <w:rsid w:val="00F123AE"/>
    <w:rsid w:val="00F12E7B"/>
    <w:rsid w:val="00F172CD"/>
    <w:rsid w:val="00F2384A"/>
    <w:rsid w:val="00F335CF"/>
    <w:rsid w:val="00F36F68"/>
    <w:rsid w:val="00F37835"/>
    <w:rsid w:val="00F4140D"/>
    <w:rsid w:val="00F53C12"/>
    <w:rsid w:val="00F600CE"/>
    <w:rsid w:val="00F86A07"/>
    <w:rsid w:val="00F86A14"/>
    <w:rsid w:val="00FB3B78"/>
    <w:rsid w:val="00FD41D7"/>
    <w:rsid w:val="00FD72B6"/>
    <w:rsid w:val="00FE29A9"/>
    <w:rsid w:val="00FF5FA6"/>
    <w:rsid w:val="05FBE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CA8284"/>
  <w15:docId w15:val="{70D5B216-3BCE-4D6B-9EFE-DB41899A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GB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AE8"/>
    <w:pPr>
      <w:spacing w:after="0"/>
      <w:jc w:val="left"/>
    </w:pPr>
    <w:rPr>
      <w:lang w:val="en-CA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762AE8"/>
    <w:pPr>
      <w:numPr>
        <w:numId w:val="6"/>
      </w:num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808080" w:themeFill="background1" w:themeFillShade="80"/>
      <w:spacing w:before="120" w:after="120"/>
      <w:ind w:left="357" w:hanging="357"/>
      <w:outlineLvl w:val="0"/>
    </w:pPr>
    <w:rPr>
      <w:rFonts w:cs="Arial"/>
      <w:b/>
      <w:caps/>
      <w:color w:val="FFFFFF" w:themeColor="background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558F"/>
    <w:pPr>
      <w:outlineLvl w:val="1"/>
    </w:pPr>
    <w:rPr>
      <w:rFonts w:cs="Arial"/>
      <w:b/>
      <w:caps/>
      <w:color w:val="auto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894DB4"/>
    <w:pPr>
      <w:numPr>
        <w:ilvl w:val="2"/>
        <w:numId w:val="2"/>
      </w:numPr>
      <w:outlineLvl w:val="2"/>
    </w:pPr>
    <w:rPr>
      <w:b w:val="0"/>
      <w:bCs/>
      <w:caps w:val="0"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2AE8"/>
    <w:rPr>
      <w:rFonts w:cs="Arial"/>
      <w:b/>
      <w:caps/>
      <w:color w:val="FFFFFF" w:themeColor="background1"/>
      <w:shd w:val="clear" w:color="auto" w:fill="808080" w:themeFill="background1" w:themeFillShade="80"/>
      <w:lang w:val="en-CA"/>
    </w:rPr>
  </w:style>
  <w:style w:type="character" w:customStyle="1" w:styleId="Ttulo2Car">
    <w:name w:val="Título 2 Car"/>
    <w:basedOn w:val="Fuentedeprrafopredeter"/>
    <w:link w:val="Ttulo2"/>
    <w:uiPriority w:val="9"/>
    <w:rsid w:val="0037558F"/>
    <w:rPr>
      <w:rFonts w:cs="Arial"/>
      <w:b/>
      <w:caps/>
      <w:color w:val="auto"/>
      <w:sz w:val="18"/>
      <w:szCs w:val="18"/>
      <w:lang w:val="en-CA"/>
    </w:rPr>
  </w:style>
  <w:style w:type="character" w:customStyle="1" w:styleId="Ttulo3Car">
    <w:name w:val="Título 3 Car"/>
    <w:basedOn w:val="Fuentedeprrafopredeter"/>
    <w:link w:val="Ttulo3"/>
    <w:uiPriority w:val="9"/>
    <w:rsid w:val="00894DB4"/>
    <w:rPr>
      <w:rFonts w:eastAsiaTheme="majorEastAsia" w:cs="Arial"/>
      <w:bCs/>
      <w:szCs w:val="26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D4E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 w:themeFill="text1"/>
      <w:jc w:val="center"/>
    </w:pPr>
    <w:rPr>
      <w:caps/>
      <w:color w:val="FFFFFF" w:themeColor="background1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AD4EE8"/>
    <w:rPr>
      <w:caps/>
      <w:color w:val="FFFFFF" w:themeColor="background1"/>
      <w:sz w:val="28"/>
      <w:szCs w:val="28"/>
      <w:shd w:val="clear" w:color="auto" w:fill="000000" w:themeFill="text1"/>
      <w:lang w:val="en-CA"/>
    </w:rPr>
  </w:style>
  <w:style w:type="paragraph" w:styleId="Encabezado">
    <w:name w:val="header"/>
    <w:basedOn w:val="Normal"/>
    <w:link w:val="EncabezadoCar"/>
    <w:uiPriority w:val="99"/>
    <w:unhideWhenUsed/>
    <w:rsid w:val="003062FD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62FD"/>
    <w:rPr>
      <w:sz w:val="20"/>
      <w:szCs w:val="20"/>
      <w:lang w:val="en-CA"/>
    </w:rPr>
  </w:style>
  <w:style w:type="paragraph" w:styleId="Piedepgina">
    <w:name w:val="footer"/>
    <w:basedOn w:val="Normal"/>
    <w:link w:val="PiedepginaCar"/>
    <w:uiPriority w:val="99"/>
    <w:unhideWhenUsed/>
    <w:rsid w:val="003062FD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2FD"/>
    <w:rPr>
      <w:sz w:val="20"/>
      <w:szCs w:val="20"/>
      <w:lang w:val="en-CA"/>
    </w:rPr>
  </w:style>
  <w:style w:type="paragraph" w:styleId="Prrafodelista">
    <w:name w:val="List Paragraph"/>
    <w:aliases w:val="Viñetas párrafo,List Paragraph (numbered (a)),WB Para,Lapis Bulleted List,Dot pt,F5 List Paragraph,List Paragraph1,No Spacing1,List Paragraph Char Char Char,Indicator Text,Numbered Para 1,Bullet 1,List Paragraph12,Bullet Points"/>
    <w:basedOn w:val="Normal"/>
    <w:link w:val="PrrafodelistaCar"/>
    <w:uiPriority w:val="34"/>
    <w:qFormat/>
    <w:rsid w:val="003062FD"/>
    <w:pPr>
      <w:ind w:left="720"/>
      <w:contextualSpacing/>
    </w:pPr>
  </w:style>
  <w:style w:type="paragraph" w:customStyle="1" w:styleId="Directions">
    <w:name w:val="Directions"/>
    <w:basedOn w:val="Normal"/>
    <w:link w:val="DirectionsChar"/>
    <w:qFormat/>
    <w:rsid w:val="00A54165"/>
    <w:pPr>
      <w:spacing w:before="60" w:after="60"/>
      <w:ind w:left="-142"/>
    </w:pPr>
    <w:rPr>
      <w:i/>
      <w:lang w:val="en-US"/>
    </w:rPr>
  </w:style>
  <w:style w:type="table" w:styleId="Tablaconcuadrcula">
    <w:name w:val="Table Grid"/>
    <w:aliases w:val="Røde Kors Tabel"/>
    <w:basedOn w:val="Tablanormal"/>
    <w:uiPriority w:val="39"/>
    <w:rsid w:val="00C072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rectionsChar">
    <w:name w:val="Directions Char"/>
    <w:basedOn w:val="Fuentedeprrafopredeter"/>
    <w:link w:val="Directions"/>
    <w:rsid w:val="00A54165"/>
    <w:rPr>
      <w:i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548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548"/>
    <w:rPr>
      <w:rFonts w:ascii="Segoe UI" w:hAnsi="Segoe UI" w:cs="Segoe UI"/>
      <w:sz w:val="18"/>
      <w:szCs w:val="18"/>
      <w:lang w:val="en-CA"/>
    </w:rPr>
  </w:style>
  <w:style w:type="paragraph" w:customStyle="1" w:styleId="Instructions">
    <w:name w:val="Instructions"/>
    <w:basedOn w:val="Normal"/>
    <w:link w:val="InstructionsChar"/>
    <w:qFormat/>
    <w:rsid w:val="002959B4"/>
    <w:pPr>
      <w:numPr>
        <w:numId w:val="9"/>
      </w:num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284" w:hanging="284"/>
    </w:pPr>
    <w:rPr>
      <w:b/>
      <w:color w:val="FF0000"/>
      <w:lang w:val="en-US"/>
    </w:rPr>
  </w:style>
  <w:style w:type="character" w:customStyle="1" w:styleId="InstructionsChar">
    <w:name w:val="Instructions Char"/>
    <w:basedOn w:val="Fuentedeprrafopredeter"/>
    <w:link w:val="Instructions"/>
    <w:rsid w:val="002959B4"/>
    <w:rPr>
      <w:b/>
      <w:color w:val="FF0000"/>
      <w:sz w:val="18"/>
      <w:szCs w:val="18"/>
      <w:lang w:val="en-US"/>
    </w:rPr>
  </w:style>
  <w:style w:type="character" w:styleId="Textoennegrita">
    <w:name w:val="Strong"/>
    <w:basedOn w:val="Fuentedeprrafopredeter"/>
    <w:uiPriority w:val="22"/>
    <w:qFormat/>
    <w:rsid w:val="00762AE8"/>
    <w:rPr>
      <w:b/>
      <w:bCs/>
    </w:rPr>
  </w:style>
  <w:style w:type="paragraph" w:customStyle="1" w:styleId="Headertitle">
    <w:name w:val="Header title"/>
    <w:basedOn w:val="Normal"/>
    <w:link w:val="HeadertitleChar"/>
    <w:qFormat/>
    <w:rsid w:val="00454C43"/>
    <w:pPr>
      <w:jc w:val="center"/>
    </w:pPr>
    <w:rPr>
      <w:sz w:val="28"/>
      <w:szCs w:val="28"/>
    </w:rPr>
  </w:style>
  <w:style w:type="character" w:customStyle="1" w:styleId="HeadertitleChar">
    <w:name w:val="Header title Char"/>
    <w:basedOn w:val="Fuentedeprrafopredeter"/>
    <w:link w:val="Headertitle"/>
    <w:rsid w:val="00454C43"/>
    <w:rPr>
      <w:sz w:val="28"/>
      <w:szCs w:val="28"/>
      <w:lang w:val="en-CA"/>
    </w:rPr>
  </w:style>
  <w:style w:type="table" w:customStyle="1" w:styleId="TableGrid1">
    <w:name w:val="Table Grid1"/>
    <w:basedOn w:val="Tablanormal"/>
    <w:next w:val="Tablaconcuadrcula"/>
    <w:uiPriority w:val="59"/>
    <w:rsid w:val="008623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59"/>
    <w:rsid w:val="00E468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anormal"/>
    <w:next w:val="Tablaconcuadrcula"/>
    <w:uiPriority w:val="59"/>
    <w:rsid w:val="00652FB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4">
    <w:name w:val="Estilo4"/>
    <w:basedOn w:val="Ttulo3"/>
    <w:link w:val="Estilo4Car"/>
    <w:qFormat/>
    <w:rsid w:val="004B3E21"/>
    <w:pPr>
      <w:keepNext/>
      <w:keepLines/>
      <w:numPr>
        <w:ilvl w:val="0"/>
        <w:numId w:val="0"/>
      </w:numPr>
      <w:spacing w:before="40" w:after="120" w:line="276" w:lineRule="auto"/>
      <w:jc w:val="both"/>
    </w:pPr>
    <w:rPr>
      <w:rFonts w:asciiTheme="minorHAnsi" w:eastAsiaTheme="majorEastAsia" w:hAnsiTheme="minorHAnsi" w:cstheme="minorHAnsi"/>
      <w:b/>
      <w:bCs w:val="0"/>
      <w:color w:val="C00000"/>
      <w:szCs w:val="26"/>
      <w:u w:val="single"/>
      <w:lang w:val="fr-FR" w:eastAsia="es-ES"/>
    </w:rPr>
  </w:style>
  <w:style w:type="character" w:customStyle="1" w:styleId="Estilo4Car">
    <w:name w:val="Estilo4 Car"/>
    <w:basedOn w:val="Ttulo3Car"/>
    <w:link w:val="Estilo4"/>
    <w:rsid w:val="004B3E21"/>
    <w:rPr>
      <w:rFonts w:asciiTheme="minorHAnsi" w:eastAsiaTheme="majorEastAsia" w:hAnsiTheme="minorHAnsi" w:cstheme="minorHAnsi"/>
      <w:b/>
      <w:bCs w:val="0"/>
      <w:color w:val="C00000"/>
      <w:szCs w:val="26"/>
      <w:u w:val="single"/>
      <w:lang w:val="fr-FR" w:eastAsia="es-ES"/>
    </w:rPr>
  </w:style>
  <w:style w:type="paragraph" w:styleId="Textonotapie">
    <w:name w:val="footnote text"/>
    <w:aliases w:val="FOOTNOTES,fn,single space,Footnote Text1,footnote text Char,Fodnotetekst Tegn Char,single space Char,footnote text Char Char Char,Fodnotetekst Tegn Char1,single space Char1,footnote text Char Char1,f,Geneva 9,Footnote Text Char Char,Char"/>
    <w:basedOn w:val="Normal"/>
    <w:link w:val="TextonotapieCar"/>
    <w:uiPriority w:val="99"/>
    <w:unhideWhenUsed/>
    <w:qFormat/>
    <w:rsid w:val="00E83C0A"/>
    <w:rPr>
      <w:rFonts w:ascii="Verdana" w:hAnsi="Verdana"/>
      <w:color w:val="auto"/>
      <w:sz w:val="20"/>
      <w:szCs w:val="20"/>
      <w:lang w:val="da-DK"/>
    </w:rPr>
  </w:style>
  <w:style w:type="character" w:customStyle="1" w:styleId="TextonotapieCar">
    <w:name w:val="Texto nota pie Car"/>
    <w:aliases w:val="FOOTNOTES Car,fn Car,single space Car,Footnote Text1 Car,footnote text Char Car,Fodnotetekst Tegn Char Car,single space Char Car,footnote text Char Char Char Car,Fodnotetekst Tegn Char1 Car,single space Char1 Car,f Car,Geneva 9 Car"/>
    <w:basedOn w:val="Fuentedeprrafopredeter"/>
    <w:link w:val="Textonotapie"/>
    <w:uiPriority w:val="99"/>
    <w:rsid w:val="00E83C0A"/>
    <w:rPr>
      <w:rFonts w:ascii="Verdana" w:hAnsi="Verdana"/>
      <w:color w:val="auto"/>
      <w:sz w:val="20"/>
      <w:szCs w:val="20"/>
      <w:lang w:val="da-DK"/>
    </w:rPr>
  </w:style>
  <w:style w:type="character" w:styleId="Refdenotaalpie">
    <w:name w:val="footnote reference"/>
    <w:aliases w:val="ftref,16 Point,Superscript 6 Point,number,SUPERS,Footnote Reference Superscript,-E Fuﬂnotenzeichen,-E Fuûnotenzeichen,-E Fußnotenzeichen,EN Footnote Reference,Footnote number,stylish,Footnote symbol,(Footnote Reference),note TESI"/>
    <w:basedOn w:val="Fuentedeprrafopredeter"/>
    <w:link w:val="Char2"/>
    <w:uiPriority w:val="99"/>
    <w:unhideWhenUsed/>
    <w:qFormat/>
    <w:rsid w:val="00E83C0A"/>
    <w:rPr>
      <w:vertAlign w:val="superscript"/>
    </w:rPr>
  </w:style>
  <w:style w:type="paragraph" w:customStyle="1" w:styleId="Char2">
    <w:name w:val="Char2"/>
    <w:basedOn w:val="Normal"/>
    <w:link w:val="Refdenotaalpie"/>
    <w:uiPriority w:val="99"/>
    <w:rsid w:val="00E83C0A"/>
    <w:pPr>
      <w:spacing w:after="160" w:line="240" w:lineRule="exact"/>
    </w:pPr>
    <w:rPr>
      <w:vertAlign w:val="superscript"/>
      <w:lang w:val="en-GB"/>
    </w:rPr>
  </w:style>
  <w:style w:type="character" w:styleId="Hipervnculo">
    <w:name w:val="Hyperlink"/>
    <w:basedOn w:val="Fuentedeprrafopredeter"/>
    <w:uiPriority w:val="99"/>
    <w:unhideWhenUsed/>
    <w:rsid w:val="00B40F1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0F15"/>
    <w:rPr>
      <w:color w:val="605E5C"/>
      <w:shd w:val="clear" w:color="auto" w:fill="E1DFDD"/>
    </w:rPr>
  </w:style>
  <w:style w:type="numbering" w:customStyle="1" w:styleId="Vietagrande">
    <w:name w:val="Viñeta grande"/>
    <w:rsid w:val="00B40F15"/>
    <w:pPr>
      <w:numPr>
        <w:numId w:val="14"/>
      </w:numPr>
    </w:pPr>
  </w:style>
  <w:style w:type="character" w:customStyle="1" w:styleId="PrrafodelistaCar">
    <w:name w:val="Párrafo de lista Car"/>
    <w:aliases w:val="Viñetas párrafo Car,List Paragraph (numbered (a)) Car,WB Para Car,Lapis Bulleted List Car,Dot pt Car,F5 List Paragraph Car,List Paragraph1 Car,No Spacing1 Car,List Paragraph Char Char Char Car,Indicator Text Car,Numbered Para 1 Car"/>
    <w:link w:val="Prrafodelista"/>
    <w:uiPriority w:val="34"/>
    <w:qFormat/>
    <w:rsid w:val="00B40F15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8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etodk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obotoolbox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18B7980FD4AA4EB9820C79372E6729" ma:contentTypeVersion="13" ma:contentTypeDescription="Crear nuevo documento." ma:contentTypeScope="" ma:versionID="28cd12b4299fe3ee24c8a1388f47012c">
  <xsd:schema xmlns:xsd="http://www.w3.org/2001/XMLSchema" xmlns:xs="http://www.w3.org/2001/XMLSchema" xmlns:p="http://schemas.microsoft.com/office/2006/metadata/properties" xmlns:ns2="65a4dd1d-88f4-4fb2-b089-14e796ed329f" xmlns:ns3="9ff86dbf-5692-4d12-98fc-c0f63b1ffbdf" targetNamespace="http://schemas.microsoft.com/office/2006/metadata/properties" ma:root="true" ma:fieldsID="7f05e4aea8dfbd0913a98be194052b94" ns2:_="" ns3:_="">
    <xsd:import namespace="65a4dd1d-88f4-4fb2-b089-14e796ed329f"/>
    <xsd:import namespace="9ff86dbf-5692-4d12-98fc-c0f63b1ff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4dd1d-88f4-4fb2-b089-14e796ed3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86dbf-5692-4d12-98fc-c0f63b1ffbd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60f830a-dc49-4cf1-b68b-2ae185d60334}" ma:internalName="TaxCatchAll" ma:showField="CatchAllData" ma:web="9ff86dbf-5692-4d12-98fc-c0f63b1ff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f86dbf-5692-4d12-98fc-c0f63b1ffbdf" xsi:nil="true"/>
    <lcf76f155ced4ddcb4097134ff3c332f xmlns="65a4dd1d-88f4-4fb2-b089-14e796ed329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DC9E78D-295D-4B56-AC13-C4E2F793C15B}"/>
</file>

<file path=customXml/itemProps2.xml><?xml version="1.0" encoding="utf-8"?>
<ds:datastoreItem xmlns:ds="http://schemas.openxmlformats.org/officeDocument/2006/customXml" ds:itemID="{1BCCE62F-1AF4-4629-A889-BA5DC4DD7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77942-8D3E-4DE0-BB66-E2DDBE2A83B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5a4dd1d-88f4-4fb2-b089-14e796ed329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36511CF-F570-4BA2-B9E8-BB3E0868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1246</Words>
  <Characters>7106</Characters>
  <Application>Microsoft Office Word</Application>
  <DocSecurity>0</DocSecurity>
  <Lines>59</Lines>
  <Paragraphs>16</Paragraphs>
  <ScaleCrop>false</ScaleCrop>
  <Company>ICRC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Paletta</dc:creator>
  <cp:lastModifiedBy>Gema Arranz</cp:lastModifiedBy>
  <cp:revision>6</cp:revision>
  <cp:lastPrinted>2020-08-20T07:03:00Z</cp:lastPrinted>
  <dcterms:created xsi:type="dcterms:W3CDTF">2022-07-26T15:27:00Z</dcterms:created>
  <dcterms:modified xsi:type="dcterms:W3CDTF">2022-08-17T10:51:00Z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0x0101000E18B7980FD4AA4EB9820C79372E6729</vt:lpwstr>
  </property>
</Properties>
</file>